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94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Pr="007C7C92" w:rsidRDefault="00DA3924" w:rsidP="00DA3924">
      <w:pPr>
        <w:jc w:val="center"/>
        <w:outlineLvl w:val="0"/>
        <w:rPr>
          <w:rFonts w:eastAsiaTheme="minorEastAsia"/>
          <w:sz w:val="28"/>
          <w:szCs w:val="28"/>
        </w:rPr>
      </w:pPr>
      <w:r w:rsidRPr="007C7C92">
        <w:rPr>
          <w:sz w:val="28"/>
          <w:szCs w:val="28"/>
        </w:rPr>
        <w:t>Муниципальное бюджетное дошкольное образовательное учреждение детский сад комбинированного вида «Ручеёк» р.п</w:t>
      </w:r>
      <w:proofErr w:type="gramStart"/>
      <w:r w:rsidRPr="007C7C92">
        <w:rPr>
          <w:sz w:val="28"/>
          <w:szCs w:val="28"/>
        </w:rPr>
        <w:t>.Б</w:t>
      </w:r>
      <w:proofErr w:type="gramEnd"/>
      <w:r w:rsidRPr="007C7C92">
        <w:rPr>
          <w:sz w:val="28"/>
          <w:szCs w:val="28"/>
        </w:rPr>
        <w:t>ашмаково</w:t>
      </w:r>
    </w:p>
    <w:p w:rsidR="00DA3924" w:rsidRPr="007C7C92" w:rsidRDefault="00DA3924" w:rsidP="00DA3924">
      <w:pPr>
        <w:rPr>
          <w:b/>
          <w:bCs/>
          <w:sz w:val="28"/>
          <w:szCs w:val="28"/>
        </w:rPr>
      </w:pPr>
    </w:p>
    <w:p w:rsidR="00DA3924" w:rsidRPr="007C7C92" w:rsidRDefault="00DA3924" w:rsidP="00DA3924">
      <w:pPr>
        <w:rPr>
          <w:rFonts w:eastAsiaTheme="minorEastAsia"/>
          <w:sz w:val="28"/>
          <w:szCs w:val="28"/>
        </w:rPr>
      </w:pPr>
    </w:p>
    <w:p w:rsidR="00DA3924" w:rsidRPr="007C7C92" w:rsidRDefault="00DA3924" w:rsidP="00DA3924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C7C92">
        <w:rPr>
          <w:sz w:val="28"/>
          <w:szCs w:val="28"/>
        </w:rPr>
        <w:t xml:space="preserve">Принято:                    </w:t>
      </w:r>
      <w:r>
        <w:rPr>
          <w:sz w:val="28"/>
          <w:szCs w:val="28"/>
        </w:rPr>
        <w:t xml:space="preserve">                                        </w:t>
      </w:r>
      <w:r w:rsidRPr="007C7C92">
        <w:rPr>
          <w:sz w:val="28"/>
          <w:szCs w:val="28"/>
        </w:rPr>
        <w:t>Утверждаю:</w:t>
      </w:r>
    </w:p>
    <w:p w:rsidR="00DA3924" w:rsidRDefault="00DA3924" w:rsidP="00DA3924">
      <w:pPr>
        <w:ind w:hanging="426"/>
        <w:rPr>
          <w:sz w:val="28"/>
          <w:szCs w:val="28"/>
        </w:rPr>
      </w:pPr>
      <w:r w:rsidRPr="007C7C92">
        <w:rPr>
          <w:sz w:val="28"/>
          <w:szCs w:val="28"/>
        </w:rPr>
        <w:t xml:space="preserve">педагогическим советом     </w:t>
      </w:r>
      <w:r>
        <w:rPr>
          <w:sz w:val="28"/>
          <w:szCs w:val="28"/>
        </w:rPr>
        <w:t xml:space="preserve">                              </w:t>
      </w:r>
      <w:r w:rsidRPr="007C7C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C7C92">
        <w:rPr>
          <w:sz w:val="28"/>
          <w:szCs w:val="28"/>
        </w:rPr>
        <w:t xml:space="preserve"> Зав.  МБДОУ ДС </w:t>
      </w:r>
      <w:r>
        <w:rPr>
          <w:sz w:val="28"/>
          <w:szCs w:val="28"/>
        </w:rPr>
        <w:t xml:space="preserve">  «Ручеёк» </w:t>
      </w:r>
    </w:p>
    <w:p w:rsidR="00DA3924" w:rsidRDefault="00DA3924" w:rsidP="00DA3924">
      <w:pPr>
        <w:ind w:hanging="426"/>
        <w:rPr>
          <w:sz w:val="28"/>
          <w:szCs w:val="28"/>
        </w:rPr>
      </w:pPr>
      <w:r w:rsidRPr="007C7C92">
        <w:rPr>
          <w:sz w:val="28"/>
          <w:szCs w:val="28"/>
        </w:rPr>
        <w:t>Протокол</w:t>
      </w:r>
      <w:r>
        <w:rPr>
          <w:sz w:val="28"/>
          <w:szCs w:val="28"/>
        </w:rPr>
        <w:t xml:space="preserve">                                                                р.п. Башмаково </w:t>
      </w:r>
    </w:p>
    <w:p w:rsidR="00DA3924" w:rsidRPr="007C7C92" w:rsidRDefault="00DA3924" w:rsidP="00DA3924">
      <w:pPr>
        <w:tabs>
          <w:tab w:val="left" w:pos="525"/>
          <w:tab w:val="center" w:pos="7285"/>
        </w:tabs>
        <w:ind w:hanging="426"/>
        <w:rPr>
          <w:sz w:val="28"/>
          <w:szCs w:val="28"/>
        </w:rPr>
      </w:pPr>
      <w:r w:rsidRPr="007C7C92">
        <w:rPr>
          <w:sz w:val="28"/>
          <w:szCs w:val="28"/>
        </w:rPr>
        <w:t>№</w:t>
      </w:r>
      <w:r w:rsidRPr="001A0587">
        <w:rPr>
          <w:sz w:val="28"/>
          <w:szCs w:val="28"/>
        </w:rPr>
        <w:t xml:space="preserve"> 1 </w:t>
      </w:r>
      <w:r w:rsidRPr="007C7C92">
        <w:rPr>
          <w:sz w:val="28"/>
          <w:szCs w:val="28"/>
        </w:rPr>
        <w:t>от 30.08.</w:t>
      </w:r>
      <w:r w:rsidRPr="001A0587">
        <w:rPr>
          <w:sz w:val="28"/>
          <w:szCs w:val="28"/>
        </w:rPr>
        <w:t xml:space="preserve"> </w:t>
      </w:r>
      <w:r>
        <w:rPr>
          <w:sz w:val="28"/>
          <w:szCs w:val="28"/>
        </w:rPr>
        <w:t>2022г.                                              _____</w:t>
      </w:r>
      <w:r w:rsidRPr="007C7C92">
        <w:rPr>
          <w:sz w:val="28"/>
          <w:szCs w:val="28"/>
        </w:rPr>
        <w:t xml:space="preserve"> Т.Н. </w:t>
      </w:r>
      <w:proofErr w:type="spellStart"/>
      <w:r w:rsidRPr="007C7C92">
        <w:rPr>
          <w:sz w:val="28"/>
          <w:szCs w:val="28"/>
        </w:rPr>
        <w:t>Орещенко</w:t>
      </w:r>
      <w:proofErr w:type="spellEnd"/>
      <w:r>
        <w:rPr>
          <w:sz w:val="28"/>
          <w:szCs w:val="28"/>
        </w:rPr>
        <w:t xml:space="preserve"> </w:t>
      </w:r>
    </w:p>
    <w:p w:rsidR="00DA3924" w:rsidRDefault="00DA3924" w:rsidP="00DA3924">
      <w:pPr>
        <w:ind w:hanging="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Приказ № 77-П</w:t>
      </w:r>
    </w:p>
    <w:p w:rsidR="00DA3924" w:rsidRPr="007C7C92" w:rsidRDefault="00DA3924" w:rsidP="00DA3924">
      <w:pPr>
        <w:ind w:hanging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от 30.08.2022г.  </w:t>
      </w:r>
    </w:p>
    <w:p w:rsidR="00DA3924" w:rsidRPr="007C7C92" w:rsidRDefault="00DA3924" w:rsidP="00DA3924">
      <w:pPr>
        <w:pStyle w:val="Default"/>
        <w:jc w:val="center"/>
        <w:rPr>
          <w:b/>
          <w:bCs/>
          <w:sz w:val="28"/>
          <w:szCs w:val="28"/>
        </w:rPr>
      </w:pPr>
    </w:p>
    <w:p w:rsidR="00DA3924" w:rsidRPr="007C7C92" w:rsidRDefault="00DA3924" w:rsidP="00DA3924">
      <w:pPr>
        <w:pStyle w:val="Default"/>
        <w:jc w:val="center"/>
        <w:rPr>
          <w:b/>
          <w:bCs/>
          <w:sz w:val="28"/>
          <w:szCs w:val="28"/>
        </w:rPr>
      </w:pPr>
    </w:p>
    <w:p w:rsidR="00DA3924" w:rsidRPr="007C7C92" w:rsidRDefault="00DA3924" w:rsidP="00DA3924">
      <w:pPr>
        <w:pStyle w:val="Default"/>
        <w:jc w:val="center"/>
        <w:rPr>
          <w:b/>
          <w:bCs/>
          <w:sz w:val="28"/>
          <w:szCs w:val="28"/>
        </w:rPr>
      </w:pPr>
    </w:p>
    <w:p w:rsidR="00DA3924" w:rsidRPr="007C7C92" w:rsidRDefault="00DA3924" w:rsidP="00DA3924">
      <w:pPr>
        <w:pStyle w:val="Default"/>
        <w:jc w:val="center"/>
        <w:rPr>
          <w:b/>
          <w:bCs/>
          <w:sz w:val="28"/>
          <w:szCs w:val="28"/>
        </w:rPr>
      </w:pPr>
    </w:p>
    <w:p w:rsidR="00DA3924" w:rsidRPr="007C7C92" w:rsidRDefault="00DA3924" w:rsidP="00DA3924">
      <w:pPr>
        <w:pStyle w:val="Default"/>
        <w:jc w:val="center"/>
        <w:rPr>
          <w:b/>
          <w:bCs/>
          <w:sz w:val="28"/>
          <w:szCs w:val="28"/>
        </w:rPr>
      </w:pPr>
    </w:p>
    <w:p w:rsidR="00DA3924" w:rsidRPr="007C7C92" w:rsidRDefault="00DA3924" w:rsidP="00DA3924">
      <w:pPr>
        <w:pStyle w:val="Default"/>
        <w:jc w:val="center"/>
        <w:rPr>
          <w:bCs/>
          <w:sz w:val="28"/>
          <w:szCs w:val="28"/>
        </w:rPr>
      </w:pPr>
      <w:r w:rsidRPr="007C7C92">
        <w:rPr>
          <w:bCs/>
          <w:sz w:val="28"/>
          <w:szCs w:val="28"/>
        </w:rPr>
        <w:t xml:space="preserve">Дополнительная </w:t>
      </w:r>
      <w:proofErr w:type="spellStart"/>
      <w:r w:rsidRPr="007C7C92">
        <w:rPr>
          <w:bCs/>
          <w:sz w:val="28"/>
          <w:szCs w:val="28"/>
        </w:rPr>
        <w:t>общеразвивающая</w:t>
      </w:r>
      <w:proofErr w:type="spellEnd"/>
      <w:r w:rsidRPr="007C7C92">
        <w:rPr>
          <w:bCs/>
          <w:sz w:val="28"/>
          <w:szCs w:val="28"/>
        </w:rPr>
        <w:t xml:space="preserve"> программа</w:t>
      </w:r>
    </w:p>
    <w:p w:rsidR="00DA3924" w:rsidRDefault="00DA3924" w:rsidP="00DA3924">
      <w:pPr>
        <w:pStyle w:val="Defaul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речевой направленности </w:t>
      </w:r>
    </w:p>
    <w:p w:rsidR="00DA3924" w:rsidRPr="007C7C92" w:rsidRDefault="00DA3924" w:rsidP="00DA3924">
      <w:pPr>
        <w:pStyle w:val="Default"/>
        <w:jc w:val="center"/>
        <w:rPr>
          <w:sz w:val="28"/>
          <w:szCs w:val="28"/>
        </w:rPr>
      </w:pPr>
      <w:r w:rsidRPr="007C7C92">
        <w:rPr>
          <w:bCs/>
          <w:sz w:val="28"/>
          <w:szCs w:val="28"/>
        </w:rPr>
        <w:t>"</w:t>
      </w:r>
      <w:proofErr w:type="spellStart"/>
      <w:r w:rsidRPr="007C7C92">
        <w:rPr>
          <w:bCs/>
          <w:sz w:val="28"/>
          <w:szCs w:val="28"/>
        </w:rPr>
        <w:t>Букварик</w:t>
      </w:r>
      <w:proofErr w:type="spellEnd"/>
      <w:r w:rsidRPr="007C7C92">
        <w:rPr>
          <w:bCs/>
          <w:sz w:val="28"/>
          <w:szCs w:val="28"/>
        </w:rPr>
        <w:t>"</w:t>
      </w:r>
    </w:p>
    <w:p w:rsidR="00DA3924" w:rsidRPr="007C7C92" w:rsidRDefault="00DA3924" w:rsidP="00DA3924">
      <w:pPr>
        <w:pStyle w:val="Default"/>
        <w:jc w:val="center"/>
        <w:rPr>
          <w:bCs/>
          <w:sz w:val="28"/>
          <w:szCs w:val="28"/>
        </w:rPr>
      </w:pPr>
    </w:p>
    <w:p w:rsidR="00DA3924" w:rsidRPr="007C7C92" w:rsidRDefault="00DA3924" w:rsidP="00DA3924">
      <w:pPr>
        <w:pStyle w:val="Default"/>
        <w:jc w:val="center"/>
        <w:rPr>
          <w:bCs/>
          <w:sz w:val="28"/>
          <w:szCs w:val="28"/>
        </w:rPr>
      </w:pPr>
    </w:p>
    <w:p w:rsidR="00DA3924" w:rsidRPr="007C7C92" w:rsidRDefault="00DA3924" w:rsidP="00DA3924">
      <w:pPr>
        <w:pStyle w:val="Default"/>
        <w:jc w:val="center"/>
        <w:rPr>
          <w:b/>
          <w:bCs/>
          <w:sz w:val="28"/>
          <w:szCs w:val="28"/>
        </w:rPr>
      </w:pPr>
    </w:p>
    <w:p w:rsidR="00DA3924" w:rsidRPr="007C7C92" w:rsidRDefault="00DA3924" w:rsidP="00DA3924">
      <w:pPr>
        <w:tabs>
          <w:tab w:val="left" w:pos="6435"/>
        </w:tabs>
        <w:jc w:val="both"/>
        <w:rPr>
          <w:sz w:val="28"/>
          <w:szCs w:val="28"/>
        </w:rPr>
      </w:pPr>
      <w:r w:rsidRPr="007C7C92">
        <w:rPr>
          <w:sz w:val="28"/>
          <w:szCs w:val="28"/>
        </w:rPr>
        <w:t xml:space="preserve">                                                                           </w:t>
      </w:r>
    </w:p>
    <w:p w:rsidR="00DA3924" w:rsidRPr="007C7C92" w:rsidRDefault="00DA3924" w:rsidP="00DA3924">
      <w:pPr>
        <w:tabs>
          <w:tab w:val="left" w:pos="6435"/>
        </w:tabs>
        <w:jc w:val="both"/>
        <w:rPr>
          <w:sz w:val="28"/>
          <w:szCs w:val="28"/>
        </w:rPr>
      </w:pPr>
    </w:p>
    <w:p w:rsidR="00DA3924" w:rsidRPr="007C7C92" w:rsidRDefault="00DA3924" w:rsidP="00DA3924">
      <w:pPr>
        <w:tabs>
          <w:tab w:val="left" w:pos="6435"/>
        </w:tabs>
        <w:jc w:val="right"/>
        <w:rPr>
          <w:sz w:val="28"/>
          <w:szCs w:val="28"/>
        </w:rPr>
      </w:pPr>
      <w:r w:rsidRPr="007C7C92">
        <w:rPr>
          <w:sz w:val="28"/>
          <w:szCs w:val="28"/>
        </w:rPr>
        <w:t xml:space="preserve">                                                                             </w:t>
      </w:r>
    </w:p>
    <w:p w:rsidR="00DA3924" w:rsidRPr="007C7C92" w:rsidRDefault="00DA3924" w:rsidP="00DA3924">
      <w:pPr>
        <w:tabs>
          <w:tab w:val="left" w:pos="6435"/>
        </w:tabs>
        <w:jc w:val="right"/>
        <w:rPr>
          <w:sz w:val="28"/>
          <w:szCs w:val="28"/>
        </w:rPr>
      </w:pPr>
      <w:r w:rsidRPr="007C7C92">
        <w:rPr>
          <w:sz w:val="28"/>
          <w:szCs w:val="28"/>
        </w:rPr>
        <w:t xml:space="preserve">                                                                               </w:t>
      </w:r>
    </w:p>
    <w:p w:rsidR="00DA3924" w:rsidRPr="007C7C92" w:rsidRDefault="00DA3924" w:rsidP="00DA3924">
      <w:pPr>
        <w:jc w:val="center"/>
        <w:rPr>
          <w:sz w:val="28"/>
          <w:szCs w:val="28"/>
        </w:rPr>
      </w:pPr>
      <w:r w:rsidRPr="007C7C92">
        <w:rPr>
          <w:sz w:val="28"/>
          <w:szCs w:val="28"/>
        </w:rPr>
        <w:t>Возраст:6-7 лет</w:t>
      </w:r>
    </w:p>
    <w:p w:rsidR="00DA3924" w:rsidRPr="007C7C92" w:rsidRDefault="00DA3924" w:rsidP="00DA3924">
      <w:pPr>
        <w:jc w:val="center"/>
        <w:rPr>
          <w:sz w:val="28"/>
          <w:szCs w:val="28"/>
        </w:rPr>
      </w:pPr>
      <w:r w:rsidRPr="007C7C92">
        <w:rPr>
          <w:sz w:val="28"/>
          <w:szCs w:val="28"/>
        </w:rPr>
        <w:t>Срок реализации: 1год</w:t>
      </w:r>
    </w:p>
    <w:p w:rsidR="00DA3924" w:rsidRDefault="00DA3924" w:rsidP="00DA3924">
      <w:pPr>
        <w:jc w:val="center"/>
        <w:rPr>
          <w:sz w:val="28"/>
          <w:szCs w:val="28"/>
        </w:rPr>
      </w:pPr>
    </w:p>
    <w:p w:rsidR="00DA3924" w:rsidRDefault="00DA3924" w:rsidP="00DA3924">
      <w:pPr>
        <w:jc w:val="center"/>
        <w:rPr>
          <w:sz w:val="28"/>
          <w:szCs w:val="28"/>
        </w:rPr>
      </w:pPr>
    </w:p>
    <w:p w:rsidR="00DA3924" w:rsidRPr="007C7C92" w:rsidRDefault="00DA3924" w:rsidP="00DA3924">
      <w:pPr>
        <w:jc w:val="center"/>
        <w:rPr>
          <w:sz w:val="28"/>
          <w:szCs w:val="28"/>
        </w:rPr>
      </w:pPr>
    </w:p>
    <w:p w:rsidR="00DA3924" w:rsidRDefault="00DA3924" w:rsidP="00DA3924">
      <w:pPr>
        <w:tabs>
          <w:tab w:val="left" w:pos="6435"/>
        </w:tabs>
        <w:ind w:left="5664"/>
        <w:rPr>
          <w:sz w:val="28"/>
          <w:szCs w:val="28"/>
        </w:rPr>
      </w:pPr>
    </w:p>
    <w:p w:rsidR="00DA3924" w:rsidRDefault="00DA3924" w:rsidP="00DA3924">
      <w:pPr>
        <w:tabs>
          <w:tab w:val="left" w:pos="6435"/>
        </w:tabs>
        <w:ind w:left="5664"/>
        <w:rPr>
          <w:sz w:val="28"/>
          <w:szCs w:val="28"/>
        </w:rPr>
      </w:pPr>
    </w:p>
    <w:p w:rsidR="00DA3924" w:rsidRPr="007C7C92" w:rsidRDefault="00DA3924" w:rsidP="00DA3924">
      <w:pPr>
        <w:tabs>
          <w:tab w:val="left" w:pos="6435"/>
        </w:tabs>
        <w:ind w:left="5664"/>
        <w:rPr>
          <w:sz w:val="28"/>
          <w:szCs w:val="28"/>
        </w:rPr>
      </w:pPr>
      <w:r>
        <w:rPr>
          <w:sz w:val="28"/>
          <w:szCs w:val="28"/>
        </w:rPr>
        <w:t>Автор-составитель</w:t>
      </w:r>
    </w:p>
    <w:p w:rsidR="00DA3924" w:rsidRPr="007C7C92" w:rsidRDefault="00DA3924" w:rsidP="00DA3924">
      <w:pPr>
        <w:tabs>
          <w:tab w:val="left" w:pos="6435"/>
        </w:tabs>
        <w:ind w:left="5664"/>
        <w:rPr>
          <w:sz w:val="28"/>
          <w:szCs w:val="28"/>
        </w:rPr>
      </w:pPr>
      <w:r w:rsidRPr="007C7C92">
        <w:rPr>
          <w:sz w:val="28"/>
          <w:szCs w:val="28"/>
        </w:rPr>
        <w:t>Нестерова О.В.</w:t>
      </w:r>
    </w:p>
    <w:p w:rsidR="00DA3924" w:rsidRPr="007C7C92" w:rsidRDefault="00DA3924" w:rsidP="00DA3924">
      <w:pPr>
        <w:tabs>
          <w:tab w:val="left" w:pos="6435"/>
        </w:tabs>
        <w:ind w:left="5664"/>
        <w:rPr>
          <w:sz w:val="28"/>
          <w:szCs w:val="28"/>
        </w:rPr>
      </w:pPr>
    </w:p>
    <w:p w:rsidR="00DA3924" w:rsidRPr="007C7C92" w:rsidRDefault="00DA3924" w:rsidP="00DA3924">
      <w:pPr>
        <w:tabs>
          <w:tab w:val="left" w:pos="6435"/>
        </w:tabs>
        <w:jc w:val="center"/>
        <w:rPr>
          <w:sz w:val="28"/>
          <w:szCs w:val="28"/>
        </w:rPr>
      </w:pPr>
      <w:r w:rsidRPr="007C7C92">
        <w:rPr>
          <w:sz w:val="28"/>
          <w:szCs w:val="28"/>
        </w:rPr>
        <w:t xml:space="preserve">                                                       </w:t>
      </w:r>
    </w:p>
    <w:p w:rsidR="00DA3924" w:rsidRPr="007C7C92" w:rsidRDefault="00DA3924" w:rsidP="00DA3924">
      <w:pPr>
        <w:tabs>
          <w:tab w:val="left" w:pos="6435"/>
        </w:tabs>
        <w:jc w:val="center"/>
        <w:rPr>
          <w:sz w:val="28"/>
          <w:szCs w:val="28"/>
        </w:rPr>
      </w:pPr>
    </w:p>
    <w:p w:rsidR="00DA3924" w:rsidRPr="007C7C92" w:rsidRDefault="00DA3924" w:rsidP="00DA3924">
      <w:pPr>
        <w:tabs>
          <w:tab w:val="left" w:pos="6435"/>
        </w:tabs>
        <w:rPr>
          <w:sz w:val="28"/>
          <w:szCs w:val="28"/>
        </w:rPr>
      </w:pPr>
    </w:p>
    <w:p w:rsidR="00DA3924" w:rsidRPr="007C7C92" w:rsidRDefault="00DA3924" w:rsidP="00DA3924">
      <w:pPr>
        <w:tabs>
          <w:tab w:val="left" w:pos="6435"/>
        </w:tabs>
        <w:jc w:val="center"/>
        <w:rPr>
          <w:sz w:val="28"/>
          <w:szCs w:val="28"/>
        </w:rPr>
      </w:pPr>
    </w:p>
    <w:p w:rsidR="00DA3924" w:rsidRPr="007C7C92" w:rsidRDefault="00DA3924" w:rsidP="00DA3924">
      <w:pPr>
        <w:tabs>
          <w:tab w:val="left" w:pos="6435"/>
        </w:tabs>
        <w:jc w:val="center"/>
        <w:rPr>
          <w:sz w:val="28"/>
          <w:szCs w:val="28"/>
        </w:rPr>
      </w:pPr>
    </w:p>
    <w:p w:rsidR="00DA3924" w:rsidRPr="00CB55C0" w:rsidRDefault="00DA3924" w:rsidP="00DA3924">
      <w:pPr>
        <w:tabs>
          <w:tab w:val="left" w:pos="6435"/>
        </w:tabs>
        <w:jc w:val="center"/>
        <w:rPr>
          <w:sz w:val="28"/>
          <w:szCs w:val="28"/>
        </w:rPr>
      </w:pPr>
      <w:r w:rsidRPr="007C7C92">
        <w:rPr>
          <w:sz w:val="28"/>
          <w:szCs w:val="28"/>
        </w:rPr>
        <w:t>Башмаково</w:t>
      </w:r>
      <w:r>
        <w:rPr>
          <w:sz w:val="28"/>
          <w:szCs w:val="28"/>
        </w:rPr>
        <w:t>, 2022</w:t>
      </w:r>
      <w:r w:rsidRPr="007C7C92">
        <w:rPr>
          <w:sz w:val="28"/>
          <w:szCs w:val="28"/>
        </w:rPr>
        <w:t xml:space="preserve"> г</w:t>
      </w:r>
    </w:p>
    <w:p w:rsidR="00DA3924" w:rsidRDefault="00DA3924" w:rsidP="00DA3924"/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DA3924" w:rsidRPr="00453792" w:rsidRDefault="00DA392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  <w:r w:rsidRPr="00453792">
        <w:rPr>
          <w:b/>
          <w:bCs/>
          <w:sz w:val="28"/>
          <w:szCs w:val="28"/>
        </w:rPr>
        <w:t>Содержание</w:t>
      </w:r>
    </w:p>
    <w:p w:rsidR="00057894" w:rsidRPr="00453792" w:rsidRDefault="00057894" w:rsidP="00072EED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072EED">
      <w:pPr>
        <w:spacing w:before="240"/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  <w:lang w:val="en-US"/>
        </w:rPr>
        <w:lastRenderedPageBreak/>
        <w:t>I</w:t>
      </w:r>
      <w:r w:rsidRPr="00453792">
        <w:rPr>
          <w:sz w:val="28"/>
          <w:szCs w:val="28"/>
        </w:rPr>
        <w:t>.</w:t>
      </w:r>
      <w:r w:rsidR="00286422">
        <w:rPr>
          <w:sz w:val="28"/>
          <w:szCs w:val="28"/>
        </w:rPr>
        <w:t xml:space="preserve"> </w:t>
      </w:r>
      <w:r w:rsidRPr="00453792">
        <w:rPr>
          <w:sz w:val="28"/>
          <w:szCs w:val="28"/>
        </w:rPr>
        <w:t>Пояснительная записка</w:t>
      </w:r>
      <w:r w:rsidR="00286422">
        <w:rPr>
          <w:sz w:val="28"/>
          <w:szCs w:val="28"/>
        </w:rPr>
        <w:t>……………………………………………………3</w:t>
      </w:r>
    </w:p>
    <w:p w:rsidR="00057894" w:rsidRPr="00453792" w:rsidRDefault="00057894" w:rsidP="00072EED">
      <w:pPr>
        <w:spacing w:before="240"/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  <w:lang w:val="en-US"/>
        </w:rPr>
        <w:t>II</w:t>
      </w:r>
      <w:r w:rsidRPr="00453792">
        <w:rPr>
          <w:sz w:val="28"/>
          <w:szCs w:val="28"/>
        </w:rPr>
        <w:t>. Учебно-тематический план</w:t>
      </w:r>
      <w:r w:rsidR="00072EED">
        <w:rPr>
          <w:sz w:val="28"/>
          <w:szCs w:val="28"/>
        </w:rPr>
        <w:t>………………………………………………8</w:t>
      </w:r>
    </w:p>
    <w:p w:rsidR="00057894" w:rsidRPr="00453792" w:rsidRDefault="00286422" w:rsidP="00072EED">
      <w:pPr>
        <w:spacing w:before="240"/>
        <w:ind w:firstLine="851"/>
        <w:jc w:val="both"/>
        <w:rPr>
          <w:sz w:val="28"/>
          <w:szCs w:val="28"/>
        </w:rPr>
      </w:pPr>
      <w:r w:rsidRPr="00286422">
        <w:rPr>
          <w:sz w:val="28"/>
          <w:szCs w:val="28"/>
          <w:lang w:val="en-US"/>
        </w:rPr>
        <w:t>III</w:t>
      </w:r>
      <w:r w:rsidR="00057894" w:rsidRPr="004537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7894" w:rsidRPr="00453792">
        <w:rPr>
          <w:sz w:val="28"/>
          <w:szCs w:val="28"/>
        </w:rPr>
        <w:t>Перспективный план по взаимодействию с родителями</w:t>
      </w:r>
      <w:r w:rsidR="00072EED">
        <w:rPr>
          <w:sz w:val="28"/>
          <w:szCs w:val="28"/>
        </w:rPr>
        <w:t>……………22</w:t>
      </w:r>
    </w:p>
    <w:p w:rsidR="00057894" w:rsidRPr="00453792" w:rsidRDefault="00286422" w:rsidP="00072EED">
      <w:pPr>
        <w:spacing w:before="240"/>
        <w:ind w:firstLine="851"/>
        <w:jc w:val="both"/>
        <w:rPr>
          <w:sz w:val="28"/>
          <w:szCs w:val="28"/>
        </w:rPr>
      </w:pPr>
      <w:r w:rsidRPr="00286422">
        <w:rPr>
          <w:sz w:val="28"/>
          <w:szCs w:val="28"/>
          <w:lang w:val="en-US"/>
        </w:rPr>
        <w:t>I</w:t>
      </w:r>
      <w:r w:rsidR="00057894" w:rsidRPr="00286422">
        <w:rPr>
          <w:sz w:val="28"/>
          <w:szCs w:val="28"/>
          <w:lang w:val="en-US"/>
        </w:rPr>
        <w:t>V</w:t>
      </w:r>
      <w:r w:rsidR="00057894" w:rsidRPr="004537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7894" w:rsidRPr="00453792">
        <w:rPr>
          <w:sz w:val="28"/>
          <w:szCs w:val="28"/>
        </w:rPr>
        <w:t>Методическое обеспечение программы</w:t>
      </w:r>
      <w:r w:rsidR="00072EED">
        <w:rPr>
          <w:sz w:val="28"/>
          <w:szCs w:val="28"/>
        </w:rPr>
        <w:t>…………………………........23</w:t>
      </w:r>
    </w:p>
    <w:p w:rsidR="00057894" w:rsidRPr="00453792" w:rsidRDefault="00286422" w:rsidP="00072EED">
      <w:pPr>
        <w:spacing w:before="240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057894" w:rsidRPr="004537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7894" w:rsidRPr="00453792">
        <w:rPr>
          <w:sz w:val="28"/>
          <w:szCs w:val="28"/>
        </w:rPr>
        <w:t>Список литературы</w:t>
      </w:r>
      <w:r w:rsidR="00072EED">
        <w:rPr>
          <w:sz w:val="28"/>
          <w:szCs w:val="28"/>
        </w:rPr>
        <w:t>……………………………………………………...24</w:t>
      </w:r>
    </w:p>
    <w:p w:rsidR="00057894" w:rsidRPr="00453792" w:rsidRDefault="00057894" w:rsidP="00072EED">
      <w:pPr>
        <w:spacing w:before="240"/>
        <w:ind w:firstLine="851"/>
        <w:jc w:val="both"/>
        <w:rPr>
          <w:sz w:val="28"/>
          <w:szCs w:val="28"/>
        </w:rPr>
      </w:pPr>
    </w:p>
    <w:p w:rsidR="00057894" w:rsidRPr="00453792" w:rsidRDefault="00057894" w:rsidP="00453792">
      <w:pPr>
        <w:spacing w:before="240"/>
        <w:ind w:firstLine="851"/>
        <w:jc w:val="both"/>
        <w:rPr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Default="00057894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72EED" w:rsidRPr="00453792" w:rsidRDefault="00072EED" w:rsidP="0045379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45379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57894" w:rsidRDefault="00057894" w:rsidP="002F1EA2">
      <w:pPr>
        <w:pStyle w:val="ab"/>
        <w:numPr>
          <w:ilvl w:val="0"/>
          <w:numId w:val="1"/>
        </w:numPr>
        <w:spacing w:after="160" w:line="259" w:lineRule="auto"/>
        <w:ind w:left="0" w:firstLine="851"/>
        <w:contextualSpacing/>
        <w:jc w:val="both"/>
        <w:rPr>
          <w:b/>
          <w:sz w:val="28"/>
          <w:szCs w:val="28"/>
        </w:rPr>
      </w:pPr>
      <w:r w:rsidRPr="00453792">
        <w:rPr>
          <w:b/>
          <w:sz w:val="28"/>
          <w:szCs w:val="28"/>
        </w:rPr>
        <w:t xml:space="preserve">Пояснительная записка </w:t>
      </w:r>
    </w:p>
    <w:p w:rsidR="00370013" w:rsidRPr="00453792" w:rsidRDefault="00370013" w:rsidP="00370013">
      <w:pPr>
        <w:pStyle w:val="ab"/>
        <w:spacing w:after="160" w:line="259" w:lineRule="auto"/>
        <w:ind w:left="851"/>
        <w:contextualSpacing/>
        <w:jc w:val="both"/>
        <w:rPr>
          <w:b/>
          <w:sz w:val="28"/>
          <w:szCs w:val="28"/>
        </w:rPr>
      </w:pPr>
    </w:p>
    <w:p w:rsidR="00057894" w:rsidRPr="00453792" w:rsidRDefault="00057894" w:rsidP="00453792">
      <w:pPr>
        <w:pStyle w:val="ab"/>
        <w:ind w:left="0" w:firstLine="851"/>
        <w:jc w:val="right"/>
        <w:rPr>
          <w:sz w:val="28"/>
          <w:szCs w:val="28"/>
        </w:rPr>
      </w:pPr>
      <w:r w:rsidRPr="00453792">
        <w:rPr>
          <w:b/>
          <w:sz w:val="28"/>
          <w:szCs w:val="28"/>
        </w:rPr>
        <w:t>«Испокон века книга растит человека»</w:t>
      </w:r>
    </w:p>
    <w:p w:rsidR="00057894" w:rsidRPr="00453792" w:rsidRDefault="00057894" w:rsidP="00453792">
      <w:pPr>
        <w:pStyle w:val="ab"/>
        <w:ind w:left="0" w:firstLine="851"/>
        <w:jc w:val="right"/>
        <w:rPr>
          <w:sz w:val="28"/>
          <w:szCs w:val="28"/>
        </w:rPr>
      </w:pPr>
      <w:r w:rsidRPr="00453792">
        <w:rPr>
          <w:sz w:val="28"/>
          <w:szCs w:val="28"/>
        </w:rPr>
        <w:lastRenderedPageBreak/>
        <w:t>(русская пословица)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Чтение – уникальный феномен культуры, и в каждой стране оно выполняет функции, далеко выходящие за рамки удовлетворения информационных и образовательных потребностей общества. Специалисты в области чтения отмечают, что оно является очень чутким, надёжным, универсальным показателем состояния в обществе в целом. Грамота у всех народов, как отмечал ещё Л.Н. Толстой, это умение читать, считать, писать. Процесс обучения чтению самый интересный, но трудный и ответственный</w:t>
      </w:r>
      <w:proofErr w:type="gramStart"/>
      <w:r w:rsidRPr="00453792">
        <w:rPr>
          <w:sz w:val="28"/>
          <w:szCs w:val="28"/>
        </w:rPr>
        <w:t xml:space="preserve"> .</w:t>
      </w:r>
      <w:proofErr w:type="gramEnd"/>
      <w:r w:rsidRPr="00453792">
        <w:rPr>
          <w:sz w:val="28"/>
          <w:szCs w:val="28"/>
        </w:rPr>
        <w:t xml:space="preserve"> Если дети не будут правильно, бегло, выразительно читать, они не смогут овладеть грамотным письмом, не научатся решать задачи. Научить детей читать – значит подготовить их к самостоятельной работе с текстом, привить любовь к чтению. Следовательно, овладение навыками чтения – это и средство, и одно из условий общего развития детей, это ключ к жизни в современном информационном пространстве.</w:t>
      </w:r>
    </w:p>
    <w:p w:rsidR="00057894" w:rsidRPr="00453792" w:rsidRDefault="00057894" w:rsidP="00453792">
      <w:pPr>
        <w:pStyle w:val="ab"/>
        <w:ind w:left="0" w:firstLine="851"/>
        <w:jc w:val="both"/>
        <w:rPr>
          <w:b/>
          <w:sz w:val="28"/>
          <w:szCs w:val="28"/>
        </w:rPr>
      </w:pPr>
      <w:r w:rsidRPr="00453792">
        <w:rPr>
          <w:b/>
          <w:sz w:val="28"/>
          <w:szCs w:val="28"/>
        </w:rPr>
        <w:t>Направленность программы: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по содержанию – речевое развитие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по функциональному предназначению – дополнительное образование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по форме организации – кружковая работа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 xml:space="preserve">Программа разработана с учетом новых требований к организации </w:t>
      </w:r>
      <w:proofErr w:type="spellStart"/>
      <w:r w:rsidRPr="00453792">
        <w:rPr>
          <w:sz w:val="28"/>
          <w:szCs w:val="28"/>
        </w:rPr>
        <w:t>воспитательно</w:t>
      </w:r>
      <w:proofErr w:type="spellEnd"/>
      <w:r w:rsidRPr="00453792">
        <w:rPr>
          <w:sz w:val="28"/>
          <w:szCs w:val="28"/>
        </w:rPr>
        <w:t xml:space="preserve"> - образовательного процесса, которые отражены в </w:t>
      </w:r>
      <w:r w:rsidRPr="00453792">
        <w:rPr>
          <w:b/>
          <w:sz w:val="28"/>
          <w:szCs w:val="28"/>
          <w:u w:val="single"/>
        </w:rPr>
        <w:t>нормативных документах</w:t>
      </w:r>
      <w:r w:rsidRPr="00453792">
        <w:rPr>
          <w:sz w:val="28"/>
          <w:szCs w:val="28"/>
        </w:rPr>
        <w:t>: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Федеральный закон от 29.12.2012 №273 – ФЗ (ред. От 23. 07. 2013) «Об образовании в Российской Федерации»;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-Приказ Министерства образования и науки РФ от 29.08.2013г.№ 1008 « 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 xml:space="preserve">-Министерство образования и науки Российской Федерации Письмо от 18.11.2015г. № 09-3242 « Методические рекомендации по проектированию дополнительных </w:t>
      </w:r>
      <w:proofErr w:type="spellStart"/>
      <w:r w:rsidRPr="00453792">
        <w:rPr>
          <w:sz w:val="28"/>
          <w:szCs w:val="28"/>
        </w:rPr>
        <w:t>общеразвивающих</w:t>
      </w:r>
      <w:proofErr w:type="spellEnd"/>
      <w:r w:rsidRPr="00453792">
        <w:rPr>
          <w:sz w:val="28"/>
          <w:szCs w:val="28"/>
        </w:rPr>
        <w:t xml:space="preserve"> программ».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 xml:space="preserve">- «Санитарно – </w:t>
      </w:r>
      <w:proofErr w:type="spellStart"/>
      <w:r w:rsidRPr="00453792">
        <w:rPr>
          <w:sz w:val="28"/>
          <w:szCs w:val="28"/>
        </w:rPr>
        <w:t>эпидемиологиские</w:t>
      </w:r>
      <w:proofErr w:type="spellEnd"/>
      <w:r w:rsidRPr="00453792">
        <w:rPr>
          <w:sz w:val="28"/>
          <w:szCs w:val="28"/>
        </w:rPr>
        <w:t xml:space="preserve"> требования к устройству, содержанию и организации режима работы дошкольных организаций» (постановление Главного государственного санитарного врача РФ от 15 мая 2013 года № 26 «Об утверждении </w:t>
      </w:r>
      <w:proofErr w:type="spellStart"/>
      <w:r w:rsidRPr="00453792">
        <w:rPr>
          <w:sz w:val="28"/>
          <w:szCs w:val="28"/>
        </w:rPr>
        <w:t>СанПиН</w:t>
      </w:r>
      <w:proofErr w:type="spellEnd"/>
      <w:r w:rsidRPr="00453792">
        <w:rPr>
          <w:sz w:val="28"/>
          <w:szCs w:val="28"/>
        </w:rPr>
        <w:t xml:space="preserve"> 2.4.1.3049 – 13);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proofErr w:type="gramStart"/>
      <w:r w:rsidRPr="00453792">
        <w:rPr>
          <w:sz w:val="28"/>
          <w:szCs w:val="28"/>
        </w:rPr>
        <w:t xml:space="preserve">- Приказ </w:t>
      </w:r>
      <w:proofErr w:type="spellStart"/>
      <w:r w:rsidRPr="00453792">
        <w:rPr>
          <w:sz w:val="28"/>
          <w:szCs w:val="28"/>
        </w:rPr>
        <w:t>Минобрнауки</w:t>
      </w:r>
      <w:proofErr w:type="spellEnd"/>
      <w:r w:rsidRPr="00453792">
        <w:rPr>
          <w:sz w:val="28"/>
          <w:szCs w:val="28"/>
        </w:rPr>
        <w:t xml:space="preserve"> России от 17 октября 2013 г. № 1155 г. Москва «Об утверждении ФГОС дошкольного образования» зарегистрировано в Минюсте РФ 14 ноября 2013 г. 30384 регистрационный № 22303 от 14 ноября 2011 г. Министерства юстиции РФ).</w:t>
      </w:r>
      <w:proofErr w:type="gramEnd"/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Постановлением Правительства Российской Федерации № 706 от 15 августа 2013 г. «Об утверждении правил оказания платных образовательных услуг»</w:t>
      </w:r>
    </w:p>
    <w:p w:rsidR="00057894" w:rsidRPr="00453792" w:rsidRDefault="00F237CB" w:rsidP="00453792">
      <w:pPr>
        <w:pStyle w:val="ab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Устав МБ</w:t>
      </w:r>
      <w:r w:rsidR="00057894" w:rsidRPr="00453792">
        <w:rPr>
          <w:sz w:val="28"/>
          <w:szCs w:val="28"/>
        </w:rPr>
        <w:t>ДОУ ДС «Ручеёк» р.п. Башмаково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/>
          <w:bCs/>
          <w:sz w:val="28"/>
          <w:szCs w:val="28"/>
          <w:shd w:val="clear" w:color="auto" w:fill="FFFFFF"/>
        </w:rPr>
        <w:t>Новизна</w:t>
      </w:r>
      <w:r w:rsidRPr="00453792">
        <w:rPr>
          <w:bCs/>
          <w:sz w:val="28"/>
          <w:szCs w:val="28"/>
          <w:shd w:val="clear" w:color="auto" w:fill="FFFFFF"/>
        </w:rPr>
        <w:t xml:space="preserve"> заключается в том, что Программа направлена не только на конечный результат 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>–у</w:t>
      </w:r>
      <w:proofErr w:type="gramEnd"/>
      <w:r w:rsidRPr="00453792">
        <w:rPr>
          <w:bCs/>
          <w:sz w:val="28"/>
          <w:szCs w:val="28"/>
          <w:shd w:val="clear" w:color="auto" w:fill="FFFFFF"/>
        </w:rPr>
        <w:t>мение читать , но и на творческое развитие  личностных качеств , его комфортное пребывание в мире , толерантное отношение к окружающим.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/>
          <w:bCs/>
          <w:sz w:val="28"/>
          <w:szCs w:val="28"/>
          <w:shd w:val="clear" w:color="auto" w:fill="FFFFFF"/>
        </w:rPr>
        <w:lastRenderedPageBreak/>
        <w:t>Актуальность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 xml:space="preserve">Уровень и качество </w:t>
      </w:r>
      <w:proofErr w:type="spellStart"/>
      <w:r w:rsidRPr="00453792">
        <w:rPr>
          <w:bCs/>
          <w:sz w:val="28"/>
          <w:szCs w:val="28"/>
          <w:shd w:val="clear" w:color="auto" w:fill="FFFFFF"/>
        </w:rPr>
        <w:t>сформированности</w:t>
      </w:r>
      <w:proofErr w:type="spellEnd"/>
      <w:r w:rsidRPr="00453792">
        <w:rPr>
          <w:bCs/>
          <w:sz w:val="28"/>
          <w:szCs w:val="28"/>
          <w:shd w:val="clear" w:color="auto" w:fill="FFFFFF"/>
        </w:rPr>
        <w:t xml:space="preserve">  связной речи 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>-э</w:t>
      </w:r>
      <w:proofErr w:type="gramEnd"/>
      <w:r w:rsidRPr="00453792">
        <w:rPr>
          <w:bCs/>
          <w:sz w:val="28"/>
          <w:szCs w:val="28"/>
          <w:shd w:val="clear" w:color="auto" w:fill="FFFFFF"/>
        </w:rPr>
        <w:t xml:space="preserve">то отражение той речевой среды, в которой воспитывается ребёнок.  В соответствии с ФГОС 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>ДО</w:t>
      </w:r>
      <w:proofErr w:type="gramEnd"/>
      <w:r w:rsidRPr="00453792">
        <w:rPr>
          <w:bCs/>
          <w:sz w:val="28"/>
          <w:szCs w:val="28"/>
          <w:shd w:val="clear" w:color="auto" w:fill="FFFFFF"/>
        </w:rPr>
        <w:t xml:space="preserve"> наиболее  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>эффективным</w:t>
      </w:r>
      <w:proofErr w:type="gramEnd"/>
      <w:r w:rsidRPr="00453792">
        <w:rPr>
          <w:bCs/>
          <w:sz w:val="28"/>
          <w:szCs w:val="28"/>
          <w:shd w:val="clear" w:color="auto" w:fill="FFFFFF"/>
        </w:rPr>
        <w:t xml:space="preserve">  средством поддержания интереса к чтению  являются игровые технологии.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>Игровые технологии  позволяют: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>-поддерживать интерес к чтению, давая специальные знания, умения и навыки;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>-создают игровую мотивацию, стимулирую детей к деятельности;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>-вовлекать в процесс игры  всю личность ребёнка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 xml:space="preserve"> :</w:t>
      </w:r>
      <w:proofErr w:type="gramEnd"/>
      <w:r w:rsidRPr="00453792">
        <w:rPr>
          <w:bCs/>
          <w:sz w:val="28"/>
          <w:szCs w:val="28"/>
          <w:shd w:val="clear" w:color="auto" w:fill="FFFFFF"/>
        </w:rPr>
        <w:t xml:space="preserve"> эмоции, волю, чувства,  потребности, интересы;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>-позволяют лучше усваивать и запоминать  материал занятия;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>-доставляют детям удовольствие  и вызывают желание  повторить игру  в самостоятельной деятельности;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 xml:space="preserve">  -повышают уровень развития  познавательной активности и творческих способностей.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 xml:space="preserve">Таким образом, 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>исходя из актуальности использования  игровых технологий  во время  занятий  разработана</w:t>
      </w:r>
      <w:proofErr w:type="gramEnd"/>
      <w:r w:rsidRPr="00453792">
        <w:rPr>
          <w:bCs/>
          <w:sz w:val="28"/>
          <w:szCs w:val="28"/>
          <w:shd w:val="clear" w:color="auto" w:fill="FFFFFF"/>
        </w:rPr>
        <w:t xml:space="preserve"> рабочая программа кружка «</w:t>
      </w:r>
      <w:proofErr w:type="spellStart"/>
      <w:r w:rsidRPr="00453792">
        <w:rPr>
          <w:bCs/>
          <w:sz w:val="28"/>
          <w:szCs w:val="28"/>
          <w:shd w:val="clear" w:color="auto" w:fill="FFFFFF"/>
        </w:rPr>
        <w:t>Букварик</w:t>
      </w:r>
      <w:proofErr w:type="spellEnd"/>
      <w:r w:rsidRPr="00453792">
        <w:rPr>
          <w:bCs/>
          <w:sz w:val="28"/>
          <w:szCs w:val="28"/>
          <w:shd w:val="clear" w:color="auto" w:fill="FFFFFF"/>
        </w:rPr>
        <w:t>».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/>
          <w:bCs/>
          <w:sz w:val="28"/>
          <w:szCs w:val="28"/>
          <w:shd w:val="clear" w:color="auto" w:fill="FFFFFF"/>
        </w:rPr>
        <w:t>Педагогическая целесообразность</w:t>
      </w:r>
      <w:r w:rsidRPr="00453792">
        <w:rPr>
          <w:bCs/>
          <w:sz w:val="28"/>
          <w:szCs w:val="28"/>
          <w:shd w:val="clear" w:color="auto" w:fill="FFFFFF"/>
        </w:rPr>
        <w:t>:  заключается в том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 xml:space="preserve"> ,</w:t>
      </w:r>
      <w:proofErr w:type="gramEnd"/>
      <w:r w:rsidRPr="00453792">
        <w:rPr>
          <w:bCs/>
          <w:sz w:val="28"/>
          <w:szCs w:val="28"/>
          <w:shd w:val="clear" w:color="auto" w:fill="FFFFFF"/>
        </w:rPr>
        <w:t xml:space="preserve"> что программный материал  систематизирован и изучается в определенной последовательности :от простого к сложному ,от изучения звуков к овладению знаниями о буквах, слиянию слоговых элементов в слова. Используемый на занятиях  дидактический материал  понятен и доступен ребёнку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 xml:space="preserve"> ,</w:t>
      </w:r>
      <w:proofErr w:type="gramEnd"/>
      <w:r w:rsidRPr="00453792">
        <w:rPr>
          <w:bCs/>
          <w:sz w:val="28"/>
          <w:szCs w:val="28"/>
          <w:shd w:val="clear" w:color="auto" w:fill="FFFFFF"/>
        </w:rPr>
        <w:t xml:space="preserve">  пробуждает положительные эмоции, служит адаптацией  в новых для него условиях обучения.</w:t>
      </w:r>
    </w:p>
    <w:p w:rsidR="00057894" w:rsidRPr="00453792" w:rsidRDefault="00057894" w:rsidP="00453792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  <w:shd w:val="clear" w:color="auto" w:fill="FFFFFF"/>
        </w:rPr>
        <w:t>Совершенствование навыков чтения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 xml:space="preserve"> ,</w:t>
      </w:r>
      <w:proofErr w:type="gramEnd"/>
      <w:r w:rsidRPr="00453792">
        <w:rPr>
          <w:bCs/>
          <w:sz w:val="28"/>
          <w:szCs w:val="28"/>
          <w:shd w:val="clear" w:color="auto" w:fill="FFFFFF"/>
        </w:rPr>
        <w:t xml:space="preserve"> формирование языкового чутья происходит  в играх различной  сложности и направленности . С помощью игр со звуками и буквами поддерживается  стойкий интерес к  занятиям  и желание узнавать новое 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Отличительные особенности  </w:t>
      </w:r>
      <w:r w:rsidRPr="004537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данной образовательной программы от уже существующих в этой области заключается в том, что в процессе освоения программы детьми в игровой форме   они знакомятся  с гласными и согласными звуками</w:t>
      </w:r>
      <w:proofErr w:type="gramStart"/>
      <w:r w:rsidRPr="004537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,</w:t>
      </w:r>
      <w:proofErr w:type="gramEnd"/>
      <w:r w:rsidRPr="004537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их правильной артикуляцией. В структуру каждого занятия  входят специальные игры, подготавливающие слуховое восприятие</w:t>
      </w:r>
      <w:proofErr w:type="gramStart"/>
      <w:r w:rsidRPr="004537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,</w:t>
      </w:r>
      <w:proofErr w:type="gramEnd"/>
      <w:r w:rsidRPr="004537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внимание и память дошкольников к работе  со звуками речи , поскольку развитие  фонематического слуха является одной из важных составляющих обучения </w:t>
      </w:r>
      <w:r w:rsidRPr="00453792">
        <w:rPr>
          <w:rFonts w:ascii="Times New Roman" w:hAnsi="Times New Roman" w:cs="Times New Roman"/>
          <w:sz w:val="28"/>
          <w:szCs w:val="28"/>
        </w:rPr>
        <w:t xml:space="preserve">чтению, а также игры, способствующие развитию </w:t>
      </w:r>
      <w:proofErr w:type="spellStart"/>
      <w:r w:rsidRPr="00453792">
        <w:rPr>
          <w:rFonts w:ascii="Times New Roman" w:hAnsi="Times New Roman" w:cs="Times New Roman"/>
          <w:sz w:val="28"/>
          <w:szCs w:val="28"/>
        </w:rPr>
        <w:t>удетей</w:t>
      </w:r>
      <w:proofErr w:type="spellEnd"/>
      <w:r w:rsidRPr="00453792">
        <w:rPr>
          <w:rFonts w:ascii="Times New Roman" w:hAnsi="Times New Roman" w:cs="Times New Roman"/>
          <w:sz w:val="28"/>
          <w:szCs w:val="28"/>
        </w:rPr>
        <w:t xml:space="preserve"> навыков фонематического анализа и синтеза.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b/>
          <w:sz w:val="28"/>
          <w:szCs w:val="28"/>
        </w:rPr>
        <w:t>Цель программы</w:t>
      </w:r>
      <w:proofErr w:type="gramStart"/>
      <w:r w:rsidRPr="004537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3792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4537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792">
        <w:rPr>
          <w:rFonts w:ascii="Times New Roman" w:hAnsi="Times New Roman" w:cs="Times New Roman"/>
          <w:sz w:val="28"/>
          <w:szCs w:val="28"/>
        </w:rPr>
        <w:t>остроение системы обучения чтению дошкольников в возрасте с 6 до 7 лет, создание условий для овладения детьми навыками осмысленного и осознанного чтения.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92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453792">
        <w:rPr>
          <w:rFonts w:ascii="Times New Roman" w:hAnsi="Times New Roman" w:cs="Times New Roman"/>
          <w:sz w:val="28"/>
          <w:szCs w:val="28"/>
        </w:rPr>
        <w:t>: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lastRenderedPageBreak/>
        <w:t>- познакомить с понятием «Буква» и сформировать представление о том, чем звук отличается от  буквы;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-познакомить с буквами русского алфавита, сформировать умение правильно называть их;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 xml:space="preserve">- учить работать с полным составом звуков и букв русского языка, </w:t>
      </w:r>
      <w:proofErr w:type="spellStart"/>
      <w:r w:rsidRPr="00453792">
        <w:rPr>
          <w:rFonts w:ascii="Times New Roman" w:hAnsi="Times New Roman" w:cs="Times New Roman"/>
          <w:sz w:val="28"/>
          <w:szCs w:val="28"/>
        </w:rPr>
        <w:t>аналитик</w:t>
      </w:r>
      <w:proofErr w:type="gramStart"/>
      <w:r w:rsidRPr="00453792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45379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453792">
        <w:rPr>
          <w:rFonts w:ascii="Times New Roman" w:hAnsi="Times New Roman" w:cs="Times New Roman"/>
          <w:sz w:val="28"/>
          <w:szCs w:val="28"/>
        </w:rPr>
        <w:t xml:space="preserve"> синтетическому слиянию слоговых сочетаний- чтению.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92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 развивать мыслительные процесс</w:t>
      </w:r>
      <w:proofErr w:type="gramStart"/>
      <w:r w:rsidRPr="00453792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Pr="00453792">
        <w:rPr>
          <w:rFonts w:ascii="Times New Roman" w:hAnsi="Times New Roman" w:cs="Times New Roman"/>
          <w:sz w:val="28"/>
          <w:szCs w:val="28"/>
        </w:rPr>
        <w:t>элементы анализа, синтеза, сравнения, обобщения, классификации), способность слышать и воспроизводить звуковой образ слова, правильно передавать его звучание.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-формировать навыки осознанного чтения слов и предложений с пройденными буквами;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-развивать умение ориентироваться в проблемных ситуациях: узнавать «зашумленные</w:t>
      </w:r>
      <w:proofErr w:type="gramStart"/>
      <w:r w:rsidRPr="00453792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453792">
        <w:rPr>
          <w:rFonts w:ascii="Times New Roman" w:hAnsi="Times New Roman" w:cs="Times New Roman"/>
          <w:sz w:val="28"/>
          <w:szCs w:val="28"/>
        </w:rPr>
        <w:t>зображения пройденных букв; пройденные буквы, изображённые с недостающими элементами; находить знакомые буквы в ряду правильно и зеркально изображённых букв;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 развивать навыки выкладывания букв из палочек, шнурка, мозаики; «печатания»; лепки из пластилина, «рисования» по тонкому слою манки и в воздухе;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92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-воспитывать культуру общения, которая способствует умению излагать свои мысли, чувства, переживания.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-воспитывать старательность, любовь к чтению.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92">
        <w:rPr>
          <w:rFonts w:ascii="Times New Roman" w:hAnsi="Times New Roman" w:cs="Times New Roman"/>
          <w:b/>
          <w:sz w:val="28"/>
          <w:szCs w:val="28"/>
        </w:rPr>
        <w:t>Характеристика возрастных особенностей детей 6- 7 лет.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К 6 годам ребенок должен различать все звуки речи на слух, определять характер их звучания, давать характеристику звук</w:t>
      </w:r>
      <w:proofErr w:type="gramStart"/>
      <w:r w:rsidRPr="00453792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453792">
        <w:rPr>
          <w:rFonts w:ascii="Times New Roman" w:hAnsi="Times New Roman" w:cs="Times New Roman"/>
          <w:sz w:val="28"/>
          <w:szCs w:val="28"/>
        </w:rPr>
        <w:t xml:space="preserve"> гласный- согласный,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 xml:space="preserve">Звонкий – глухой, твёрдый </w:t>
      </w:r>
      <w:proofErr w:type="gramStart"/>
      <w:r w:rsidRPr="00453792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Pr="00453792">
        <w:rPr>
          <w:rFonts w:ascii="Times New Roman" w:hAnsi="Times New Roman" w:cs="Times New Roman"/>
          <w:sz w:val="28"/>
          <w:szCs w:val="28"/>
        </w:rPr>
        <w:t xml:space="preserve">ягкий), определять последовательность звуков в слове( осуществлять звуковой и </w:t>
      </w:r>
      <w:proofErr w:type="spellStart"/>
      <w:r w:rsidRPr="00453792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453792">
        <w:rPr>
          <w:rFonts w:ascii="Times New Roman" w:hAnsi="Times New Roman" w:cs="Times New Roman"/>
          <w:sz w:val="28"/>
          <w:szCs w:val="28"/>
        </w:rPr>
        <w:t>- буквенный анализ слова), понимать разницу между понятиями ЗВУК-СЛОГ-СЛОВО-ПРЕДЛОЖЕНИЕ.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6-7 летний ребёнок должен иметь богатый словарный запа</w:t>
      </w:r>
      <w:proofErr w:type="gramStart"/>
      <w:r w:rsidRPr="00453792">
        <w:rPr>
          <w:sz w:val="28"/>
          <w:szCs w:val="28"/>
        </w:rPr>
        <w:t>с(</w:t>
      </w:r>
      <w:proofErr w:type="gramEnd"/>
      <w:r w:rsidRPr="00453792">
        <w:rPr>
          <w:sz w:val="28"/>
          <w:szCs w:val="28"/>
        </w:rPr>
        <w:t xml:space="preserve"> почти все слова русского языка кроме специально- профессиональной лексики), уметь подбирать антонимы, синонимы, эпитеты, активно использовать в речевом Высказывании все части речи: существительные, глаголы, прилагательные, наречия, местоимения, числительные, предлоги.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Речевое высказывание 6-7 летнего ребенка похоже на небольшой рассказ, он много и с удовольствием рассказывает, владеет навыками монологической, диалогической речи, у него достаточный речевой опыт, который позволяет ему грамматически правильно строить речевое высказывание, не нарушая связь слов в предложение, используя навыки словоизменения и словообразования.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6-7 летний ребенок знает много стихов, рассказов, сказок, может составить рассказ по картинке, пересказать текст.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Так как старший дошкольный возраст является подготовительным к школе, именно в этом возрасте закладываются предпосылки к обучению грамоте и другим предметам в школе.</w:t>
      </w:r>
    </w:p>
    <w:p w:rsidR="00057894" w:rsidRPr="00453792" w:rsidRDefault="00057894" w:rsidP="00453792">
      <w:pPr>
        <w:pStyle w:val="ab"/>
        <w:ind w:left="0" w:firstLine="851"/>
        <w:jc w:val="both"/>
        <w:rPr>
          <w:b/>
          <w:sz w:val="28"/>
          <w:szCs w:val="28"/>
        </w:rPr>
      </w:pPr>
      <w:r w:rsidRPr="00453792">
        <w:rPr>
          <w:b/>
          <w:sz w:val="28"/>
          <w:szCs w:val="28"/>
        </w:rPr>
        <w:lastRenderedPageBreak/>
        <w:t>Календарный учебный график</w:t>
      </w:r>
    </w:p>
    <w:p w:rsidR="00057894" w:rsidRPr="00453792" w:rsidRDefault="00057894" w:rsidP="00453792">
      <w:pPr>
        <w:pStyle w:val="ab"/>
        <w:ind w:left="0" w:firstLine="851"/>
        <w:jc w:val="both"/>
        <w:rPr>
          <w:b/>
          <w:sz w:val="28"/>
          <w:szCs w:val="28"/>
          <w:u w:val="single"/>
        </w:rPr>
      </w:pPr>
    </w:p>
    <w:tbl>
      <w:tblPr>
        <w:tblW w:w="1102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8"/>
        <w:gridCol w:w="1134"/>
        <w:gridCol w:w="1276"/>
        <w:gridCol w:w="992"/>
        <w:gridCol w:w="992"/>
        <w:gridCol w:w="1560"/>
        <w:gridCol w:w="1559"/>
        <w:gridCol w:w="992"/>
        <w:gridCol w:w="1276"/>
      </w:tblGrid>
      <w:tr w:rsidR="00057894" w:rsidRPr="00453792" w:rsidTr="00907503">
        <w:trPr>
          <w:trHeight w:val="407"/>
        </w:trPr>
        <w:tc>
          <w:tcPr>
            <w:tcW w:w="1248" w:type="dxa"/>
            <w:vMerge w:val="restart"/>
            <w:tcBorders>
              <w:right w:val="single" w:sz="4" w:space="0" w:color="auto"/>
            </w:tcBorders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 xml:space="preserve">  Направленность дополнительного образования</w:t>
            </w:r>
          </w:p>
          <w:p w:rsidR="00057894" w:rsidRPr="00453792" w:rsidRDefault="00057894" w:rsidP="00907503">
            <w:pPr>
              <w:pStyle w:val="ab"/>
              <w:ind w:left="0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57894" w:rsidRPr="00453792" w:rsidRDefault="00057894" w:rsidP="00907503">
            <w:pPr>
              <w:pStyle w:val="ab"/>
              <w:ind w:left="0"/>
            </w:pPr>
            <w:proofErr w:type="spellStart"/>
            <w:r w:rsidRPr="00453792">
              <w:t>Возр</w:t>
            </w:r>
            <w:proofErr w:type="spellEnd"/>
          </w:p>
          <w:p w:rsidR="00057894" w:rsidRPr="00453792" w:rsidRDefault="00057894" w:rsidP="00907503">
            <w:pPr>
              <w:pStyle w:val="ab"/>
              <w:ind w:left="0"/>
            </w:pPr>
            <w:proofErr w:type="spellStart"/>
            <w:r w:rsidRPr="00453792">
              <w:t>астная</w:t>
            </w:r>
            <w:proofErr w:type="spellEnd"/>
            <w:r w:rsidRPr="00453792">
              <w:t xml:space="preserve"> группа</w:t>
            </w:r>
          </w:p>
        </w:tc>
        <w:tc>
          <w:tcPr>
            <w:tcW w:w="3260" w:type="dxa"/>
            <w:gridSpan w:val="3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Количество занятий</w:t>
            </w:r>
          </w:p>
        </w:tc>
        <w:tc>
          <w:tcPr>
            <w:tcW w:w="1560" w:type="dxa"/>
            <w:vMerge w:val="restart"/>
          </w:tcPr>
          <w:p w:rsidR="00057894" w:rsidRPr="00453792" w:rsidRDefault="00057894" w:rsidP="00907503">
            <w:pPr>
              <w:pStyle w:val="ab"/>
              <w:ind w:left="0"/>
            </w:pPr>
            <w:proofErr w:type="spellStart"/>
            <w:r w:rsidRPr="00453792">
              <w:t>Длитель</w:t>
            </w:r>
            <w:proofErr w:type="spellEnd"/>
          </w:p>
          <w:p w:rsidR="00057894" w:rsidRPr="00453792" w:rsidRDefault="00057894" w:rsidP="00907503">
            <w:pPr>
              <w:pStyle w:val="ab"/>
              <w:ind w:left="0"/>
            </w:pPr>
            <w:proofErr w:type="spellStart"/>
            <w:r w:rsidRPr="00453792">
              <w:t>ность</w:t>
            </w:r>
            <w:proofErr w:type="spellEnd"/>
            <w:r w:rsidRPr="00453792">
              <w:t xml:space="preserve"> занятий</w:t>
            </w:r>
          </w:p>
        </w:tc>
        <w:tc>
          <w:tcPr>
            <w:tcW w:w="1559" w:type="dxa"/>
            <w:vMerge w:val="restart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 xml:space="preserve">Форма организации </w:t>
            </w:r>
          </w:p>
        </w:tc>
        <w:tc>
          <w:tcPr>
            <w:tcW w:w="992" w:type="dxa"/>
            <w:vMerge w:val="restart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Срок реализации</w:t>
            </w:r>
          </w:p>
        </w:tc>
        <w:tc>
          <w:tcPr>
            <w:tcW w:w="1276" w:type="dxa"/>
            <w:vMerge w:val="restart"/>
          </w:tcPr>
          <w:p w:rsidR="00057894" w:rsidRPr="00453792" w:rsidRDefault="00057894" w:rsidP="00907503">
            <w:pPr>
              <w:pStyle w:val="ab"/>
              <w:ind w:left="-1" w:firstLine="1"/>
            </w:pPr>
            <w:r w:rsidRPr="00453792">
              <w:t>Наполняемость группы</w:t>
            </w:r>
          </w:p>
        </w:tc>
      </w:tr>
      <w:tr w:rsidR="00057894" w:rsidRPr="00453792" w:rsidTr="00907503">
        <w:trPr>
          <w:trHeight w:val="548"/>
        </w:trPr>
        <w:tc>
          <w:tcPr>
            <w:tcW w:w="1248" w:type="dxa"/>
            <w:vMerge/>
            <w:tcBorders>
              <w:right w:val="single" w:sz="4" w:space="0" w:color="auto"/>
            </w:tcBorders>
          </w:tcPr>
          <w:p w:rsidR="00057894" w:rsidRPr="00453792" w:rsidRDefault="00057894" w:rsidP="00907503">
            <w:pPr>
              <w:pStyle w:val="ab"/>
              <w:ind w:left="0"/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57894" w:rsidRPr="00453792" w:rsidRDefault="00057894" w:rsidP="00907503">
            <w:pPr>
              <w:pStyle w:val="ab"/>
              <w:ind w:left="0"/>
            </w:pP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В неделю</w:t>
            </w:r>
          </w:p>
        </w:tc>
        <w:tc>
          <w:tcPr>
            <w:tcW w:w="992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в месяц</w:t>
            </w:r>
          </w:p>
        </w:tc>
        <w:tc>
          <w:tcPr>
            <w:tcW w:w="992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в год</w:t>
            </w:r>
          </w:p>
        </w:tc>
        <w:tc>
          <w:tcPr>
            <w:tcW w:w="1560" w:type="dxa"/>
            <w:vMerge/>
          </w:tcPr>
          <w:p w:rsidR="00057894" w:rsidRPr="00453792" w:rsidRDefault="00057894" w:rsidP="00907503">
            <w:pPr>
              <w:pStyle w:val="ab"/>
              <w:ind w:left="0"/>
            </w:pPr>
          </w:p>
        </w:tc>
        <w:tc>
          <w:tcPr>
            <w:tcW w:w="1559" w:type="dxa"/>
            <w:vMerge/>
          </w:tcPr>
          <w:p w:rsidR="00057894" w:rsidRPr="00453792" w:rsidRDefault="00057894" w:rsidP="00907503">
            <w:pPr>
              <w:pStyle w:val="ab"/>
              <w:ind w:left="0"/>
            </w:pPr>
          </w:p>
        </w:tc>
        <w:tc>
          <w:tcPr>
            <w:tcW w:w="992" w:type="dxa"/>
            <w:vMerge/>
          </w:tcPr>
          <w:p w:rsidR="00057894" w:rsidRPr="00453792" w:rsidRDefault="00057894" w:rsidP="00907503">
            <w:pPr>
              <w:pStyle w:val="ab"/>
              <w:ind w:left="0"/>
            </w:pPr>
          </w:p>
        </w:tc>
        <w:tc>
          <w:tcPr>
            <w:tcW w:w="1276" w:type="dxa"/>
            <w:vMerge/>
          </w:tcPr>
          <w:p w:rsidR="00057894" w:rsidRPr="00453792" w:rsidRDefault="00057894" w:rsidP="00907503">
            <w:pPr>
              <w:pStyle w:val="ab"/>
              <w:ind w:left="-1" w:firstLine="1"/>
            </w:pPr>
          </w:p>
        </w:tc>
      </w:tr>
      <w:tr w:rsidR="00057894" w:rsidRPr="00453792" w:rsidTr="00907503">
        <w:tc>
          <w:tcPr>
            <w:tcW w:w="1248" w:type="dxa"/>
            <w:tcBorders>
              <w:right w:val="single" w:sz="4" w:space="0" w:color="auto"/>
            </w:tcBorders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Познавательное развитие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 xml:space="preserve">Для </w:t>
            </w:r>
          </w:p>
          <w:p w:rsidR="00057894" w:rsidRPr="00453792" w:rsidRDefault="00057894" w:rsidP="00907503">
            <w:pPr>
              <w:pStyle w:val="ab"/>
              <w:ind w:left="0"/>
            </w:pPr>
            <w:r w:rsidRPr="00453792">
              <w:t>6-7 лет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2</w:t>
            </w:r>
          </w:p>
        </w:tc>
        <w:tc>
          <w:tcPr>
            <w:tcW w:w="992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8</w:t>
            </w:r>
          </w:p>
        </w:tc>
        <w:tc>
          <w:tcPr>
            <w:tcW w:w="992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64</w:t>
            </w:r>
          </w:p>
        </w:tc>
        <w:tc>
          <w:tcPr>
            <w:tcW w:w="1560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Не более 30 мин</w:t>
            </w:r>
          </w:p>
        </w:tc>
        <w:tc>
          <w:tcPr>
            <w:tcW w:w="1559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 xml:space="preserve">Групповая </w:t>
            </w:r>
          </w:p>
        </w:tc>
        <w:tc>
          <w:tcPr>
            <w:tcW w:w="992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1 год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b"/>
              <w:ind w:left="0"/>
            </w:pPr>
            <w:r w:rsidRPr="00453792">
              <w:t>12-20 чел.</w:t>
            </w:r>
          </w:p>
        </w:tc>
      </w:tr>
    </w:tbl>
    <w:p w:rsidR="00057894" w:rsidRPr="00453792" w:rsidRDefault="00057894" w:rsidP="00057894">
      <w:pPr>
        <w:pStyle w:val="ab"/>
        <w:ind w:left="1080"/>
        <w:jc w:val="center"/>
        <w:rPr>
          <w:b/>
          <w:sz w:val="28"/>
          <w:szCs w:val="28"/>
        </w:rPr>
      </w:pPr>
    </w:p>
    <w:p w:rsidR="00057894" w:rsidRPr="00453792" w:rsidRDefault="00057894" w:rsidP="00057894">
      <w:pPr>
        <w:pStyle w:val="ab"/>
        <w:ind w:left="1080"/>
        <w:rPr>
          <w:sz w:val="28"/>
          <w:szCs w:val="28"/>
        </w:rPr>
      </w:pP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Состав кружка «</w:t>
      </w:r>
      <w:proofErr w:type="spellStart"/>
      <w:r w:rsidRPr="00453792">
        <w:rPr>
          <w:sz w:val="28"/>
          <w:szCs w:val="28"/>
        </w:rPr>
        <w:t>Букварик</w:t>
      </w:r>
      <w:proofErr w:type="spellEnd"/>
      <w:r w:rsidRPr="00453792">
        <w:rPr>
          <w:sz w:val="28"/>
          <w:szCs w:val="28"/>
        </w:rPr>
        <w:t>» формируется с учётом желаний детей и наполняемостью группы на занятиях.</w:t>
      </w:r>
    </w:p>
    <w:p w:rsidR="00057894" w:rsidRPr="00453792" w:rsidRDefault="00057894" w:rsidP="00453792">
      <w:pPr>
        <w:pStyle w:val="ab"/>
        <w:ind w:left="0" w:firstLine="851"/>
        <w:jc w:val="both"/>
        <w:rPr>
          <w:b/>
          <w:sz w:val="28"/>
          <w:szCs w:val="28"/>
        </w:rPr>
      </w:pPr>
      <w:r w:rsidRPr="00453792">
        <w:rPr>
          <w:b/>
          <w:sz w:val="28"/>
          <w:szCs w:val="28"/>
        </w:rPr>
        <w:t>Формы реализации программы: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групповая и индивидуальная работа с детьми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консультации для родителей и педагогов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публикация информации на сайте ДОУ</w:t>
      </w:r>
    </w:p>
    <w:p w:rsidR="00057894" w:rsidRPr="00370013" w:rsidRDefault="00057894" w:rsidP="00370013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оформление пространственной предметно – развивающей среды</w:t>
      </w:r>
    </w:p>
    <w:p w:rsidR="00057894" w:rsidRPr="00453792" w:rsidRDefault="00057894" w:rsidP="00453792">
      <w:pPr>
        <w:pStyle w:val="ab"/>
        <w:ind w:left="0" w:firstLine="851"/>
        <w:jc w:val="both"/>
        <w:rPr>
          <w:b/>
          <w:sz w:val="28"/>
          <w:szCs w:val="28"/>
        </w:rPr>
      </w:pPr>
      <w:r w:rsidRPr="00453792">
        <w:rPr>
          <w:b/>
          <w:sz w:val="28"/>
          <w:szCs w:val="28"/>
        </w:rPr>
        <w:t>Методы и приёмы реализации программы:</w:t>
      </w:r>
      <w:bookmarkStart w:id="0" w:name="_GoBack"/>
      <w:bookmarkEnd w:id="0"/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 xml:space="preserve">- </w:t>
      </w:r>
      <w:proofErr w:type="gramStart"/>
      <w:r w:rsidRPr="00453792">
        <w:rPr>
          <w:sz w:val="28"/>
          <w:szCs w:val="28"/>
        </w:rPr>
        <w:t>словесные</w:t>
      </w:r>
      <w:proofErr w:type="gramEnd"/>
      <w:r w:rsidRPr="00453792">
        <w:rPr>
          <w:sz w:val="28"/>
          <w:szCs w:val="28"/>
        </w:rPr>
        <w:t xml:space="preserve"> (беседа, объяснение, познавательный рассказ)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наглядные (картины, схемы, образцы, рисунки)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игровые (дидактические, развивающие, подвижные)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метод проблемного обучения (самостоятельный поиск решения на поставленное задание)</w:t>
      </w:r>
    </w:p>
    <w:p w:rsidR="00057894" w:rsidRPr="00453792" w:rsidRDefault="00057894" w:rsidP="00453792">
      <w:pPr>
        <w:pStyle w:val="ab"/>
        <w:ind w:left="0" w:firstLine="851"/>
        <w:jc w:val="both"/>
        <w:rPr>
          <w:b/>
          <w:sz w:val="28"/>
          <w:szCs w:val="28"/>
        </w:rPr>
      </w:pPr>
      <w:r w:rsidRPr="00453792">
        <w:rPr>
          <w:b/>
          <w:sz w:val="28"/>
          <w:szCs w:val="28"/>
        </w:rPr>
        <w:t>Способы и средства реализации программы: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- пальчиковая гимнастика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 дидактические игры.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-физкультминутки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-интегрированная деятельность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-сюрпризные моменты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92">
        <w:rPr>
          <w:rFonts w:ascii="Times New Roman" w:hAnsi="Times New Roman" w:cs="Times New Roman"/>
          <w:b/>
          <w:sz w:val="28"/>
          <w:szCs w:val="28"/>
        </w:rPr>
        <w:t>Целевые ориентиры освоения программы: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Главным результатом реализации программы является овладение детьми навыками осознанного чтения.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к концу года дети должны уметь: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-достаточно отчетливо и ясно произносить слова; выделять из слов звуки, находить слова с определённым звуком, определять место звука в слове;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-соблюдать орфоэпические нормы произношения;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-владеть понятиями «звук», «слово», «буква», «предложение»;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-свободно читать звуки и трёхбуквенные слова, плавно читать по слогам;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-правильно согласовывать слова в предложении;</w:t>
      </w:r>
    </w:p>
    <w:p w:rsidR="00057894" w:rsidRPr="00453792" w:rsidRDefault="00453792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-понимать смысл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b/>
          <w:sz w:val="28"/>
          <w:szCs w:val="28"/>
        </w:rPr>
        <w:lastRenderedPageBreak/>
        <w:t>Система мониторинга</w:t>
      </w:r>
      <w:r w:rsidRPr="00453792">
        <w:rPr>
          <w:rFonts w:ascii="Times New Roman" w:hAnsi="Times New Roman" w:cs="Times New Roman"/>
          <w:sz w:val="28"/>
          <w:szCs w:val="28"/>
        </w:rPr>
        <w:t xml:space="preserve"> достижения детьми планируемых результатов.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Мониторинг детского развития проводится два раза в год. В начале и в конце обучения чтению проводится диагностика уровня практического осознания элементов языка и речи, на основании которой строится работа педагога.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792">
        <w:rPr>
          <w:rFonts w:ascii="Times New Roman" w:hAnsi="Times New Roman" w:cs="Times New Roman"/>
          <w:b/>
          <w:sz w:val="28"/>
          <w:szCs w:val="28"/>
        </w:rPr>
        <w:t>Диагностическая карта выявления уровня практического осознания элементов языка и речи для детей старшего дошкольного возраста</w:t>
      </w:r>
      <w:proofErr w:type="gramStart"/>
      <w:r w:rsidRPr="00453792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453792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Pr="0045379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3792">
        <w:rPr>
          <w:rFonts w:ascii="Times New Roman" w:hAnsi="Times New Roman" w:cs="Times New Roman"/>
          <w:sz w:val="28"/>
          <w:szCs w:val="28"/>
        </w:rPr>
        <w:t xml:space="preserve">о Д.Б. </w:t>
      </w:r>
      <w:proofErr w:type="spellStart"/>
      <w:r w:rsidRPr="00453792">
        <w:rPr>
          <w:rFonts w:ascii="Times New Roman" w:hAnsi="Times New Roman" w:cs="Times New Roman"/>
          <w:sz w:val="28"/>
          <w:szCs w:val="28"/>
        </w:rPr>
        <w:t>Эльконину</w:t>
      </w:r>
      <w:proofErr w:type="spellEnd"/>
      <w:r w:rsidRPr="00453792">
        <w:rPr>
          <w:rFonts w:ascii="Times New Roman" w:hAnsi="Times New Roman" w:cs="Times New Roman"/>
          <w:sz w:val="28"/>
          <w:szCs w:val="28"/>
        </w:rPr>
        <w:t>/</w:t>
      </w:r>
    </w:p>
    <w:p w:rsidR="00057894" w:rsidRPr="00453792" w:rsidRDefault="00057894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В составе речевого развития детей дошкольного возраста, совместно с возрастанием практических навыков, как бытовых, так и общественных, входит осознание ими языковой действительности в процессе специально организованного обучения. Изучение практического осознания элементов речи детьми обычно определяется на уровне анализа выделения слова, фонематического анализа и анализа предложения. При исследовании даются следующие задания.</w:t>
      </w:r>
    </w:p>
    <w:p w:rsidR="00057894" w:rsidRPr="00453792" w:rsidRDefault="00057894" w:rsidP="002F1EA2">
      <w:pPr>
        <w:pStyle w:val="af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Скажи одно слово.</w:t>
      </w:r>
    </w:p>
    <w:p w:rsidR="00057894" w:rsidRPr="00453792" w:rsidRDefault="00057894" w:rsidP="002F1EA2">
      <w:pPr>
        <w:pStyle w:val="af0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3792">
        <w:rPr>
          <w:rFonts w:ascii="Times New Roman" w:hAnsi="Times New Roman" w:cs="Times New Roman"/>
          <w:sz w:val="28"/>
          <w:szCs w:val="28"/>
        </w:rPr>
        <w:t>Произнеси один звук. Сколько звуков в слове «дом»? Назови звуки в этом слове.</w:t>
      </w:r>
    </w:p>
    <w:p w:rsidR="00057894" w:rsidRPr="00453792" w:rsidRDefault="00057894" w:rsidP="002F1EA2">
      <w:pPr>
        <w:pStyle w:val="ab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Скажи одно предложение. Сколько слов в предложении: «Дети любят играть?» Назови первое слово, второе, третье. При оценке результата высшая общая оценка составляет 7 баллов. Также ответы могут быть оценены: 1 балл – верные ответы, 0 баллов – неверные. Все результаты обследования заносятся в таблицу.</w:t>
      </w:r>
    </w:p>
    <w:p w:rsidR="00057894" w:rsidRPr="00453792" w:rsidRDefault="00057894" w:rsidP="00453792">
      <w:pPr>
        <w:pStyle w:val="ab"/>
        <w:ind w:left="0"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1"/>
        <w:gridCol w:w="2477"/>
        <w:gridCol w:w="1589"/>
        <w:gridCol w:w="1585"/>
        <w:gridCol w:w="1820"/>
        <w:gridCol w:w="1523"/>
      </w:tblGrid>
      <w:tr w:rsidR="00057894" w:rsidRPr="00453792" w:rsidTr="00907503">
        <w:tc>
          <w:tcPr>
            <w:tcW w:w="861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45379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53792">
              <w:rPr>
                <w:sz w:val="28"/>
                <w:szCs w:val="28"/>
              </w:rPr>
              <w:t>/</w:t>
            </w:r>
            <w:proofErr w:type="spellStart"/>
            <w:r w:rsidRPr="0045379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77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Фамилия и имя ребенка</w:t>
            </w:r>
          </w:p>
        </w:tc>
        <w:tc>
          <w:tcPr>
            <w:tcW w:w="4994" w:type="dxa"/>
            <w:gridSpan w:val="3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Количественная оценка в баллах</w:t>
            </w:r>
          </w:p>
        </w:tc>
        <w:tc>
          <w:tcPr>
            <w:tcW w:w="152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Общая оценка</w:t>
            </w:r>
          </w:p>
        </w:tc>
      </w:tr>
      <w:tr w:rsidR="00057894" w:rsidRPr="00453792" w:rsidTr="00907503">
        <w:tc>
          <w:tcPr>
            <w:tcW w:w="861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</w:p>
        </w:tc>
        <w:tc>
          <w:tcPr>
            <w:tcW w:w="2477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</w:p>
        </w:tc>
        <w:tc>
          <w:tcPr>
            <w:tcW w:w="158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Выделение  слова</w:t>
            </w:r>
          </w:p>
        </w:tc>
        <w:tc>
          <w:tcPr>
            <w:tcW w:w="158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Фонемный анализ</w:t>
            </w:r>
          </w:p>
        </w:tc>
        <w:tc>
          <w:tcPr>
            <w:tcW w:w="1820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Анализ предложений</w:t>
            </w:r>
          </w:p>
        </w:tc>
        <w:tc>
          <w:tcPr>
            <w:tcW w:w="152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</w:p>
        </w:tc>
      </w:tr>
    </w:tbl>
    <w:p w:rsidR="00453792" w:rsidRDefault="00453792" w:rsidP="00057894">
      <w:pPr>
        <w:rPr>
          <w:sz w:val="28"/>
          <w:szCs w:val="28"/>
        </w:rPr>
      </w:pP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Обработка и интерпретация результатов исследования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6 – 7 баллов соответствует высокому уровню развития практического осознания элементов речи;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4 – 5 баллов – среднему;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3 балла – низкому уровню осознания языковых элементов.</w:t>
      </w:r>
    </w:p>
    <w:p w:rsidR="00057894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 xml:space="preserve">На основе суммарной оценки всех сторон развития речи делается вывод об уровне речевого развития. </w:t>
      </w:r>
    </w:p>
    <w:p w:rsidR="00370013" w:rsidRDefault="00370013" w:rsidP="00453792">
      <w:pPr>
        <w:ind w:firstLine="851"/>
        <w:jc w:val="both"/>
        <w:rPr>
          <w:sz w:val="28"/>
          <w:szCs w:val="28"/>
        </w:rPr>
      </w:pPr>
    </w:p>
    <w:p w:rsidR="00370013" w:rsidRDefault="00370013" w:rsidP="00453792">
      <w:pPr>
        <w:ind w:firstLine="851"/>
        <w:jc w:val="both"/>
        <w:rPr>
          <w:sz w:val="28"/>
          <w:szCs w:val="28"/>
        </w:rPr>
      </w:pPr>
    </w:p>
    <w:p w:rsidR="00370013" w:rsidRDefault="00370013" w:rsidP="00453792">
      <w:pPr>
        <w:ind w:firstLine="851"/>
        <w:jc w:val="both"/>
        <w:rPr>
          <w:sz w:val="28"/>
          <w:szCs w:val="28"/>
        </w:rPr>
      </w:pPr>
    </w:p>
    <w:p w:rsidR="00057894" w:rsidRDefault="00057894" w:rsidP="00453792">
      <w:pPr>
        <w:pStyle w:val="af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EED" w:rsidRPr="00453792" w:rsidRDefault="00072EED" w:rsidP="00453792">
      <w:pPr>
        <w:pStyle w:val="af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894" w:rsidRPr="00370013" w:rsidRDefault="00370013" w:rsidP="002F1EA2">
      <w:pPr>
        <w:pStyle w:val="ab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370013">
        <w:rPr>
          <w:b/>
          <w:sz w:val="28"/>
          <w:szCs w:val="28"/>
        </w:rPr>
        <w:t>Учебно-тематический план</w:t>
      </w:r>
    </w:p>
    <w:p w:rsidR="00370013" w:rsidRPr="00370013" w:rsidRDefault="00370013" w:rsidP="00286422">
      <w:pPr>
        <w:ind w:firstLine="851"/>
        <w:jc w:val="both"/>
        <w:rPr>
          <w:b/>
          <w:sz w:val="28"/>
          <w:szCs w:val="28"/>
        </w:rPr>
      </w:pPr>
    </w:p>
    <w:p w:rsidR="00057894" w:rsidRPr="00453792" w:rsidRDefault="00057894" w:rsidP="0028642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Раздел 1.</w:t>
      </w:r>
      <w:r w:rsidRPr="00453792">
        <w:rPr>
          <w:b/>
          <w:sz w:val="28"/>
          <w:szCs w:val="28"/>
        </w:rPr>
        <w:t xml:space="preserve"> </w:t>
      </w:r>
      <w:r w:rsidRPr="00453792">
        <w:rPr>
          <w:sz w:val="28"/>
          <w:szCs w:val="28"/>
        </w:rPr>
        <w:t>Знакомство с понятиями «предложение», «слово», «звук», «буква»</w:t>
      </w:r>
    </w:p>
    <w:p w:rsidR="00057894" w:rsidRPr="00453792" w:rsidRDefault="00057894" w:rsidP="0028642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lastRenderedPageBreak/>
        <w:t>Познакомить с понятиями «предложение», «слово», «звук», «буква»; формируется умение делить слова на слоги; усваиваются акустические характеристики звуков (согласные и гласные звуки, твердые и мягкие, звонкие и глухие согласные)</w:t>
      </w:r>
      <w:r w:rsidR="00286422">
        <w:rPr>
          <w:sz w:val="28"/>
          <w:szCs w:val="28"/>
        </w:rPr>
        <w:t>.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Раздел 2. «Знакомство с гласными звуками и буквами их обозначающими.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Закрепить понятие о букве как о графическом символе звуков, развивать навыки звукового анализа и синтеза слоговых сочетаний; проводить работу по формированию и дифференциации понятий «звук» - «буква», закрепить понятие «гласный звук»; развивать фонематический слух и восприятие.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Раздел 3. Знакомство с согласными звуками и буквам их обозначающими.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Закрепить знания об акустической характеристике согласных звуков, упражнять в умении давать характеристику звуку, учить определять место звука в слове; продолжать развивать навыки звукового анализа и синтеза слоговых сочетаний; обучать умению соединять буквы, упражнять в чтении открытых и закрытых слогов и одно – двухсложных слов.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 xml:space="preserve">Раздел 4. Знакомство с гласными звуками </w:t>
      </w:r>
      <w:r w:rsidRPr="00453792">
        <w:rPr>
          <w:sz w:val="28"/>
          <w:szCs w:val="28"/>
          <w:lang w:val="en-US"/>
        </w:rPr>
        <w:t>II</w:t>
      </w:r>
      <w:r w:rsidRPr="00453792">
        <w:rPr>
          <w:sz w:val="28"/>
          <w:szCs w:val="28"/>
        </w:rPr>
        <w:t xml:space="preserve"> ряда и буквами их обозначающими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 xml:space="preserve">Познакомить с гласными звуками </w:t>
      </w:r>
      <w:r w:rsidRPr="00453792">
        <w:rPr>
          <w:sz w:val="28"/>
          <w:szCs w:val="28"/>
          <w:lang w:val="en-US"/>
        </w:rPr>
        <w:t>II</w:t>
      </w:r>
      <w:r w:rsidRPr="00453792">
        <w:rPr>
          <w:sz w:val="28"/>
          <w:szCs w:val="28"/>
        </w:rPr>
        <w:t xml:space="preserve">  ряда и буквами, их обозначающими; познакомить с правилами чтения слогов и слов с этими буквами (смягчают впереди стоящий согласный); уточнить акустическую характеристику гласных звуков второго ряда; продолжать развивать навыки звукового анализа и синтеза слоговых сочетаний с данными звуками; продолжать обучать умению соединять буквы и слоги; упражнять в чтении слогов и слов с гласными звуками второго ряда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Раздел 5. Знакомство с буквами «Ъ», «Ь»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Познакомить с буквами «твердый разделительный знак», «мягкий разделительный знак»; познакомить с правилами чтения слогов и слов  с данными буквами; упражнять в чтении слогов и слов с твердым и мягким разделительными знаками.</w:t>
      </w:r>
    </w:p>
    <w:p w:rsidR="00057894" w:rsidRPr="00453792" w:rsidRDefault="00057894" w:rsidP="0045379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Раздел 6. Повторение и закрепление полученных навыков</w:t>
      </w:r>
    </w:p>
    <w:p w:rsidR="00057894" w:rsidRPr="00453792" w:rsidRDefault="00057894" w:rsidP="00370013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 xml:space="preserve">Закрепить зрительные образы букв обозначающих гласные и согласные звуки, умение давать акустические характеристики звуков, упражнять в  </w:t>
      </w:r>
      <w:proofErr w:type="spellStart"/>
      <w:proofErr w:type="gramStart"/>
      <w:r w:rsidRPr="00453792">
        <w:rPr>
          <w:sz w:val="28"/>
          <w:szCs w:val="28"/>
        </w:rPr>
        <w:t>звуко</w:t>
      </w:r>
      <w:proofErr w:type="spellEnd"/>
      <w:r w:rsidRPr="00453792">
        <w:rPr>
          <w:sz w:val="28"/>
          <w:szCs w:val="28"/>
        </w:rPr>
        <w:t xml:space="preserve"> – буквенном</w:t>
      </w:r>
      <w:proofErr w:type="gramEnd"/>
      <w:r w:rsidRPr="00453792">
        <w:rPr>
          <w:sz w:val="28"/>
          <w:szCs w:val="28"/>
        </w:rPr>
        <w:t xml:space="preserve"> анализе и синтезе слогов, слов; закрепить умения и навыки чтения, учить применять полученные знания и умения на практике.</w:t>
      </w:r>
    </w:p>
    <w:tbl>
      <w:tblPr>
        <w:tblpPr w:leftFromText="180" w:rightFromText="180" w:vertAnchor="text" w:horzAnchor="margin" w:tblpX="-318" w:tblpY="398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2"/>
        <w:gridCol w:w="5988"/>
        <w:gridCol w:w="3842"/>
      </w:tblGrid>
      <w:tr w:rsidR="00057894" w:rsidRPr="00370013" w:rsidTr="00370013">
        <w:tc>
          <w:tcPr>
            <w:tcW w:w="802" w:type="dxa"/>
          </w:tcPr>
          <w:p w:rsidR="00057894" w:rsidRPr="00370013" w:rsidRDefault="00057894" w:rsidP="00370013">
            <w:r w:rsidRPr="00370013">
              <w:t>№</w:t>
            </w:r>
          </w:p>
        </w:tc>
        <w:tc>
          <w:tcPr>
            <w:tcW w:w="5988" w:type="dxa"/>
          </w:tcPr>
          <w:p w:rsidR="00057894" w:rsidRPr="00370013" w:rsidRDefault="00057894" w:rsidP="00370013">
            <w:r w:rsidRPr="00370013">
              <w:t>Название раздела</w:t>
            </w:r>
          </w:p>
        </w:tc>
        <w:tc>
          <w:tcPr>
            <w:tcW w:w="3842" w:type="dxa"/>
          </w:tcPr>
          <w:p w:rsidR="00057894" w:rsidRPr="00370013" w:rsidRDefault="00057894" w:rsidP="00370013">
            <w:r w:rsidRPr="00370013">
              <w:t>Количество часов</w:t>
            </w:r>
          </w:p>
        </w:tc>
      </w:tr>
      <w:tr w:rsidR="00057894" w:rsidRPr="00370013" w:rsidTr="00370013">
        <w:tc>
          <w:tcPr>
            <w:tcW w:w="802" w:type="dxa"/>
          </w:tcPr>
          <w:p w:rsidR="00057894" w:rsidRPr="00370013" w:rsidRDefault="00057894" w:rsidP="00370013">
            <w:r w:rsidRPr="00370013">
              <w:t>1.</w:t>
            </w:r>
          </w:p>
        </w:tc>
        <w:tc>
          <w:tcPr>
            <w:tcW w:w="5988" w:type="dxa"/>
          </w:tcPr>
          <w:p w:rsidR="00057894" w:rsidRPr="00370013" w:rsidRDefault="00057894" w:rsidP="00370013">
            <w:r w:rsidRPr="00370013">
              <w:t xml:space="preserve">Знакомство с понятиями «предложение», «слово», «звук», «буква». </w:t>
            </w:r>
          </w:p>
        </w:tc>
        <w:tc>
          <w:tcPr>
            <w:tcW w:w="3842" w:type="dxa"/>
          </w:tcPr>
          <w:p w:rsidR="00057894" w:rsidRPr="00370013" w:rsidRDefault="00057894" w:rsidP="00370013">
            <w:r w:rsidRPr="00370013">
              <w:t>8</w:t>
            </w:r>
          </w:p>
        </w:tc>
      </w:tr>
      <w:tr w:rsidR="00057894" w:rsidRPr="00370013" w:rsidTr="00370013">
        <w:tc>
          <w:tcPr>
            <w:tcW w:w="802" w:type="dxa"/>
          </w:tcPr>
          <w:p w:rsidR="00057894" w:rsidRPr="00370013" w:rsidRDefault="00057894" w:rsidP="00370013">
            <w:r w:rsidRPr="00370013">
              <w:t>2.</w:t>
            </w:r>
          </w:p>
        </w:tc>
        <w:tc>
          <w:tcPr>
            <w:tcW w:w="5988" w:type="dxa"/>
          </w:tcPr>
          <w:p w:rsidR="00057894" w:rsidRPr="00370013" w:rsidRDefault="00057894" w:rsidP="00370013">
            <w:r w:rsidRPr="00370013">
              <w:t>Знакомство с гласными звуками и буквами их обозначающими, анализ и синтез гласных звуков</w:t>
            </w:r>
          </w:p>
        </w:tc>
        <w:tc>
          <w:tcPr>
            <w:tcW w:w="3842" w:type="dxa"/>
          </w:tcPr>
          <w:p w:rsidR="00057894" w:rsidRPr="00370013" w:rsidRDefault="00057894" w:rsidP="00370013">
            <w:r w:rsidRPr="00370013">
              <w:t>9</w:t>
            </w:r>
          </w:p>
        </w:tc>
      </w:tr>
      <w:tr w:rsidR="00057894" w:rsidRPr="00370013" w:rsidTr="00370013">
        <w:tc>
          <w:tcPr>
            <w:tcW w:w="802" w:type="dxa"/>
          </w:tcPr>
          <w:p w:rsidR="00057894" w:rsidRPr="00370013" w:rsidRDefault="00057894" w:rsidP="00370013">
            <w:r w:rsidRPr="00370013">
              <w:t>3.</w:t>
            </w:r>
          </w:p>
        </w:tc>
        <w:tc>
          <w:tcPr>
            <w:tcW w:w="5988" w:type="dxa"/>
          </w:tcPr>
          <w:p w:rsidR="00057894" w:rsidRPr="00370013" w:rsidRDefault="00057894" w:rsidP="00370013">
            <w:r w:rsidRPr="00370013">
              <w:t>Знакомство с согласными звуками и буквами их обозначающими; анализ и синтез гласных и согласных звуков и слов</w:t>
            </w:r>
          </w:p>
        </w:tc>
        <w:tc>
          <w:tcPr>
            <w:tcW w:w="3842" w:type="dxa"/>
          </w:tcPr>
          <w:p w:rsidR="00057894" w:rsidRPr="00370013" w:rsidRDefault="00057894" w:rsidP="00370013">
            <w:r w:rsidRPr="00370013">
              <w:t>30</w:t>
            </w:r>
          </w:p>
        </w:tc>
      </w:tr>
      <w:tr w:rsidR="00057894" w:rsidRPr="00370013" w:rsidTr="00370013">
        <w:tc>
          <w:tcPr>
            <w:tcW w:w="802" w:type="dxa"/>
          </w:tcPr>
          <w:p w:rsidR="00057894" w:rsidRPr="00370013" w:rsidRDefault="00057894" w:rsidP="00370013">
            <w:r w:rsidRPr="00370013">
              <w:t>4.</w:t>
            </w:r>
          </w:p>
        </w:tc>
        <w:tc>
          <w:tcPr>
            <w:tcW w:w="5988" w:type="dxa"/>
          </w:tcPr>
          <w:p w:rsidR="00057894" w:rsidRPr="00370013" w:rsidRDefault="00057894" w:rsidP="00370013">
            <w:r w:rsidRPr="00370013">
              <w:t xml:space="preserve">Знакомство с гласными звуками 2 ряда и буквами их </w:t>
            </w:r>
            <w:r w:rsidRPr="00370013">
              <w:lastRenderedPageBreak/>
              <w:t>обозначающими, анализ и синтез звуков, слогов и слов с этими буквами, чтение слогов, слов</w:t>
            </w:r>
          </w:p>
        </w:tc>
        <w:tc>
          <w:tcPr>
            <w:tcW w:w="3842" w:type="dxa"/>
          </w:tcPr>
          <w:p w:rsidR="00057894" w:rsidRPr="00370013" w:rsidRDefault="00057894" w:rsidP="00370013">
            <w:r w:rsidRPr="00370013">
              <w:lastRenderedPageBreak/>
              <w:t>7</w:t>
            </w:r>
          </w:p>
        </w:tc>
      </w:tr>
      <w:tr w:rsidR="00057894" w:rsidRPr="00370013" w:rsidTr="00370013">
        <w:tc>
          <w:tcPr>
            <w:tcW w:w="802" w:type="dxa"/>
          </w:tcPr>
          <w:p w:rsidR="00057894" w:rsidRPr="00370013" w:rsidRDefault="00057894" w:rsidP="00370013">
            <w:r w:rsidRPr="00370013">
              <w:lastRenderedPageBreak/>
              <w:t>5.</w:t>
            </w:r>
          </w:p>
        </w:tc>
        <w:tc>
          <w:tcPr>
            <w:tcW w:w="5988" w:type="dxa"/>
          </w:tcPr>
          <w:p w:rsidR="00057894" w:rsidRPr="00370013" w:rsidRDefault="00057894" w:rsidP="00370013">
            <w:r w:rsidRPr="00370013">
              <w:t>Знакомство с буквами «Ъ», «Ь», анализ и синтез слогов и слов, чтение слогов, слов</w:t>
            </w:r>
          </w:p>
        </w:tc>
        <w:tc>
          <w:tcPr>
            <w:tcW w:w="3842" w:type="dxa"/>
          </w:tcPr>
          <w:p w:rsidR="00057894" w:rsidRPr="00370013" w:rsidRDefault="00057894" w:rsidP="00370013">
            <w:r w:rsidRPr="00370013">
              <w:t>4</w:t>
            </w:r>
          </w:p>
        </w:tc>
      </w:tr>
      <w:tr w:rsidR="00057894" w:rsidRPr="00370013" w:rsidTr="00370013">
        <w:tc>
          <w:tcPr>
            <w:tcW w:w="802" w:type="dxa"/>
          </w:tcPr>
          <w:p w:rsidR="00057894" w:rsidRPr="00370013" w:rsidRDefault="00057894" w:rsidP="00370013">
            <w:r w:rsidRPr="00370013">
              <w:t>6.</w:t>
            </w:r>
          </w:p>
        </w:tc>
        <w:tc>
          <w:tcPr>
            <w:tcW w:w="5988" w:type="dxa"/>
          </w:tcPr>
          <w:p w:rsidR="00057894" w:rsidRPr="00370013" w:rsidRDefault="00057894" w:rsidP="00370013">
            <w:r w:rsidRPr="00370013">
              <w:t>Повторение и закрепление полученных навыков. Обобщающее занятие</w:t>
            </w:r>
          </w:p>
        </w:tc>
        <w:tc>
          <w:tcPr>
            <w:tcW w:w="3842" w:type="dxa"/>
          </w:tcPr>
          <w:p w:rsidR="00057894" w:rsidRPr="00370013" w:rsidRDefault="00057894" w:rsidP="00370013">
            <w:r w:rsidRPr="00370013">
              <w:t>7</w:t>
            </w:r>
          </w:p>
        </w:tc>
      </w:tr>
      <w:tr w:rsidR="00057894" w:rsidRPr="00370013" w:rsidTr="00370013">
        <w:tc>
          <w:tcPr>
            <w:tcW w:w="802" w:type="dxa"/>
          </w:tcPr>
          <w:p w:rsidR="00057894" w:rsidRPr="00370013" w:rsidRDefault="00057894" w:rsidP="00370013"/>
        </w:tc>
        <w:tc>
          <w:tcPr>
            <w:tcW w:w="5988" w:type="dxa"/>
          </w:tcPr>
          <w:p w:rsidR="00057894" w:rsidRPr="00370013" w:rsidRDefault="00057894" w:rsidP="00370013">
            <w:r w:rsidRPr="00370013">
              <w:t>Итого:</w:t>
            </w:r>
          </w:p>
        </w:tc>
        <w:tc>
          <w:tcPr>
            <w:tcW w:w="3842" w:type="dxa"/>
          </w:tcPr>
          <w:p w:rsidR="00057894" w:rsidRPr="00370013" w:rsidRDefault="00057894" w:rsidP="00370013">
            <w:r w:rsidRPr="00370013">
              <w:t>64</w:t>
            </w:r>
          </w:p>
        </w:tc>
      </w:tr>
    </w:tbl>
    <w:p w:rsidR="00057894" w:rsidRPr="00453792" w:rsidRDefault="00057894" w:rsidP="00057894">
      <w:pPr>
        <w:ind w:firstLine="851"/>
        <w:jc w:val="both"/>
        <w:rPr>
          <w:b/>
          <w:bCs/>
          <w:sz w:val="28"/>
          <w:szCs w:val="28"/>
        </w:rPr>
      </w:pPr>
    </w:p>
    <w:p w:rsidR="00057894" w:rsidRPr="00453792" w:rsidRDefault="00057894" w:rsidP="00057894">
      <w:pPr>
        <w:jc w:val="center"/>
        <w:rPr>
          <w:b/>
          <w:sz w:val="28"/>
          <w:szCs w:val="28"/>
        </w:rPr>
      </w:pPr>
    </w:p>
    <w:tbl>
      <w:tblPr>
        <w:tblW w:w="10710" w:type="dxa"/>
        <w:tblInd w:w="-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342"/>
        <w:gridCol w:w="1276"/>
        <w:gridCol w:w="1275"/>
      </w:tblGrid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 xml:space="preserve">№ </w:t>
            </w:r>
            <w:proofErr w:type="spellStart"/>
            <w:proofErr w:type="gramStart"/>
            <w:r w:rsidRPr="00453792">
              <w:t>п</w:t>
            </w:r>
            <w:proofErr w:type="spellEnd"/>
            <w:proofErr w:type="gramEnd"/>
            <w:r w:rsidRPr="00453792">
              <w:t>/</w:t>
            </w:r>
            <w:proofErr w:type="spellStart"/>
            <w:r w:rsidRPr="00453792">
              <w:t>п</w:t>
            </w:r>
            <w:proofErr w:type="spellEnd"/>
          </w:p>
        </w:tc>
        <w:tc>
          <w:tcPr>
            <w:tcW w:w="7342" w:type="dxa"/>
          </w:tcPr>
          <w:p w:rsidR="00057894" w:rsidRPr="00453792" w:rsidRDefault="00057894" w:rsidP="00907503">
            <w:pPr>
              <w:jc w:val="center"/>
            </w:pPr>
            <w:r w:rsidRPr="00453792">
              <w:t>Наименование раздела и темы занятия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proofErr w:type="spellStart"/>
            <w:proofErr w:type="gramStart"/>
            <w:r w:rsidRPr="00453792">
              <w:t>Коли-чество</w:t>
            </w:r>
            <w:proofErr w:type="spellEnd"/>
            <w:proofErr w:type="gramEnd"/>
            <w:r w:rsidRPr="00453792">
              <w:t xml:space="preserve"> часов</w:t>
            </w:r>
          </w:p>
        </w:tc>
        <w:tc>
          <w:tcPr>
            <w:tcW w:w="1275" w:type="dxa"/>
          </w:tcPr>
          <w:p w:rsidR="00057894" w:rsidRPr="00453792" w:rsidRDefault="00057894" w:rsidP="00907503">
            <w:proofErr w:type="spellStart"/>
            <w:proofErr w:type="gramStart"/>
            <w:r w:rsidRPr="00453792">
              <w:t>Приме-чания</w:t>
            </w:r>
            <w:proofErr w:type="spellEnd"/>
            <w:proofErr w:type="gramEnd"/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1.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>Речь письменная и устная. Звуки речи. Слова, слоги. Диагностика.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1.1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>Диагностика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2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1.2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>Звук и буква, графическое изображение звука в слове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1.3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 xml:space="preserve">Слог как часть слова, графическое изображение слова 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1.4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Звуковой анализ слогов. Деление слов на слоги, определение слогов в словах.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1.5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Дифференциация гласных и согласных звуков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1.6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>Предложение. Деление предложения на слова. Выкладывание слов: сам, сама.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2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 xml:space="preserve">                                       Читаем букву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2.1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Гласный звук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IаI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,; буква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 А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 а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2.2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Гласный  звук,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IуI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буква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  У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 у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2.3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Гласный звук 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IоI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буква 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О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,о</w:t>
            </w:r>
            <w:proofErr w:type="spellEnd"/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2.4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Закрепление букв А. О, У. Чтение и составление слогов по разрезной азбуке. Печатание букв.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 xml:space="preserve">1  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2.5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м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IмI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 М;</w:t>
            </w:r>
          </w:p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Печатание букв.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2.6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IсI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IсI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С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с. </w:t>
            </w:r>
          </w:p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Печатание букв.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2.7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Закрепление букв М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,С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. Чтение и составление слогов по разрезной азбуке.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r w:rsidRPr="00453792">
              <w:t xml:space="preserve">   3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jc w:val="center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Читаем буквы, читаем слоги.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32" w:lineRule="atLeast"/>
              <w:jc w:val="center"/>
            </w:pP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3.1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Чтение  буквы, чтение слогов. УА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,А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У. 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2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3.2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Соединяем буквы, читаем слоги. АМ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,У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М, УА,АУ. 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2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3.3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Соединяем буквы, читаем слоги. АС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,У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С,ОС. Определение слогов в словах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.; </w:t>
            </w:r>
            <w:proofErr w:type="gramEnd"/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3.4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Учимся соединять буквы  МА, МУ; 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2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3.5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Читаем  СА, СУ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,С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О,МА,МУ,МО,АС,ОС,УС,АМ,ОМ,УМ. Определение слогов в словах.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2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  <w:rPr>
                <w:b/>
              </w:rPr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                                 Читаем  слитно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х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IхI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 Х, х. Чтение слогов и слов. Звуковой анализ слова:  МУХА.  Составление предложений со словом СУХО.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2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IрI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IрI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; буквы 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Р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 р. Заглавные  буквы, слова с этими буквами.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Согласный звук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IшI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всегда твердый ; буквы 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Ш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ш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. Составление предложений из трех слов. 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4.4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Дифференциация звуков и букв С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,Ш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Чтение и составление слогов по разрезной азбуке.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lastRenderedPageBreak/>
              <w:t>4.5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Гласный звук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ы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; буква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ы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. В русском языке нет слов,  которые начинаются на Ы. Звуковой  анализ слов МИШКА,  МЫШКА.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4.6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л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IлI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 Л, л. Точка. Схема предложений. Точка. Учить отвечать на вопросы по прочитанному тексту.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4.7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Дифференциация звуков и букв Л, Р.Чтение и составление слогов по разрезной азбуке.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4.8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 xml:space="preserve">Согласные звуки </w:t>
            </w:r>
            <w:proofErr w:type="spellStart"/>
            <w:r w:rsidRPr="00453792">
              <w:t>I</w:t>
            </w:r>
            <w:proofErr w:type="gramStart"/>
            <w:r w:rsidRPr="00453792">
              <w:t>н</w:t>
            </w:r>
            <w:proofErr w:type="gramEnd"/>
            <w:r w:rsidRPr="00453792">
              <w:t>I</w:t>
            </w:r>
            <w:proofErr w:type="spellEnd"/>
            <w:r w:rsidRPr="00453792">
              <w:t xml:space="preserve">, </w:t>
            </w:r>
            <w:proofErr w:type="spellStart"/>
            <w:r w:rsidRPr="00453792">
              <w:t>IнI</w:t>
            </w:r>
            <w:proofErr w:type="spellEnd"/>
            <w:r w:rsidRPr="00453792">
              <w:t>; буквы Н, н. Звуковой анализ слов. Ударный слог. Учить отвечать на вопросы по прочитанному тексту.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4.9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IкI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IкI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К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 к. Закрепление написания больших букв в именах, начале предложений. Учить вычленять словесное ударение, определять его место в словах.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4.10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IтI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IтI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Т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 т. Закрепить умение называть слова с заданным звуком и буквой, вычленять словесное ударение, определять его место в словах.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4.11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 xml:space="preserve">Гласный звук </w:t>
            </w:r>
            <w:proofErr w:type="spellStart"/>
            <w:r w:rsidRPr="00453792">
              <w:t>IиI</w:t>
            </w:r>
            <w:proofErr w:type="spellEnd"/>
            <w:r w:rsidRPr="00453792">
              <w:t>; буквы</w:t>
            </w:r>
            <w:proofErr w:type="gramStart"/>
            <w:r w:rsidRPr="00453792">
              <w:t xml:space="preserve"> И</w:t>
            </w:r>
            <w:proofErr w:type="gramEnd"/>
            <w:r w:rsidRPr="00453792">
              <w:t>, и. Звуковой анализ слогов МЫ-МИ, РЫ-РИ, СЫ-СИ, ТЫ-ТИ. Учить составлять предложения со словом И.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4.12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 xml:space="preserve">Согласные звуки </w:t>
            </w:r>
            <w:proofErr w:type="spellStart"/>
            <w:r w:rsidRPr="00453792">
              <w:t>IпI</w:t>
            </w:r>
            <w:proofErr w:type="spellEnd"/>
            <w:r w:rsidRPr="00453792">
              <w:t xml:space="preserve">, </w:t>
            </w:r>
            <w:proofErr w:type="spellStart"/>
            <w:r w:rsidRPr="00453792">
              <w:t>IпI</w:t>
            </w:r>
            <w:proofErr w:type="spellEnd"/>
            <w:r w:rsidRPr="00453792">
              <w:t xml:space="preserve">; буквы </w:t>
            </w:r>
            <w:proofErr w:type="spellStart"/>
            <w:r w:rsidRPr="00453792">
              <w:t>П</w:t>
            </w:r>
            <w:proofErr w:type="gramStart"/>
            <w:r w:rsidRPr="00453792">
              <w:t>,п</w:t>
            </w:r>
            <w:proofErr w:type="spellEnd"/>
            <w:proofErr w:type="gramEnd"/>
            <w:r w:rsidRPr="00453792">
              <w:t>. Учить отвечать на вопросы по прочитанному тексту.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4.13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IзI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Iз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I; буквы 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З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з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. Закрепить умение называть слова с заданным звуком и буквой, вычленять словесное ударение, определять его место в словах.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4.14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Согласные звуки звонкие и глухие. Дифференциация звуков и букв З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,С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4.15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Согласный звук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й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; буквы Й,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й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. Совершенствовать навыки чтения. Учить придумывать слова по заданной звуковой модели.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4.16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г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IгI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 Г, г. Работа с предложением. Вопросительные предложения.     Учить отвечать на вопросы по прочитанному тексту.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4.17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 xml:space="preserve">Согласные звуки </w:t>
            </w:r>
            <w:proofErr w:type="spellStart"/>
            <w:r w:rsidRPr="00453792">
              <w:t>IвI</w:t>
            </w:r>
            <w:proofErr w:type="spellEnd"/>
            <w:r w:rsidRPr="00453792">
              <w:t xml:space="preserve">, </w:t>
            </w:r>
            <w:proofErr w:type="spellStart"/>
            <w:r w:rsidRPr="00453792">
              <w:t>IвI</w:t>
            </w:r>
            <w:proofErr w:type="spellEnd"/>
            <w:r w:rsidRPr="00453792">
              <w:t>; буквы</w:t>
            </w:r>
            <w:proofErr w:type="gramStart"/>
            <w:r w:rsidRPr="00453792">
              <w:t xml:space="preserve"> В</w:t>
            </w:r>
            <w:proofErr w:type="gramEnd"/>
            <w:r w:rsidRPr="00453792">
              <w:t>, в.  Чтение и составление слогов по разрезной азбуке.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4.18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IдI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IдI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Д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 Сопоставление звуков и букв Д-Т. Закрепление понятий слог, слово, предложение.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4.19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IбI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IбI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Б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 б.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4.20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Дифференциация  звуков и букв Б-П. Чтение и составление слогов по разрезной азбуке.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4.21</w:t>
            </w:r>
          </w:p>
        </w:tc>
        <w:tc>
          <w:tcPr>
            <w:tcW w:w="7342" w:type="dxa"/>
          </w:tcPr>
          <w:p w:rsidR="00057894" w:rsidRPr="00453792" w:rsidRDefault="00057894" w:rsidP="00907503">
            <w:r w:rsidRPr="00453792">
              <w:t xml:space="preserve">Согласный звук </w:t>
            </w:r>
            <w:proofErr w:type="spellStart"/>
            <w:r w:rsidRPr="00453792">
              <w:t>IжI</w:t>
            </w:r>
            <w:proofErr w:type="spellEnd"/>
            <w:r w:rsidRPr="00453792">
              <w:t>; буквы Ж, ж. Сопоставление звуков и букв</w:t>
            </w:r>
            <w:proofErr w:type="gramStart"/>
            <w:r w:rsidRPr="00453792">
              <w:t xml:space="preserve"> .</w:t>
            </w:r>
            <w:proofErr w:type="gramEnd"/>
            <w:r w:rsidRPr="00453792">
              <w:t xml:space="preserve"> Познакомить с правилом написания сочетания – ЖИ.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4.22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Дифференциация  звуков и букв Ж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,З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,Ш. Чтение и составление слогов по разрезной азбуке.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4.23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Буквы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Е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 е. Звуковой анализ слов с буквой Е.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4.24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Буква Ь. Буква Ь - показатель мягкости в конце слога или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слова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.Р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абота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с разрезной азбукой: ЕЛ-ЕЛЬ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,У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ГОЛ-УГОЛЬ. Учить называть слова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.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о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пределенной структуры. Печатание слов.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4.25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Буквы Я, я. Звуковой анализ слов с буквой Я. Анализ слогов  с буквой  Я: МА-МЯ, ЛА-ЛЯ, БА-БЯ.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4.26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Чтение текстов с буквой Я.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lastRenderedPageBreak/>
              <w:t>4.27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Буквы Ю,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ю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.А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нализ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слогов с буквой Ю: ТУ-ТЮ,  СУ-СЮ, ДУ-ДЮ.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4.28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Буквы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Ё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 ё. Звуковой анализ слов с буквой Е.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4.29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Дифференциация  звуков и букв 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Е-Е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. Чтение текста.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4.30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Мягкий согласный звук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ч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 Ч, ч. Звуковой анализ слов.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4.31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Дифференциация  звуков и букв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Ч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,Ш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,С,Ть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. Чтение текста.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4.32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Гласный звук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IэI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 Э, э. Закрепить умение составлять предложения с предлогами (в, на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.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з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а и др.).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4.33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Согласный звук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IцI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; буквы 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Ц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ц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4.34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Дифференциация  звуков и букв Ц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,Ч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,С. Чтение текста.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4.35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ф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IфI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; буквы Ф, ф.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/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4.36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Согласный звук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IщI;буквы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Щ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 w:cs="Calibri"/>
                <w:sz w:val="24"/>
                <w:szCs w:val="24"/>
              </w:rPr>
              <w:t>щ</w:t>
            </w:r>
            <w:proofErr w:type="spellEnd"/>
            <w:r w:rsidRPr="00453792">
              <w:rPr>
                <w:rFonts w:ascii="Times New Roman" w:hAnsi="Times New Roman" w:cs="Calibri"/>
                <w:sz w:val="24"/>
                <w:szCs w:val="24"/>
              </w:rPr>
              <w:t>. Дифференциация  звуков и букв Щ</w:t>
            </w:r>
            <w:proofErr w:type="gramStart"/>
            <w:r w:rsidRPr="00453792">
              <w:rPr>
                <w:rFonts w:ascii="Times New Roman" w:hAnsi="Times New Roman" w:cs="Calibri"/>
                <w:sz w:val="24"/>
                <w:szCs w:val="24"/>
              </w:rPr>
              <w:t>,Ч</w:t>
            </w:r>
            <w:proofErr w:type="gramEnd"/>
            <w:r w:rsidRPr="00453792">
              <w:rPr>
                <w:rFonts w:ascii="Times New Roman" w:hAnsi="Times New Roman" w:cs="Calibri"/>
                <w:sz w:val="24"/>
                <w:szCs w:val="24"/>
              </w:rPr>
              <w:t>,С. Чтение текста.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4.37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Буква Ъ. Буква Ъ – показатель твердости. Печатание слогов.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4.38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Алфавит  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4.39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Диагностика. 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2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7" w:type="dxa"/>
          </w:tcPr>
          <w:p w:rsidR="00057894" w:rsidRPr="00453792" w:rsidRDefault="00057894" w:rsidP="00907503">
            <w:pPr>
              <w:jc w:val="center"/>
            </w:pPr>
            <w:r w:rsidRPr="00453792">
              <w:t>4.40</w:t>
            </w:r>
          </w:p>
        </w:tc>
        <w:tc>
          <w:tcPr>
            <w:tcW w:w="7342" w:type="dxa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>Итоговое занятие «Страна Азбука»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1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  <w:tr w:rsidR="00057894" w:rsidRPr="00453792" w:rsidTr="00907503">
        <w:tc>
          <w:tcPr>
            <w:tcW w:w="8159" w:type="dxa"/>
            <w:gridSpan w:val="2"/>
          </w:tcPr>
          <w:p w:rsidR="00057894" w:rsidRPr="00453792" w:rsidRDefault="00057894" w:rsidP="00907503">
            <w:pPr>
              <w:pStyle w:val="11"/>
              <w:rPr>
                <w:rFonts w:ascii="Times New Roman" w:hAnsi="Times New Roman" w:cs="Calibri"/>
                <w:sz w:val="24"/>
                <w:szCs w:val="24"/>
              </w:rPr>
            </w:pPr>
            <w:r w:rsidRPr="00453792">
              <w:rPr>
                <w:rFonts w:ascii="Times New Roman" w:hAnsi="Times New Roman" w:cs="Calibri"/>
                <w:sz w:val="24"/>
                <w:szCs w:val="24"/>
              </w:rPr>
              <w:t xml:space="preserve">                                  Общее количество часов</w:t>
            </w:r>
          </w:p>
        </w:tc>
        <w:tc>
          <w:tcPr>
            <w:tcW w:w="1276" w:type="dxa"/>
          </w:tcPr>
          <w:p w:rsidR="00057894" w:rsidRPr="00453792" w:rsidRDefault="00057894" w:rsidP="00907503">
            <w:pPr>
              <w:jc w:val="center"/>
            </w:pPr>
            <w:r w:rsidRPr="00453792">
              <w:t>64</w:t>
            </w:r>
          </w:p>
        </w:tc>
        <w:tc>
          <w:tcPr>
            <w:tcW w:w="1275" w:type="dxa"/>
          </w:tcPr>
          <w:p w:rsidR="00057894" w:rsidRPr="00453792" w:rsidRDefault="00057894" w:rsidP="00907503">
            <w:pPr>
              <w:jc w:val="center"/>
            </w:pPr>
          </w:p>
        </w:tc>
      </w:tr>
    </w:tbl>
    <w:p w:rsidR="00057894" w:rsidRPr="00453792" w:rsidRDefault="00057894" w:rsidP="00370013">
      <w:pPr>
        <w:rPr>
          <w:b/>
          <w:bCs/>
          <w:sz w:val="28"/>
          <w:szCs w:val="28"/>
        </w:rPr>
      </w:pPr>
    </w:p>
    <w:p w:rsidR="00057894" w:rsidRPr="00453792" w:rsidRDefault="00057894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</w:rPr>
      </w:pPr>
      <w:r w:rsidRPr="00453792">
        <w:rPr>
          <w:bCs/>
          <w:sz w:val="28"/>
          <w:szCs w:val="28"/>
        </w:rPr>
        <w:t>Рабочая программа</w:t>
      </w:r>
      <w:r w:rsidR="00370013">
        <w:rPr>
          <w:bCs/>
          <w:sz w:val="28"/>
          <w:szCs w:val="28"/>
        </w:rPr>
        <w:t xml:space="preserve"> кружка</w:t>
      </w:r>
      <w:r w:rsidRPr="00453792">
        <w:rPr>
          <w:bCs/>
          <w:sz w:val="28"/>
          <w:szCs w:val="28"/>
        </w:rPr>
        <w:t xml:space="preserve"> «</w:t>
      </w:r>
      <w:proofErr w:type="spellStart"/>
      <w:r w:rsidRPr="00453792">
        <w:rPr>
          <w:bCs/>
          <w:sz w:val="28"/>
          <w:szCs w:val="28"/>
        </w:rPr>
        <w:t>Букварик</w:t>
      </w:r>
      <w:proofErr w:type="spellEnd"/>
      <w:r w:rsidRPr="00453792">
        <w:rPr>
          <w:bCs/>
          <w:sz w:val="28"/>
          <w:szCs w:val="28"/>
        </w:rPr>
        <w:t>»</w:t>
      </w:r>
    </w:p>
    <w:p w:rsidR="00057894" w:rsidRPr="00453792" w:rsidRDefault="00057894" w:rsidP="0005789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tbl>
      <w:tblPr>
        <w:tblW w:w="10632" w:type="dxa"/>
        <w:tblInd w:w="-311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0A0"/>
      </w:tblPr>
      <w:tblGrid>
        <w:gridCol w:w="1702"/>
        <w:gridCol w:w="992"/>
        <w:gridCol w:w="3686"/>
        <w:gridCol w:w="4252"/>
      </w:tblGrid>
      <w:tr w:rsidR="00057894" w:rsidRPr="00453792" w:rsidTr="00907503">
        <w:trPr>
          <w:trHeight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453792">
              <w:rPr>
                <w:bCs/>
              </w:rPr>
              <w:t>Тема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453792">
              <w:rPr>
                <w:bCs/>
              </w:rPr>
              <w:t>Кол-во</w:t>
            </w:r>
          </w:p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453792">
              <w:rPr>
                <w:bCs/>
              </w:rPr>
              <w:t>часов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453792">
              <w:rPr>
                <w:bCs/>
              </w:rPr>
              <w:t>Задачи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453792">
              <w:rPr>
                <w:bCs/>
              </w:rPr>
              <w:t>Вид и форма занятия</w:t>
            </w:r>
          </w:p>
        </w:tc>
      </w:tr>
      <w:tr w:rsidR="00057894" w:rsidRPr="00453792" w:rsidTr="00907503">
        <w:trPr>
          <w:trHeight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53792">
              <w:rPr>
                <w:bCs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453792">
              <w:rPr>
                <w:bCs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pStyle w:val="c4"/>
              <w:shd w:val="clear" w:color="auto" w:fill="FFFFFF"/>
              <w:spacing w:before="0" w:beforeAutospacing="0" w:after="0" w:afterAutospacing="0"/>
            </w:pPr>
            <w:r w:rsidRPr="00453792">
              <w:rPr>
                <w:rStyle w:val="c1"/>
              </w:rPr>
              <w:t>Выявить уровень развития практического осознания языковых элементов речи</w:t>
            </w:r>
          </w:p>
          <w:p w:rsidR="00057894" w:rsidRPr="00453792" w:rsidRDefault="00057894" w:rsidP="00907503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3792">
              <w:rPr>
                <w:rStyle w:val="c1"/>
              </w:rPr>
              <w:t>1.Д/И «Скажи одно слово».</w:t>
            </w:r>
          </w:p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3792">
              <w:rPr>
                <w:rStyle w:val="c1"/>
              </w:rPr>
              <w:t>2.Произнеси один звук. Сколько звуков в слове «дом»? Назови звуки в этом слове.</w:t>
            </w:r>
          </w:p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3792">
              <w:rPr>
                <w:rStyle w:val="c1"/>
              </w:rPr>
              <w:t xml:space="preserve">3.Скажи одно предложение.  </w:t>
            </w:r>
            <w:proofErr w:type="gramStart"/>
            <w:r w:rsidRPr="00453792">
              <w:rPr>
                <w:rStyle w:val="c1"/>
              </w:rPr>
              <w:t>-</w:t>
            </w:r>
            <w:proofErr w:type="spellStart"/>
            <w:r w:rsidRPr="00453792">
              <w:rPr>
                <w:rStyle w:val="c1"/>
              </w:rPr>
              <w:t>р</w:t>
            </w:r>
            <w:proofErr w:type="gramEnd"/>
            <w:r w:rsidRPr="00453792">
              <w:rPr>
                <w:rStyle w:val="c1"/>
              </w:rPr>
              <w:t>абочаяколько</w:t>
            </w:r>
            <w:proofErr w:type="spellEnd"/>
            <w:r w:rsidRPr="00453792">
              <w:rPr>
                <w:rStyle w:val="c1"/>
              </w:rPr>
              <w:t xml:space="preserve"> слов в предложении «Дети любят играть»? Назови первое слово, второе, третье.</w:t>
            </w:r>
          </w:p>
        </w:tc>
      </w:tr>
      <w:tr w:rsidR="00057894" w:rsidRPr="00453792" w:rsidTr="00907503">
        <w:trPr>
          <w:trHeight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r w:rsidRPr="00453792">
              <w:t>Звук и буква, графическое изображение звука в слове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Развитие речевого и фонематического слуха дошкольников.</w:t>
            </w:r>
          </w:p>
          <w:p w:rsidR="00057894" w:rsidRPr="00453792" w:rsidRDefault="00057894" w:rsidP="00907503">
            <w:r w:rsidRPr="00453792">
              <w:t>Подготовка дошкольников к восприятию звуков и букв русского языка; формирование мотивации    к занятиям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1.Загадка  (Звуки-буквы) </w:t>
            </w:r>
          </w:p>
          <w:p w:rsidR="00057894" w:rsidRPr="00453792" w:rsidRDefault="00057894" w:rsidP="00907503">
            <w:r w:rsidRPr="00453792">
              <w:t>2.Д/И «Внимательные ушки»</w:t>
            </w:r>
          </w:p>
          <w:p w:rsidR="00057894" w:rsidRPr="00453792" w:rsidRDefault="00057894" w:rsidP="00907503">
            <w:r w:rsidRPr="00453792">
              <w:t xml:space="preserve">3.Рассматривание </w:t>
            </w:r>
          </w:p>
          <w:p w:rsidR="00057894" w:rsidRPr="00453792" w:rsidRDefault="00057894" w:rsidP="00907503">
            <w:r w:rsidRPr="00453792">
              <w:t xml:space="preserve">картинок, определение на какой звук начинаются названия картинок. </w:t>
            </w:r>
          </w:p>
          <w:p w:rsidR="00057894" w:rsidRPr="00453792" w:rsidRDefault="00057894" w:rsidP="00907503">
            <w:r w:rsidRPr="00453792">
              <w:t>4.Физминутка «Буквы»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53792">
              <w:t>Слог как часть слова, графическое изображение слога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453792">
              <w:rPr>
                <w:bCs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53792">
              <w:rPr>
                <w:rStyle w:val="c1"/>
              </w:rPr>
              <w:t xml:space="preserve">Дать понятие о слоге, развивать навыки детей о делении слова на слоги.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53792">
              <w:rPr>
                <w:rStyle w:val="c1"/>
              </w:rPr>
              <w:t>1.Беседа о слове;</w:t>
            </w:r>
          </w:p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53792">
              <w:rPr>
                <w:rStyle w:val="c1"/>
              </w:rPr>
              <w:t>2.Д/И «</w:t>
            </w:r>
            <w:proofErr w:type="gramStart"/>
            <w:r w:rsidRPr="00453792">
              <w:rPr>
                <w:rStyle w:val="c1"/>
              </w:rPr>
              <w:t>Сосчитай</w:t>
            </w:r>
            <w:proofErr w:type="gramEnd"/>
            <w:r w:rsidRPr="00453792">
              <w:rPr>
                <w:rStyle w:val="c1"/>
              </w:rPr>
              <w:t xml:space="preserve"> сколько слогов в слове»; «Раздели слово на слоги»;</w:t>
            </w:r>
          </w:p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53792">
              <w:rPr>
                <w:rStyle w:val="c1"/>
              </w:rPr>
              <w:t>3.Моделирование слогового состава слов</w:t>
            </w:r>
          </w:p>
        </w:tc>
      </w:tr>
      <w:tr w:rsidR="00057894" w:rsidRPr="00453792" w:rsidTr="00907503">
        <w:trPr>
          <w:trHeight w:val="2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453792">
              <w:t xml:space="preserve">Звуковой анализ слогов. Деление слов на слоги, </w:t>
            </w:r>
            <w:r w:rsidRPr="00453792">
              <w:lastRenderedPageBreak/>
              <w:t>определение слогов в словах.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453792">
              <w:rPr>
                <w:bCs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53792">
              <w:rPr>
                <w:rStyle w:val="c1"/>
              </w:rPr>
              <w:t>Развитие навыков звукового анализа слогов дошкольников.</w:t>
            </w:r>
          </w:p>
          <w:p w:rsidR="00057894" w:rsidRPr="00453792" w:rsidRDefault="00057894" w:rsidP="00907503">
            <w:pPr>
              <w:pStyle w:val="c4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53792">
              <w:rPr>
                <w:rStyle w:val="c1"/>
              </w:rPr>
              <w:t>Формировать умение различать звуки на слух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53792">
              <w:rPr>
                <w:rStyle w:val="c1"/>
              </w:rPr>
              <w:t>1.Д\И «Договори и повтори»; «Найди первый звук в слоге»; «Звучащий кубик»</w:t>
            </w:r>
          </w:p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453792">
              <w:rPr>
                <w:rStyle w:val="c1"/>
              </w:rPr>
              <w:t xml:space="preserve">2.Звуковой анализ слога </w:t>
            </w:r>
            <w:proofErr w:type="gramStart"/>
            <w:r w:rsidRPr="00453792">
              <w:rPr>
                <w:rStyle w:val="c1"/>
              </w:rPr>
              <w:t>:М</w:t>
            </w:r>
            <w:proofErr w:type="gramEnd"/>
            <w:r w:rsidRPr="00453792">
              <w:rPr>
                <w:rStyle w:val="c1"/>
              </w:rPr>
              <w:t>А</w:t>
            </w:r>
          </w:p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  <w:ind w:left="1440"/>
              <w:rPr>
                <w:rStyle w:val="c1"/>
              </w:rPr>
            </w:pPr>
          </w:p>
        </w:tc>
      </w:tr>
      <w:tr w:rsidR="00057894" w:rsidRPr="00453792" w:rsidTr="00907503">
        <w:trPr>
          <w:trHeight w:val="5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Предложение. Деление предложения на слова. Выкладывание слов: сам, сама.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Закреплять умения делить предложение на слова. Чтение слов в предложениях </w:t>
            </w:r>
            <w:proofErr w:type="gramStart"/>
            <w:r w:rsidRPr="00453792">
              <w:t>О-СА</w:t>
            </w:r>
            <w:proofErr w:type="gramEnd"/>
            <w:r w:rsidRPr="00453792">
              <w:t xml:space="preserve">, МА-МА; выкладывание  слов из разрезной азбуки; составление предложений с заданным словом. 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 Игра «Запомни и повтори» (М</w:t>
            </w:r>
            <w:proofErr w:type="gramStart"/>
            <w:r w:rsidRPr="00453792">
              <w:t>,О</w:t>
            </w:r>
            <w:proofErr w:type="gramEnd"/>
            <w:r w:rsidRPr="00453792">
              <w:t xml:space="preserve">,С,У) (СА,МУ,СО) </w:t>
            </w:r>
          </w:p>
          <w:p w:rsidR="00057894" w:rsidRPr="00453792" w:rsidRDefault="00057894" w:rsidP="00907503">
            <w:r w:rsidRPr="00453792">
              <w:t xml:space="preserve">2 Чтение в букваре предложений </w:t>
            </w:r>
          </w:p>
          <w:p w:rsidR="00057894" w:rsidRPr="00453792" w:rsidRDefault="00057894" w:rsidP="00907503">
            <w:r w:rsidRPr="00453792">
              <w:t xml:space="preserve">3 Работа в тетрадях печатание </w:t>
            </w:r>
          </w:p>
          <w:p w:rsidR="00057894" w:rsidRPr="00453792" w:rsidRDefault="00057894" w:rsidP="00907503">
            <w:r w:rsidRPr="00453792">
              <w:t>4</w:t>
            </w:r>
            <w:proofErr w:type="gramStart"/>
            <w:r w:rsidRPr="00453792">
              <w:t xml:space="preserve"> Ф</w:t>
            </w:r>
            <w:proofErr w:type="gramEnd"/>
            <w:r w:rsidRPr="00453792">
              <w:t xml:space="preserve">из. минутка «Буратино» 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57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IаI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,; буква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 А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а;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Знакомство с буквой «А»;</w:t>
            </w:r>
            <w:r w:rsidRPr="00453792">
              <w:rPr>
                <w:spacing w:val="-20"/>
              </w:rPr>
              <w:t xml:space="preserve"> совершенствование тонкой моторики  пальцев рук дошкольников.</w:t>
            </w:r>
            <w:r w:rsidRPr="00453792">
              <w:t xml:space="preserve"> Развитие фонематических представлений; умение ориентироваться на странице книги; выкладывание букв из палочек.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1.Д/И  « Кто внимательный» </w:t>
            </w:r>
          </w:p>
          <w:p w:rsidR="00057894" w:rsidRPr="00453792" w:rsidRDefault="00057894" w:rsidP="00907503">
            <w:r w:rsidRPr="00453792">
              <w:t xml:space="preserve">2.Рассматривание картинок, определение на какой звук начинаются названия картинок. </w:t>
            </w:r>
          </w:p>
          <w:p w:rsidR="00057894" w:rsidRPr="00453792" w:rsidRDefault="00057894" w:rsidP="00907503">
            <w:r w:rsidRPr="00453792">
              <w:t>3.Показ буквы графического изображения буквы</w:t>
            </w:r>
            <w:proofErr w:type="gramStart"/>
            <w:r w:rsidRPr="00453792">
              <w:t xml:space="preserve"> А</w:t>
            </w:r>
            <w:proofErr w:type="gram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 xml:space="preserve">4.Чтение по книжке, передвигая пальчик от красной линии. </w:t>
            </w:r>
          </w:p>
          <w:p w:rsidR="00057894" w:rsidRPr="00453792" w:rsidRDefault="00057894" w:rsidP="00907503">
            <w:r w:rsidRPr="00453792">
              <w:t xml:space="preserve">5.Штриховка буквы, печатание. 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Гласный  звук,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IуI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; буква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  У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72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rPr>
                <w:shd w:val="clear" w:color="auto" w:fill="FFFFFF"/>
              </w:rPr>
            </w:pPr>
            <w:r w:rsidRPr="00453792">
              <w:t>Формирование у детей стойких представлений о букве «У».</w:t>
            </w:r>
            <w:r w:rsidRPr="00453792">
              <w:rPr>
                <w:shd w:val="clear" w:color="auto" w:fill="FFFFFF"/>
              </w:rPr>
              <w:t xml:space="preserve"> </w:t>
            </w:r>
          </w:p>
          <w:p w:rsidR="00057894" w:rsidRPr="00453792" w:rsidRDefault="00057894" w:rsidP="00907503">
            <w:pPr>
              <w:rPr>
                <w:shd w:val="clear" w:color="auto" w:fill="FFFFFF"/>
              </w:rPr>
            </w:pPr>
            <w:r w:rsidRPr="00453792">
              <w:rPr>
                <w:shd w:val="clear" w:color="auto" w:fill="FFFFFF"/>
              </w:rPr>
              <w:t xml:space="preserve">Развивать зрительное, </w:t>
            </w:r>
          </w:p>
          <w:p w:rsidR="00057894" w:rsidRPr="00453792" w:rsidRDefault="00057894" w:rsidP="00907503">
            <w:r w:rsidRPr="00453792">
              <w:rPr>
                <w:shd w:val="clear" w:color="auto" w:fill="FFFFFF"/>
              </w:rPr>
              <w:t xml:space="preserve">фонематическое, тактильное восприятие, соотносить звук и букву; сопоставлять букву и её графический образ; пополнять словарный запас, </w:t>
            </w:r>
            <w:r w:rsidRPr="00453792">
              <w:t>умение ориентироваться на странице книги; выкладывание букв из палочек.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1.Загадка (Волк, воет У-у-у) </w:t>
            </w:r>
          </w:p>
          <w:p w:rsidR="00057894" w:rsidRPr="00453792" w:rsidRDefault="00057894" w:rsidP="00907503">
            <w:r w:rsidRPr="00453792">
              <w:t>2.Д/И « Услышишь звук</w:t>
            </w:r>
            <w:proofErr w:type="gramStart"/>
            <w:r w:rsidRPr="00453792">
              <w:t xml:space="preserve"> У</w:t>
            </w:r>
            <w:proofErr w:type="gramEnd"/>
            <w:r w:rsidRPr="00453792">
              <w:t xml:space="preserve">, хлопни в ладоши» </w:t>
            </w:r>
          </w:p>
          <w:p w:rsidR="00057894" w:rsidRPr="00453792" w:rsidRDefault="00057894" w:rsidP="00907503">
            <w:r w:rsidRPr="00453792">
              <w:t xml:space="preserve">3.Рассматривание картинок в букваре </w:t>
            </w:r>
          </w:p>
          <w:p w:rsidR="00057894" w:rsidRPr="00453792" w:rsidRDefault="00057894" w:rsidP="00907503">
            <w:r w:rsidRPr="00453792">
              <w:t>4.Показ графического изображения буквы</w:t>
            </w:r>
            <w:proofErr w:type="gramStart"/>
            <w:r w:rsidRPr="00453792">
              <w:t xml:space="preserve"> У</w:t>
            </w:r>
            <w:proofErr w:type="gram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>5.Чтение по букварю, передвигая пальчик по вертикали, читать в столбик букву</w:t>
            </w:r>
            <w:proofErr w:type="gramStart"/>
            <w:r w:rsidRPr="00453792">
              <w:t xml:space="preserve"> У</w:t>
            </w:r>
            <w:proofErr w:type="gram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>6.Штриховка, печатание.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Гласный звук 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IоI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буква 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spellEnd"/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48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Знакомство со звуком и букво</w:t>
            </w:r>
            <w:proofErr w:type="gramStart"/>
            <w:r w:rsidRPr="00453792">
              <w:t>й«</w:t>
            </w:r>
            <w:proofErr w:type="gramEnd"/>
            <w:r w:rsidRPr="00453792">
              <w:t>О»,</w:t>
            </w:r>
            <w:r w:rsidRPr="00453792">
              <w:rPr>
                <w:bCs/>
              </w:rPr>
              <w:t xml:space="preserve"> </w:t>
            </w:r>
            <w:r w:rsidRPr="00453792">
              <w:t>совершенствование артикуляционной моторики. умение ориентироваться на странице книги; выкладывание букв из палочек.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1.Повторение буквы</w:t>
            </w:r>
            <w:proofErr w:type="gramStart"/>
            <w:r w:rsidRPr="00453792">
              <w:t xml:space="preserve"> А</w:t>
            </w:r>
            <w:proofErr w:type="gramEnd"/>
            <w:r w:rsidRPr="00453792">
              <w:t xml:space="preserve"> и У (изображения на доске) </w:t>
            </w:r>
          </w:p>
          <w:p w:rsidR="00057894" w:rsidRPr="00453792" w:rsidRDefault="00057894" w:rsidP="00907503">
            <w:r w:rsidRPr="00453792">
              <w:t xml:space="preserve">2.Д/И «Придумай слова» </w:t>
            </w:r>
          </w:p>
          <w:p w:rsidR="00057894" w:rsidRPr="00453792" w:rsidRDefault="00057894" w:rsidP="00907503">
            <w:r w:rsidRPr="00453792">
              <w:t xml:space="preserve">3.Загадка (Ослик, Осы) Определение первого звука. </w:t>
            </w:r>
          </w:p>
          <w:p w:rsidR="00057894" w:rsidRPr="00453792" w:rsidRDefault="00057894" w:rsidP="00907503">
            <w:r w:rsidRPr="00453792">
              <w:t>4.Показ графического изображения буквы</w:t>
            </w:r>
            <w:proofErr w:type="gramStart"/>
            <w:r w:rsidRPr="00453792">
              <w:t xml:space="preserve"> О</w:t>
            </w:r>
            <w:proofErr w:type="gram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 xml:space="preserve">5. Чтение по букварю в строчку и в столбик </w:t>
            </w:r>
          </w:p>
          <w:p w:rsidR="00057894" w:rsidRPr="00453792" w:rsidRDefault="00057894" w:rsidP="00907503">
            <w:r w:rsidRPr="00453792">
              <w:t xml:space="preserve">6. Штриховка и печатание буквы О. </w:t>
            </w:r>
          </w:p>
        </w:tc>
      </w:tr>
      <w:tr w:rsidR="00057894" w:rsidRPr="00453792" w:rsidTr="00907503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Закрепление букв А. О, У. Чтение и составление слогов по разрезной азбуке. </w:t>
            </w: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>Печатание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Закрепление навыков и умений </w:t>
            </w:r>
            <w:proofErr w:type="spellStart"/>
            <w:r w:rsidRPr="00453792">
              <w:t>звуко</w:t>
            </w:r>
            <w:proofErr w:type="spellEnd"/>
            <w:r w:rsidRPr="00453792">
              <w:t xml:space="preserve"> - слогового анализа и синтеза. Чтение и составление слогов с буквами А</w:t>
            </w:r>
            <w:proofErr w:type="gramStart"/>
            <w:r w:rsidRPr="00453792">
              <w:t>,О</w:t>
            </w:r>
            <w:proofErr w:type="gramEnd"/>
            <w:r w:rsidRPr="00453792">
              <w:t>,У по разрезной азбуке, печатание букв, раскрашивание картинок на определенную букву.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1.Повторить буквы</w:t>
            </w:r>
            <w:proofErr w:type="gramStart"/>
            <w:r w:rsidRPr="00453792">
              <w:t xml:space="preserve"> А</w:t>
            </w:r>
            <w:proofErr w:type="gramEnd"/>
            <w:r w:rsidRPr="00453792">
              <w:t>, У, О (найти в конвертике)</w:t>
            </w:r>
          </w:p>
          <w:p w:rsidR="00057894" w:rsidRPr="00453792" w:rsidRDefault="00057894" w:rsidP="00907503">
            <w:r w:rsidRPr="00453792">
              <w:t xml:space="preserve"> 2 Игра с мячом «Назови слова на букву О</w:t>
            </w:r>
            <w:proofErr w:type="gramStart"/>
            <w:r w:rsidRPr="00453792">
              <w:t>,У</w:t>
            </w:r>
            <w:proofErr w:type="gramEnd"/>
            <w:r w:rsidRPr="00453792">
              <w:t>,А»</w:t>
            </w:r>
          </w:p>
          <w:p w:rsidR="00057894" w:rsidRPr="00453792" w:rsidRDefault="00057894" w:rsidP="00907503">
            <w:r w:rsidRPr="00453792">
              <w:t xml:space="preserve">3.Чтение по букварю в строчку и в столбик 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1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IмI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; буквы М;     Печатание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08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Обучение дошкольников правильному произношению звуков [М] и [М'], различению буквы «М»</w:t>
            </w:r>
            <w:proofErr w:type="gramStart"/>
            <w:r w:rsidRPr="00453792">
              <w:t>.Р</w:t>
            </w:r>
            <w:proofErr w:type="gramEnd"/>
            <w:r w:rsidRPr="00453792">
              <w:t>азвитие фонематических представлений; закрепление правильной артикуляции изучаемых звуков, выкладывание букв из палочек.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1.Повторить буквы: А О У</w:t>
            </w:r>
          </w:p>
          <w:p w:rsidR="00057894" w:rsidRPr="00453792" w:rsidRDefault="00057894" w:rsidP="00907503">
            <w:r w:rsidRPr="00453792">
              <w:t xml:space="preserve">2.Рассмотреть картинки на доске: дом, дым, ком. </w:t>
            </w:r>
          </w:p>
          <w:p w:rsidR="00057894" w:rsidRPr="00453792" w:rsidRDefault="00057894" w:rsidP="00907503">
            <w:r w:rsidRPr="00453792">
              <w:t>3.Звук М согласный, может быть мягкой и тв</w:t>
            </w:r>
            <w:r w:rsidRPr="00453792">
              <w:rPr>
                <w:rFonts w:ascii="Tahoma" w:hAnsi="Tahoma"/>
              </w:rPr>
              <w:t>ѐ</w:t>
            </w:r>
            <w:r w:rsidRPr="00453792">
              <w:t>рдой, обозначаем синей или зел</w:t>
            </w:r>
            <w:r w:rsidRPr="00453792">
              <w:rPr>
                <w:rFonts w:ascii="Tahoma" w:hAnsi="Tahoma"/>
              </w:rPr>
              <w:t>ѐ</w:t>
            </w:r>
            <w:r w:rsidRPr="00453792">
              <w:t xml:space="preserve">ной фишкой (мишка, мышка) </w:t>
            </w:r>
          </w:p>
          <w:p w:rsidR="00057894" w:rsidRPr="00453792" w:rsidRDefault="00057894" w:rsidP="00907503">
            <w:r w:rsidRPr="00453792">
              <w:t xml:space="preserve">4.Показ графического изображения буквы М </w:t>
            </w:r>
          </w:p>
          <w:p w:rsidR="00057894" w:rsidRPr="00453792" w:rsidRDefault="00057894" w:rsidP="00907503">
            <w:r w:rsidRPr="00453792">
              <w:t xml:space="preserve">5.Чтение по букварю в строчку и в столбик </w:t>
            </w:r>
          </w:p>
          <w:p w:rsidR="00057894" w:rsidRPr="00453792" w:rsidRDefault="00057894" w:rsidP="00907503">
            <w:r w:rsidRPr="00453792">
              <w:t xml:space="preserve">6. Печатание буквы. </w:t>
            </w:r>
          </w:p>
        </w:tc>
      </w:tr>
      <w:tr w:rsidR="00057894" w:rsidRPr="00453792" w:rsidTr="00907503">
        <w:trPr>
          <w:trHeight w:val="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IсI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IсI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, с  Печатание букв.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2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Формирование представления дошкольников о звуках [</w:t>
            </w:r>
            <w:proofErr w:type="gramStart"/>
            <w:r w:rsidRPr="00453792">
              <w:t>С</w:t>
            </w:r>
            <w:proofErr w:type="gramEnd"/>
            <w:r w:rsidRPr="00453792">
              <w:t>] и [</w:t>
            </w:r>
            <w:proofErr w:type="gramStart"/>
            <w:r w:rsidRPr="00453792">
              <w:t>С</w:t>
            </w:r>
            <w:proofErr w:type="gramEnd"/>
            <w:r w:rsidRPr="00453792">
              <w:t>'], познакомить с буквой «С. Закрепление верного произношения звуков; определение места звука в слове; умение ориентироваться на странице книги;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</w:t>
            </w:r>
            <w:proofErr w:type="gramStart"/>
            <w:r w:rsidRPr="00453792">
              <w:t xml:space="preserve"> Н</w:t>
            </w:r>
            <w:proofErr w:type="gramEnd"/>
            <w:r w:rsidRPr="00453792">
              <w:t>айти в конвертике букву М.</w:t>
            </w:r>
          </w:p>
          <w:p w:rsidR="00057894" w:rsidRPr="00453792" w:rsidRDefault="00057894" w:rsidP="00907503">
            <w:r w:rsidRPr="00453792">
              <w:t xml:space="preserve">2.Игра «Доскажи словечко». </w:t>
            </w:r>
          </w:p>
          <w:p w:rsidR="00057894" w:rsidRPr="00453792" w:rsidRDefault="00057894" w:rsidP="00907503">
            <w:r w:rsidRPr="00453792">
              <w:t xml:space="preserve">3 Игра «Камень – вата». </w:t>
            </w:r>
          </w:p>
          <w:p w:rsidR="00057894" w:rsidRPr="00453792" w:rsidRDefault="00057894" w:rsidP="00907503">
            <w:r w:rsidRPr="00453792">
              <w:t xml:space="preserve">4 Загадки: сорока, стул, санки </w:t>
            </w:r>
          </w:p>
          <w:p w:rsidR="00057894" w:rsidRPr="00453792" w:rsidRDefault="00057894" w:rsidP="00907503">
            <w:r w:rsidRPr="00453792">
              <w:t xml:space="preserve">5.Показ </w:t>
            </w:r>
          </w:p>
          <w:p w:rsidR="00057894" w:rsidRPr="00453792" w:rsidRDefault="00057894" w:rsidP="00907503">
            <w:r w:rsidRPr="00453792">
              <w:t>графического изображения буквы</w:t>
            </w:r>
            <w:proofErr w:type="gramStart"/>
            <w:r w:rsidRPr="00453792">
              <w:t xml:space="preserve"> С</w:t>
            </w:r>
            <w:proofErr w:type="gram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 xml:space="preserve">6. Чтение по букварю </w:t>
            </w:r>
          </w:p>
          <w:p w:rsidR="00057894" w:rsidRPr="00453792" w:rsidRDefault="00057894" w:rsidP="00907503">
            <w:r w:rsidRPr="00453792">
              <w:t>7 Штриховка и печатание буквы</w:t>
            </w:r>
            <w:proofErr w:type="gramStart"/>
            <w:r w:rsidRPr="00453792">
              <w:t xml:space="preserve"> С</w:t>
            </w:r>
            <w:proofErr w:type="gramEnd"/>
          </w:p>
          <w:p w:rsidR="00057894" w:rsidRPr="00453792" w:rsidRDefault="00057894" w:rsidP="00907503"/>
        </w:tc>
      </w:tr>
      <w:tr w:rsidR="00057894" w:rsidRPr="00453792" w:rsidTr="00907503">
        <w:trPr>
          <w:trHeight w:val="15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Закрепление букв М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. Чтение и составление слогов по разрезной азбуке. Печатание слогов.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Совершенствование артикуляционной моторики, развитие интонационной стороны  речи. Чтение и составление слогов с буквами М, </w:t>
            </w:r>
            <w:proofErr w:type="gramStart"/>
            <w:r w:rsidRPr="00453792">
              <w:t>С</w:t>
            </w:r>
            <w:proofErr w:type="gramEnd"/>
            <w:r w:rsidRPr="00453792">
              <w:t xml:space="preserve">  </w:t>
            </w:r>
            <w:proofErr w:type="gramStart"/>
            <w:r w:rsidRPr="00453792">
              <w:t>по</w:t>
            </w:r>
            <w:proofErr w:type="gramEnd"/>
            <w:r w:rsidRPr="00453792">
              <w:t xml:space="preserve"> разрезной азбуке, печатание букв.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 Закрепление изученных букв: А, У, О, М, С. Игра: «Какой буквы не стало». </w:t>
            </w:r>
          </w:p>
          <w:p w:rsidR="00057894" w:rsidRPr="00453792" w:rsidRDefault="00057894" w:rsidP="00907503">
            <w:r w:rsidRPr="00453792">
              <w:t>2 Чтение слогов АУ и УА по букварю</w:t>
            </w:r>
            <w:proofErr w:type="gramStart"/>
            <w:r w:rsidRPr="00453792">
              <w:t>.</w:t>
            </w:r>
            <w:proofErr w:type="gramEnd"/>
            <w:r w:rsidRPr="00453792">
              <w:t xml:space="preserve"> (</w:t>
            </w:r>
            <w:proofErr w:type="gramStart"/>
            <w:r w:rsidRPr="00453792">
              <w:t>х</w:t>
            </w:r>
            <w:proofErr w:type="gramEnd"/>
            <w:r w:rsidRPr="00453792">
              <w:t>оровое и индивидуальное).</w:t>
            </w:r>
          </w:p>
          <w:p w:rsidR="00057894" w:rsidRPr="00453792" w:rsidRDefault="00057894" w:rsidP="00907503">
            <w:r w:rsidRPr="00453792">
              <w:t>3. Печатание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Учимся соединять буквы  А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Обучение соединению букв; развитие навыков звукового анализа и синтеза слоговых сочетаний. Соединение букв  А У</w:t>
            </w:r>
            <w:proofErr w:type="gramStart"/>
            <w:r w:rsidRPr="00453792">
              <w:t>,У</w:t>
            </w:r>
            <w:proofErr w:type="gramEnd"/>
            <w:r w:rsidRPr="00453792">
              <w:t xml:space="preserve"> А;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1.Чтение слогов АУ и УА по букварю</w:t>
            </w:r>
            <w:proofErr w:type="gramStart"/>
            <w:r w:rsidRPr="00453792">
              <w:t>.</w:t>
            </w:r>
            <w:proofErr w:type="gramEnd"/>
            <w:r w:rsidRPr="00453792">
              <w:t xml:space="preserve"> (</w:t>
            </w:r>
            <w:proofErr w:type="gramStart"/>
            <w:r w:rsidRPr="00453792">
              <w:t>х</w:t>
            </w:r>
            <w:proofErr w:type="gramEnd"/>
            <w:r w:rsidRPr="00453792">
              <w:t xml:space="preserve">оровое и индивидуальное). </w:t>
            </w:r>
          </w:p>
          <w:p w:rsidR="00057894" w:rsidRPr="00453792" w:rsidRDefault="00057894" w:rsidP="00907503">
            <w:r w:rsidRPr="00453792">
              <w:t>2. Печатание в тетради слогов АУ и УА.</w:t>
            </w:r>
          </w:p>
          <w:p w:rsidR="00057894" w:rsidRPr="00453792" w:rsidRDefault="00057894" w:rsidP="00907503">
            <w:r w:rsidRPr="00453792">
              <w:t>3. Определение слогов в немой артикуляции логопеда</w:t>
            </w:r>
          </w:p>
        </w:tc>
      </w:tr>
      <w:tr w:rsidR="00057894" w:rsidRPr="00453792" w:rsidTr="00907503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Чтение  буквы, чтение слогов. УА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,А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Обучение чтению слогов; Закрепление навыков и умений </w:t>
            </w:r>
            <w:proofErr w:type="spellStart"/>
            <w:r w:rsidRPr="00453792">
              <w:t>звукослогового</w:t>
            </w:r>
            <w:proofErr w:type="spellEnd"/>
            <w:r w:rsidRPr="00453792">
              <w:t xml:space="preserve"> анализа и синтеза. Чтение сочетания  </w:t>
            </w:r>
            <w:proofErr w:type="gramStart"/>
            <w:r w:rsidRPr="00453792">
              <w:t>АУ-УА</w:t>
            </w:r>
            <w:proofErr w:type="gramEnd"/>
            <w:r w:rsidRPr="00453792">
              <w:t>; выкладывание слогов.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 Хоровое чтение букв у доски (появляются буквы по очереди)</w:t>
            </w:r>
          </w:p>
          <w:p w:rsidR="00057894" w:rsidRPr="00453792" w:rsidRDefault="00057894" w:rsidP="00907503">
            <w:r w:rsidRPr="00453792">
              <w:t xml:space="preserve">2. Чтение слогов в букваре (хоровое и индивидуальное). </w:t>
            </w:r>
          </w:p>
          <w:p w:rsidR="00057894" w:rsidRPr="00453792" w:rsidRDefault="00057894" w:rsidP="00907503">
            <w:r w:rsidRPr="00453792">
              <w:t>3. Анализ прочитанных слогов.</w:t>
            </w:r>
          </w:p>
          <w:p w:rsidR="00057894" w:rsidRPr="00453792" w:rsidRDefault="00057894" w:rsidP="00907503">
            <w:r w:rsidRPr="00453792">
              <w:t>4 Работа в тетрадях, печатание слогов.</w:t>
            </w:r>
          </w:p>
        </w:tc>
      </w:tr>
      <w:tr w:rsidR="00057894" w:rsidRPr="00453792" w:rsidTr="00907503">
        <w:trPr>
          <w:trHeight w:val="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Соединяем буквы, читаем слоги. АМ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М, УА,АУ.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96" w:lineRule="atLeast"/>
              <w:jc w:val="center"/>
            </w:pPr>
            <w:r w:rsidRPr="00453792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Совершенствование умения соединять  буквы, чтение слогов; развитие навыков звукового анализа и синтеза слоговых сочетаний. Чтение сочетания </w:t>
            </w:r>
            <w:r w:rsidRPr="00453792">
              <w:lastRenderedPageBreak/>
              <w:t>АМ</w:t>
            </w:r>
            <w:proofErr w:type="gramStart"/>
            <w:r w:rsidRPr="00453792">
              <w:t>,У</w:t>
            </w:r>
            <w:proofErr w:type="gramEnd"/>
            <w:r w:rsidRPr="00453792">
              <w:t>М, УА,АУ.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lastRenderedPageBreak/>
              <w:t xml:space="preserve">1 Чтение слогов по букварю. </w:t>
            </w:r>
          </w:p>
          <w:p w:rsidR="00057894" w:rsidRPr="00453792" w:rsidRDefault="00057894" w:rsidP="00907503">
            <w:r w:rsidRPr="00453792">
              <w:t xml:space="preserve">2 Звуковой анализ слогов АМ, УМ </w:t>
            </w:r>
          </w:p>
          <w:p w:rsidR="00057894" w:rsidRPr="00453792" w:rsidRDefault="00057894" w:rsidP="00907503">
            <w:r w:rsidRPr="00453792">
              <w:t xml:space="preserve">3 Складывание слогов из разрезной азбуки. </w:t>
            </w:r>
          </w:p>
          <w:p w:rsidR="00057894" w:rsidRPr="00453792" w:rsidRDefault="00057894" w:rsidP="00907503">
            <w:r w:rsidRPr="00453792">
              <w:t xml:space="preserve">4 Работа в тетрадях, печатание слогов. 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>Соединяем буквы, читаем слоги. АС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С,ОС. Определение слогов в словах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.; 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widowControl w:val="0"/>
              <w:autoSpaceDE w:val="0"/>
              <w:autoSpaceDN w:val="0"/>
              <w:adjustRightInd w:val="0"/>
            </w:pPr>
            <w:r w:rsidRPr="00453792">
              <w:t xml:space="preserve">Обучение умению соединять буквы, читать  слоги; способствовать развитию внимания, памяти, мышления, речи. Чтение слогов АС, ОС,УС;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 Игра сядет на стульчик, тот у кого в имени есть звук</w:t>
            </w:r>
            <w:proofErr w:type="gramStart"/>
            <w:r w:rsidRPr="00453792">
              <w:t xml:space="preserve"> А</w:t>
            </w:r>
            <w:proofErr w:type="gram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>2 Составление слогов из разрезной азбуки</w:t>
            </w:r>
            <w:proofErr w:type="gramStart"/>
            <w:r w:rsidRPr="00453792">
              <w:t xml:space="preserve">: : </w:t>
            </w:r>
            <w:proofErr w:type="gramEnd"/>
            <w:r w:rsidRPr="00453792">
              <w:t>АС, ОС, УС, ОМ, УМ.</w:t>
            </w:r>
          </w:p>
          <w:p w:rsidR="00057894" w:rsidRPr="00453792" w:rsidRDefault="00057894" w:rsidP="00907503">
            <w:r w:rsidRPr="00453792">
              <w:t>3 Чтение в букваре</w:t>
            </w:r>
          </w:p>
          <w:p w:rsidR="00057894" w:rsidRPr="00453792" w:rsidRDefault="00057894" w:rsidP="00907503">
            <w:r w:rsidRPr="00453792">
              <w:t>4.Работа с разрезной азбукой.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Учимся соединять буквы  МА, МУ;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Обучение умению  соединять буквы; развитие навыков звукового анализа и синтеза слоговых сочетаний. Чтение слогов МА, МУ; раскрашивание картинок на определенную букву.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</w:t>
            </w:r>
            <w:proofErr w:type="gramStart"/>
            <w:r w:rsidRPr="00453792">
              <w:t xml:space="preserve"> П</w:t>
            </w:r>
            <w:proofErr w:type="gramEnd"/>
            <w:r w:rsidRPr="00453792">
              <w:t xml:space="preserve">ридумаем слова, которые начинаются со звука М или </w:t>
            </w:r>
            <w:proofErr w:type="spellStart"/>
            <w:r w:rsidRPr="00453792">
              <w:t>Мь</w:t>
            </w:r>
            <w:proofErr w:type="spell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 xml:space="preserve">2 Игра «Запомни и повтори» (разрезная азбука) </w:t>
            </w:r>
          </w:p>
          <w:p w:rsidR="00057894" w:rsidRPr="00453792" w:rsidRDefault="00057894" w:rsidP="00907503">
            <w:r w:rsidRPr="00453792">
              <w:t xml:space="preserve">3 Чтение в букваре </w:t>
            </w:r>
          </w:p>
          <w:p w:rsidR="00057894" w:rsidRPr="00453792" w:rsidRDefault="00057894" w:rsidP="00907503">
            <w:r w:rsidRPr="00453792">
              <w:t xml:space="preserve">4 Игра «Доскажи словечко» </w:t>
            </w:r>
          </w:p>
          <w:p w:rsidR="00057894" w:rsidRPr="00453792" w:rsidRDefault="00057894" w:rsidP="00907503">
            <w:r w:rsidRPr="00453792">
              <w:t xml:space="preserve">5 Работа в тетради, печатание слогов. МА АМ </w:t>
            </w:r>
          </w:p>
          <w:p w:rsidR="00057894" w:rsidRPr="00453792" w:rsidRDefault="00057894" w:rsidP="00907503">
            <w:r w:rsidRPr="00453792">
              <w:t>6.Работа с разрезной азбукой,</w:t>
            </w:r>
          </w:p>
        </w:tc>
      </w:tr>
      <w:tr w:rsidR="00057894" w:rsidRPr="00453792" w:rsidTr="00907503">
        <w:trPr>
          <w:trHeight w:val="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Читаем слитно СА, СУ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О,МА,МУ,МО,АС,ОС,УС,АМ,ОМ,УМ. Определение слогов в словах.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72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Закреплять умение  читать слитно слоги,   развивать  навыки звукового анализа и синтеза слоговых сочетаний. Чтение слогов: СА</w:t>
            </w:r>
            <w:proofErr w:type="gramStart"/>
            <w:r w:rsidRPr="00453792">
              <w:t>,С</w:t>
            </w:r>
            <w:proofErr w:type="gramEnd"/>
            <w:r w:rsidRPr="00453792">
              <w:t xml:space="preserve">У,СО,МА,МУ,МО,АС,ОС,УС,АМ,ОМ,УМ;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 Выкладывание слова МАМА из разрезной азбуки</w:t>
            </w:r>
          </w:p>
          <w:p w:rsidR="00057894" w:rsidRPr="00453792" w:rsidRDefault="00057894" w:rsidP="00907503">
            <w:r w:rsidRPr="00453792">
              <w:t xml:space="preserve">2. Д/И «Найди звук», «Хлопушки» </w:t>
            </w:r>
          </w:p>
          <w:p w:rsidR="00057894" w:rsidRPr="00453792" w:rsidRDefault="00057894" w:rsidP="00907503">
            <w:r w:rsidRPr="00453792">
              <w:t xml:space="preserve">3. Чтение по букварю </w:t>
            </w:r>
          </w:p>
          <w:p w:rsidR="00057894" w:rsidRPr="00453792" w:rsidRDefault="00057894" w:rsidP="00907503">
            <w:r w:rsidRPr="00453792">
              <w:t xml:space="preserve">4. Работа в тетради. Печатание слогов. 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Звуковой анализ слогов. Деление слов на слоги, определение слогов в словах.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48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Закреплять умения и навыки звукового анализа слогов, деления слов на слоги. Чтение слогов МА-МА, СА-МА, САМ, СОМ, О-СА, СМА</w:t>
            </w:r>
            <w:proofErr w:type="gramStart"/>
            <w:r w:rsidRPr="00453792">
              <w:t>,С</w:t>
            </w:r>
            <w:proofErr w:type="gramEnd"/>
            <w:r w:rsidRPr="00453792">
              <w:t>МО,СМУ; отчетливое произнесение слогов.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1.Читаем слоги  из двух и трех букв </w:t>
            </w:r>
          </w:p>
          <w:p w:rsidR="00057894" w:rsidRPr="00453792" w:rsidRDefault="00057894" w:rsidP="00907503">
            <w:r w:rsidRPr="00453792">
              <w:t xml:space="preserve">2. Читаем слоги </w:t>
            </w:r>
          </w:p>
          <w:p w:rsidR="00057894" w:rsidRPr="00453792" w:rsidRDefault="00057894" w:rsidP="00907503">
            <w:r w:rsidRPr="00453792">
              <w:t xml:space="preserve">3. Читаем в букваре </w:t>
            </w:r>
          </w:p>
          <w:p w:rsidR="00057894" w:rsidRPr="00453792" w:rsidRDefault="00057894" w:rsidP="00907503">
            <w:r w:rsidRPr="00453792">
              <w:t>4. Печатание в тетради</w:t>
            </w:r>
          </w:p>
          <w:p w:rsidR="00057894" w:rsidRPr="00453792" w:rsidRDefault="00057894" w:rsidP="00907503">
            <w:r w:rsidRPr="00453792">
              <w:t xml:space="preserve"> </w:t>
            </w:r>
          </w:p>
        </w:tc>
      </w:tr>
      <w:tr w:rsidR="00057894" w:rsidRPr="00453792" w:rsidTr="00907503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IхI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; буквы Х, х. Чтение слогов и слов.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08" w:lineRule="atLeast"/>
              <w:jc w:val="center"/>
            </w:pPr>
            <w:r w:rsidRPr="00453792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Познакомить дошкольников со звуками [Х] и [Х'], с их </w:t>
            </w:r>
            <w:proofErr w:type="spellStart"/>
            <w:r w:rsidRPr="00453792">
              <w:t>графичес</w:t>
            </w:r>
            <w:proofErr w:type="spellEnd"/>
            <w:r w:rsidRPr="00453792">
              <w:t xml:space="preserve"> </w:t>
            </w:r>
            <w:proofErr w:type="spellStart"/>
            <w:r w:rsidRPr="00453792">
              <w:t>ким</w:t>
            </w:r>
            <w:proofErr w:type="spellEnd"/>
            <w:r w:rsidRPr="00453792">
              <w:t xml:space="preserve"> обозначением </w:t>
            </w:r>
            <w:proofErr w:type="gramStart"/>
            <w:r w:rsidRPr="00453792">
              <w:t>–б</w:t>
            </w:r>
            <w:proofErr w:type="gramEnd"/>
            <w:r w:rsidRPr="00453792">
              <w:t xml:space="preserve">уквой «Х».Развитие фонематического восприятия; закрепление верного произношения звуков,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1. </w:t>
            </w:r>
            <w:proofErr w:type="gramStart"/>
            <w:r w:rsidRPr="00453792">
              <w:t>Игра</w:t>
            </w:r>
            <w:proofErr w:type="gramEnd"/>
            <w:r w:rsidRPr="00453792">
              <w:t xml:space="preserve"> «Угадайте </w:t>
            </w:r>
            <w:proofErr w:type="gramStart"/>
            <w:r w:rsidRPr="00453792">
              <w:t>какой</w:t>
            </w:r>
            <w:proofErr w:type="gramEnd"/>
            <w:r w:rsidRPr="00453792">
              <w:t xml:space="preserve"> звук» </w:t>
            </w:r>
          </w:p>
          <w:p w:rsidR="00057894" w:rsidRPr="00453792" w:rsidRDefault="00057894" w:rsidP="00907503">
            <w:r w:rsidRPr="00453792">
              <w:t>3.Знакомство с графическим изображением буквы Х</w:t>
            </w:r>
          </w:p>
          <w:p w:rsidR="00057894" w:rsidRPr="00453792" w:rsidRDefault="00057894" w:rsidP="00907503">
            <w:r w:rsidRPr="00453792">
              <w:t xml:space="preserve">4. Чтение в букваре </w:t>
            </w:r>
          </w:p>
          <w:p w:rsidR="00057894" w:rsidRPr="00453792" w:rsidRDefault="00057894" w:rsidP="00907503">
            <w:r w:rsidRPr="00453792">
              <w:t xml:space="preserve">5. Штриховка, печатание в тетради </w:t>
            </w:r>
          </w:p>
          <w:p w:rsidR="00057894" w:rsidRPr="00453792" w:rsidRDefault="00057894" w:rsidP="00907503"/>
          <w:p w:rsidR="00057894" w:rsidRPr="00453792" w:rsidRDefault="00057894" w:rsidP="00907503"/>
          <w:p w:rsidR="00057894" w:rsidRPr="00453792" w:rsidRDefault="00057894" w:rsidP="00907503"/>
        </w:tc>
      </w:tr>
      <w:tr w:rsidR="00057894" w:rsidRPr="00453792" w:rsidTr="00907503">
        <w:trPr>
          <w:trHeight w:val="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IрI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IрI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; буквы 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р. Заглавные  буквы, слова с этими буквами.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2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Обучить дошкольников  синтезу слоговых сочетаний, содержащих  звуки [</w:t>
            </w:r>
            <w:proofErr w:type="gramStart"/>
            <w:r w:rsidRPr="00453792">
              <w:t>Р</w:t>
            </w:r>
            <w:proofErr w:type="gramEnd"/>
            <w:r w:rsidRPr="00453792">
              <w:t>] и [Р']. Развитие фонематического восприятия; закрепление верного произношения звуков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 Игра «Прятки» (М</w:t>
            </w:r>
            <w:proofErr w:type="gramStart"/>
            <w:r w:rsidRPr="00453792">
              <w:t>,С</w:t>
            </w:r>
            <w:proofErr w:type="gramEnd"/>
            <w:r w:rsidRPr="00453792">
              <w:t xml:space="preserve">,О,Р,Х,У) 2.Чтение слогов с доски (РА, СУ, ХОР) </w:t>
            </w:r>
          </w:p>
          <w:p w:rsidR="00057894" w:rsidRPr="00453792" w:rsidRDefault="00057894" w:rsidP="00907503">
            <w:r w:rsidRPr="00453792">
              <w:t xml:space="preserve">3. Чтение в букваре </w:t>
            </w:r>
          </w:p>
          <w:p w:rsidR="00057894" w:rsidRPr="00453792" w:rsidRDefault="00057894" w:rsidP="00907503">
            <w:r w:rsidRPr="00453792">
              <w:t>4. Печатание в тетради.</w:t>
            </w:r>
          </w:p>
          <w:p w:rsidR="00057894" w:rsidRPr="00453792" w:rsidRDefault="00057894" w:rsidP="00907503"/>
          <w:p w:rsidR="00057894" w:rsidRPr="00453792" w:rsidRDefault="00057894" w:rsidP="00907503"/>
        </w:tc>
      </w:tr>
      <w:tr w:rsidR="00057894" w:rsidRPr="00453792" w:rsidTr="00907503">
        <w:trPr>
          <w:trHeight w:val="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Согласный звук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IшI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всегда твердый ; буквы 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. Составление предложений из трех слов.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Сформировать представления у детей  о звуке и букве «Ш». Развитие фонематического восприятия.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1.Игра «Хлопушки» </w:t>
            </w:r>
          </w:p>
          <w:p w:rsidR="00057894" w:rsidRPr="00453792" w:rsidRDefault="00057894" w:rsidP="00907503">
            <w:r w:rsidRPr="00453792">
              <w:t xml:space="preserve">2.Знакомство с графическим изображением буквы </w:t>
            </w:r>
            <w:proofErr w:type="gramStart"/>
            <w:r w:rsidRPr="00453792">
              <w:t>Ш</w:t>
            </w:r>
            <w:proofErr w:type="gram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>3.Чтение по букварю</w:t>
            </w:r>
          </w:p>
          <w:p w:rsidR="00057894" w:rsidRPr="00453792" w:rsidRDefault="00057894" w:rsidP="00907503">
            <w:r w:rsidRPr="00453792">
              <w:t xml:space="preserve">4.Штриховка в тетради 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8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Дифференциация звуков и букв С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Упражнять в умении дифференцировать звуки и буквы, работать с разрезной азбукой. Чтение слов, отчетливое произнесение слогов.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1.Д/И «Прятки» </w:t>
            </w:r>
          </w:p>
          <w:p w:rsidR="00057894" w:rsidRPr="00453792" w:rsidRDefault="00057894" w:rsidP="00907503">
            <w:r w:rsidRPr="00453792">
              <w:t xml:space="preserve">2 Чтение на доске </w:t>
            </w:r>
          </w:p>
          <w:p w:rsidR="00057894" w:rsidRPr="00453792" w:rsidRDefault="00057894" w:rsidP="00907503">
            <w:r w:rsidRPr="00453792">
              <w:t xml:space="preserve">3 Чтение в букваре </w:t>
            </w:r>
          </w:p>
          <w:p w:rsidR="00057894" w:rsidRPr="00453792" w:rsidRDefault="00057894" w:rsidP="00907503">
            <w:r w:rsidRPr="00453792">
              <w:t xml:space="preserve">4. Печатание в тетрадях 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; буква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. В русском языке нет слов,  которые начинаются на 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widowControl w:val="0"/>
              <w:autoSpaceDE w:val="0"/>
              <w:autoSpaceDN w:val="0"/>
              <w:adjustRightInd w:val="0"/>
            </w:pPr>
            <w:r w:rsidRPr="00453792">
              <w:t>Познакомить дошкольников с букво</w:t>
            </w:r>
            <w:proofErr w:type="gramStart"/>
            <w:r w:rsidRPr="00453792">
              <w:t>й«</w:t>
            </w:r>
            <w:proofErr w:type="gramEnd"/>
            <w:r w:rsidRPr="00453792">
              <w:t>Ы». Развитие фонематических представлений; закрепление правильной артикуляции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1. Д/И  «Назови выделенный звук» </w:t>
            </w:r>
          </w:p>
          <w:p w:rsidR="00057894" w:rsidRPr="00453792" w:rsidRDefault="00057894" w:rsidP="00907503">
            <w:r w:rsidRPr="00453792">
              <w:t>2. Чтение на доске СЫ, РЫ, МЫ</w:t>
            </w:r>
          </w:p>
          <w:p w:rsidR="00057894" w:rsidRPr="00453792" w:rsidRDefault="00057894" w:rsidP="00907503">
            <w:r w:rsidRPr="00453792">
              <w:t xml:space="preserve">3. Чтение в букваре </w:t>
            </w:r>
          </w:p>
          <w:p w:rsidR="00057894" w:rsidRPr="00453792" w:rsidRDefault="00057894" w:rsidP="00907503">
            <w:r w:rsidRPr="00453792">
              <w:t xml:space="preserve">4. Штриховка в тетради </w:t>
            </w:r>
          </w:p>
          <w:p w:rsidR="00057894" w:rsidRPr="00453792" w:rsidRDefault="00057894" w:rsidP="00907503">
            <w:r w:rsidRPr="00453792">
              <w:t xml:space="preserve">5.Звуковой  анализ слов МИШКА,  МЫШКА. </w:t>
            </w:r>
          </w:p>
          <w:p w:rsidR="00057894" w:rsidRPr="00453792" w:rsidRDefault="00057894" w:rsidP="00907503">
            <w:r w:rsidRPr="00453792">
              <w:t>6.Печатание слогов.</w:t>
            </w:r>
          </w:p>
        </w:tc>
      </w:tr>
      <w:tr w:rsidR="00057894" w:rsidRPr="00453792" w:rsidTr="00907503">
        <w:trPr>
          <w:trHeight w:val="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IлI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; буквы Л, л. Точка. Схема предложений.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96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Познакомить детей со звуками [Л] и [Л'], обозначаемым их графическим символом – буквой «Л». Закрепление верного произношения звуков, определение места звука в слове. Учить отвечать на вопросы по прочитанному тексту.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1Звуковой анализ звука Л и ЛЬ </w:t>
            </w:r>
          </w:p>
          <w:p w:rsidR="00057894" w:rsidRPr="00453792" w:rsidRDefault="00057894" w:rsidP="00907503">
            <w:r w:rsidRPr="00453792">
              <w:t xml:space="preserve">2. Показ графического изображения буквы </w:t>
            </w:r>
            <w:proofErr w:type="spellStart"/>
            <w:r w:rsidRPr="00453792">
              <w:t>Лл</w:t>
            </w:r>
            <w:proofErr w:type="spell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 xml:space="preserve">3.Штриховка в тетрадях. </w:t>
            </w:r>
          </w:p>
          <w:p w:rsidR="00057894" w:rsidRPr="00453792" w:rsidRDefault="00057894" w:rsidP="00907503">
            <w:r w:rsidRPr="00453792">
              <w:t>5.Чтение в букваре</w:t>
            </w:r>
          </w:p>
          <w:p w:rsidR="00057894" w:rsidRPr="00453792" w:rsidRDefault="00057894" w:rsidP="00907503">
            <w:r w:rsidRPr="00453792">
              <w:t>6. Выкладывание букв из палочек</w:t>
            </w:r>
          </w:p>
          <w:p w:rsidR="00057894" w:rsidRPr="00453792" w:rsidRDefault="00057894" w:rsidP="00907503">
            <w:r w:rsidRPr="00453792">
              <w:t>7.Печатание слогов</w:t>
            </w:r>
          </w:p>
        </w:tc>
      </w:tr>
      <w:tr w:rsidR="00057894" w:rsidRPr="00453792" w:rsidTr="00907503">
        <w:trPr>
          <w:trHeight w:val="3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Дифференциация звуков и букв Л, Р.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Упражнять в умении дифференцировать звуки и буквы, работать с разрезной азбукой.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 Д/И « Найди правильно букву».</w:t>
            </w:r>
          </w:p>
          <w:p w:rsidR="00057894" w:rsidRPr="00453792" w:rsidRDefault="00057894" w:rsidP="00907503">
            <w:r w:rsidRPr="00453792">
              <w:t xml:space="preserve">2.Чтение в букваре </w:t>
            </w:r>
          </w:p>
          <w:p w:rsidR="00057894" w:rsidRPr="00453792" w:rsidRDefault="00057894" w:rsidP="00907503">
            <w:r w:rsidRPr="00453792">
              <w:t>3. Чтение и составление слогов по разрезной азбуке;</w:t>
            </w:r>
          </w:p>
          <w:p w:rsidR="00057894" w:rsidRPr="00453792" w:rsidRDefault="00057894" w:rsidP="00907503">
            <w:r w:rsidRPr="00453792">
              <w:t xml:space="preserve">4. Печатание в тетради </w:t>
            </w:r>
          </w:p>
        </w:tc>
      </w:tr>
      <w:tr w:rsidR="00057894" w:rsidRPr="00453792" w:rsidTr="00907503">
        <w:trPr>
          <w:trHeight w:val="1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r w:rsidRPr="00453792">
              <w:t xml:space="preserve">Согласные звуки </w:t>
            </w:r>
            <w:proofErr w:type="spellStart"/>
            <w:r w:rsidRPr="00453792">
              <w:t>I</w:t>
            </w:r>
            <w:proofErr w:type="gramStart"/>
            <w:r w:rsidRPr="00453792">
              <w:t>н</w:t>
            </w:r>
            <w:proofErr w:type="gramEnd"/>
            <w:r w:rsidRPr="00453792">
              <w:t>I</w:t>
            </w:r>
            <w:proofErr w:type="spellEnd"/>
            <w:r w:rsidRPr="00453792">
              <w:t xml:space="preserve">, </w:t>
            </w:r>
            <w:proofErr w:type="spellStart"/>
            <w:r w:rsidRPr="00453792">
              <w:t>IнI</w:t>
            </w:r>
            <w:proofErr w:type="spellEnd"/>
            <w:r w:rsidRPr="00453792">
              <w:t>; буквы Н, н. Звуковой анализ слов. Ударный слог.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Познакомить со звуками [Н] и [Н'], буквой «Н». Развитие фонематических представлений; закрепление правильной артикуляции изучаемых звуков, нахождение определенного звука в слове. Учить отвечать на вопросы по прочитанному тексту.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 xml:space="preserve">1. Д/И «Определи первый звук в слове» </w:t>
            </w:r>
          </w:p>
          <w:p w:rsidR="00057894" w:rsidRPr="00453792" w:rsidRDefault="00057894" w:rsidP="00907503">
            <w:r w:rsidRPr="00453792">
              <w:t xml:space="preserve">2. Звуковой анализ звука Н и НЬ </w:t>
            </w:r>
          </w:p>
          <w:p w:rsidR="00057894" w:rsidRPr="00453792" w:rsidRDefault="00057894" w:rsidP="00907503">
            <w:r w:rsidRPr="00453792">
              <w:t xml:space="preserve">3. Показ графического изображения буквы </w:t>
            </w:r>
            <w:proofErr w:type="spellStart"/>
            <w:r w:rsidRPr="00453792">
              <w:t>Нн</w:t>
            </w:r>
            <w:proofErr w:type="spell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>4. Выкладывание букв из палочек</w:t>
            </w:r>
          </w:p>
          <w:p w:rsidR="00057894" w:rsidRPr="00453792" w:rsidRDefault="00057894" w:rsidP="00907503">
            <w:r w:rsidRPr="00453792">
              <w:t>5. Штриховка в тетрадях.</w:t>
            </w:r>
          </w:p>
          <w:p w:rsidR="00057894" w:rsidRPr="00453792" w:rsidRDefault="00057894" w:rsidP="00907503">
            <w:r w:rsidRPr="00453792">
              <w:t>6. Чтение в букваре</w:t>
            </w:r>
          </w:p>
        </w:tc>
      </w:tr>
      <w:tr w:rsidR="00057894" w:rsidRPr="00453792" w:rsidTr="00907503">
        <w:trPr>
          <w:trHeight w:val="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IкI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IкI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к. Закрепление написания больших букв в именах, </w:t>
            </w: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начале предложений. </w:t>
            </w:r>
          </w:p>
          <w:p w:rsidR="00057894" w:rsidRPr="00453792" w:rsidRDefault="00057894" w:rsidP="0090750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72" w:lineRule="atLeast"/>
              <w:jc w:val="center"/>
            </w:pPr>
            <w:r w:rsidRPr="00453792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widowControl w:val="0"/>
              <w:autoSpaceDE w:val="0"/>
              <w:autoSpaceDN w:val="0"/>
              <w:adjustRightInd w:val="0"/>
            </w:pPr>
            <w:r w:rsidRPr="00453792">
              <w:t xml:space="preserve">Сформировать представления о звуках [К] и [К'], букве «К» способствовать развитию интереса и способностей к </w:t>
            </w:r>
            <w:proofErr w:type="spellStart"/>
            <w:r w:rsidRPr="00453792">
              <w:t>чтению</w:t>
            </w:r>
            <w:proofErr w:type="gramStart"/>
            <w:r w:rsidRPr="00453792">
              <w:t>.У</w:t>
            </w:r>
            <w:proofErr w:type="gramEnd"/>
            <w:r w:rsidRPr="00453792">
              <w:t>чить</w:t>
            </w:r>
            <w:proofErr w:type="spellEnd"/>
            <w:r w:rsidRPr="00453792">
              <w:t xml:space="preserve"> вычленять словесное ударение, определять его место в словах.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 Звуковой анализ звука Н и НЬ</w:t>
            </w:r>
          </w:p>
          <w:p w:rsidR="00057894" w:rsidRPr="00453792" w:rsidRDefault="00057894" w:rsidP="00907503">
            <w:r w:rsidRPr="00453792">
              <w:t xml:space="preserve">2.Показ графического изображения буквы </w:t>
            </w:r>
            <w:proofErr w:type="spellStart"/>
            <w:r w:rsidRPr="00453792">
              <w:t>Нн</w:t>
            </w:r>
            <w:proofErr w:type="spellEnd"/>
            <w:r w:rsidRPr="00453792">
              <w:t xml:space="preserve"> </w:t>
            </w:r>
          </w:p>
          <w:p w:rsidR="00057894" w:rsidRPr="00453792" w:rsidRDefault="00057894" w:rsidP="00907503">
            <w:r w:rsidRPr="00453792">
              <w:t>3. Штриховка в тетрадях.</w:t>
            </w:r>
          </w:p>
          <w:p w:rsidR="00057894" w:rsidRPr="00453792" w:rsidRDefault="00057894" w:rsidP="00907503">
            <w:r w:rsidRPr="00453792">
              <w:t xml:space="preserve">4. Чтение в букваре. 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IтI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; буквы Т, т..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48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Познакомить детей со звуками [Т] и [Т'], соответствующим этим звукам графическим символом. Закрепить умение называть слова с заданным звуком и буквой, вычленять словесное ударение, определять его место в словах.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1.Стихотворение про букву</w:t>
            </w:r>
            <w:proofErr w:type="gramStart"/>
            <w:r w:rsidRPr="00453792">
              <w:t xml:space="preserve"> Т</w:t>
            </w:r>
            <w:proofErr w:type="gramEnd"/>
          </w:p>
          <w:p w:rsidR="00057894" w:rsidRPr="00453792" w:rsidRDefault="00057894" w:rsidP="00907503">
            <w:r w:rsidRPr="00453792">
              <w:t>2. Звуковой анализ звука</w:t>
            </w:r>
            <w:proofErr w:type="gramStart"/>
            <w:r w:rsidRPr="00453792">
              <w:t xml:space="preserve"> Т</w:t>
            </w:r>
            <w:proofErr w:type="gramEnd"/>
            <w:r w:rsidRPr="00453792">
              <w:t xml:space="preserve"> и ТЬ </w:t>
            </w:r>
          </w:p>
          <w:p w:rsidR="00057894" w:rsidRPr="00453792" w:rsidRDefault="00057894" w:rsidP="00907503">
            <w:r w:rsidRPr="00453792">
              <w:t xml:space="preserve">3. Показ графического изображения буквы </w:t>
            </w:r>
            <w:proofErr w:type="spellStart"/>
            <w:proofErr w:type="gramStart"/>
            <w:r w:rsidRPr="00453792">
              <w:t>Тт</w:t>
            </w:r>
            <w:proofErr w:type="spellEnd"/>
            <w:proofErr w:type="gramEnd"/>
          </w:p>
          <w:p w:rsidR="00057894" w:rsidRPr="00453792" w:rsidRDefault="00057894" w:rsidP="00907503">
            <w:r w:rsidRPr="00453792">
              <w:t xml:space="preserve">4. Штриховка в тетрадях. </w:t>
            </w:r>
          </w:p>
          <w:p w:rsidR="00057894" w:rsidRPr="00453792" w:rsidRDefault="00057894" w:rsidP="00907503">
            <w:r w:rsidRPr="00453792">
              <w:t xml:space="preserve">5. Чтение в букваре. </w:t>
            </w:r>
          </w:p>
          <w:p w:rsidR="00057894" w:rsidRPr="00453792" w:rsidRDefault="00057894" w:rsidP="00907503">
            <w:r w:rsidRPr="00453792">
              <w:t>6. Печатание слогов</w:t>
            </w:r>
          </w:p>
        </w:tc>
      </w:tr>
      <w:tr w:rsidR="00057894" w:rsidRPr="00453792" w:rsidTr="00907503">
        <w:trPr>
          <w:trHeight w:val="1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r w:rsidRPr="00453792">
              <w:t xml:space="preserve">Гласный звук </w:t>
            </w:r>
            <w:proofErr w:type="spellStart"/>
            <w:r w:rsidRPr="00453792">
              <w:t>IиI</w:t>
            </w:r>
            <w:proofErr w:type="spellEnd"/>
            <w:r w:rsidRPr="00453792">
              <w:t>; буквы И, и</w:t>
            </w:r>
            <w:proofErr w:type="gramStart"/>
            <w:r w:rsidRPr="00453792"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Сформировать представления дошкольников о звуке [И], познакомить с буквой «И». Учить составлять предложения со словом И. </w:t>
            </w:r>
          </w:p>
          <w:p w:rsidR="00057894" w:rsidRPr="00453792" w:rsidRDefault="00057894" w:rsidP="00907503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1.Знакомство с буквой</w:t>
            </w:r>
          </w:p>
          <w:p w:rsidR="00057894" w:rsidRPr="00453792" w:rsidRDefault="00057894" w:rsidP="00907503">
            <w:r w:rsidRPr="00453792">
              <w:t xml:space="preserve">2. Звуковой анализ слогов </w:t>
            </w:r>
            <w:proofErr w:type="gramStart"/>
            <w:r w:rsidRPr="00453792">
              <w:t>МЫ-МИ</w:t>
            </w:r>
            <w:proofErr w:type="gramEnd"/>
            <w:r w:rsidRPr="00453792">
              <w:t>, РЫ-РИ, СЫ-СИ, ТЫ-ТИ.</w:t>
            </w:r>
          </w:p>
          <w:p w:rsidR="00057894" w:rsidRPr="00453792" w:rsidRDefault="00057894" w:rsidP="00907503">
            <w:r w:rsidRPr="00453792">
              <w:t>3. Раскрашивание картинок на заданную букву</w:t>
            </w:r>
          </w:p>
          <w:p w:rsidR="00057894" w:rsidRPr="00453792" w:rsidRDefault="00057894" w:rsidP="00907503">
            <w:r w:rsidRPr="00453792">
              <w:t>4. Работа с разрезной азбукой;</w:t>
            </w:r>
          </w:p>
          <w:p w:rsidR="00057894" w:rsidRPr="00453792" w:rsidRDefault="00057894" w:rsidP="00907503">
            <w:r w:rsidRPr="00453792">
              <w:t>5.Печатание слогов</w:t>
            </w:r>
          </w:p>
          <w:p w:rsidR="00057894" w:rsidRPr="00453792" w:rsidRDefault="00057894" w:rsidP="00907503">
            <w:r w:rsidRPr="00453792">
              <w:t xml:space="preserve">6.Чтение слогов </w:t>
            </w:r>
            <w:proofErr w:type="gramStart"/>
            <w:r w:rsidRPr="00453792">
              <w:t>МЫ-МИ</w:t>
            </w:r>
            <w:proofErr w:type="gramEnd"/>
            <w:r w:rsidRPr="00453792">
              <w:t>, РЫ-РИ, СЫ-СИ, ТЫ-ТИ</w:t>
            </w:r>
          </w:p>
        </w:tc>
      </w:tr>
      <w:tr w:rsidR="00057894" w:rsidRPr="00453792" w:rsidTr="00907503">
        <w:trPr>
          <w:trHeight w:val="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r w:rsidRPr="00453792">
              <w:t xml:space="preserve">Согласные звуки </w:t>
            </w:r>
            <w:proofErr w:type="spellStart"/>
            <w:r w:rsidRPr="00453792">
              <w:t>IпI</w:t>
            </w:r>
            <w:proofErr w:type="spellEnd"/>
            <w:r w:rsidRPr="00453792">
              <w:t xml:space="preserve">, </w:t>
            </w:r>
            <w:proofErr w:type="spellStart"/>
            <w:r w:rsidRPr="00453792">
              <w:t>IпI</w:t>
            </w:r>
            <w:proofErr w:type="spellEnd"/>
            <w:r w:rsidRPr="00453792">
              <w:t xml:space="preserve">; буквы </w:t>
            </w:r>
            <w:proofErr w:type="spellStart"/>
            <w:r w:rsidRPr="00453792">
              <w:t>П</w:t>
            </w:r>
            <w:proofErr w:type="gramStart"/>
            <w:r w:rsidRPr="00453792">
              <w:t>,п</w:t>
            </w:r>
            <w:proofErr w:type="spellEnd"/>
            <w:proofErr w:type="gramEnd"/>
            <w:r w:rsidRPr="00453792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08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Сформировать представления у детей о звуках [</w:t>
            </w:r>
            <w:proofErr w:type="gramStart"/>
            <w:r w:rsidRPr="00453792">
              <w:t>П</w:t>
            </w:r>
            <w:proofErr w:type="gramEnd"/>
            <w:r w:rsidRPr="00453792">
              <w:t xml:space="preserve">] и [П'], их графическим обозначением. Развитие фонематических представлений; закрепление правильной артикуляции изучаемых звуков. Учить отвечать на вопросы по прочитанному тексту.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1.Д/И «Определи позицию звука в слове»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2.Выкладывание буквы из палочек; обведение трафаретов, штриховка.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3.Печатание буквы П.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4.Чтение слогов, слов из 3-4 букв.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5.Графический диктант.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IзI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Iз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I; буквы 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2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Познакомить дошкольников с новыми звуками [</w:t>
            </w:r>
            <w:proofErr w:type="gramStart"/>
            <w:r w:rsidRPr="00453792">
              <w:t>З</w:t>
            </w:r>
            <w:proofErr w:type="gramEnd"/>
            <w:r w:rsidRPr="00453792">
              <w:t xml:space="preserve">] и [З'], обозначаемой их буквой – «З». Развитие фонематического восприятия; закрепление верного произношения звуков. Закрепить умение называть слова с заданным звуком и буквой, вычленять словесное ударение, определять его место в словах.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Игра «Весёлые пальчики», «Что изменилось?», «Твердый - мягкий», «Ребусы».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Пальчиковая гимнастика</w:t>
            </w:r>
            <w:r w:rsidRPr="00453792">
              <w:rPr>
                <w:iCs/>
              </w:rPr>
              <w:t>.</w:t>
            </w:r>
            <w:r w:rsidRPr="00453792">
              <w:t> «Замок».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Конструирование и 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 3 - В – </w:t>
            </w:r>
            <w:proofErr w:type="gramStart"/>
            <w:r w:rsidRPr="00453792">
              <w:t>Р</w:t>
            </w:r>
            <w:proofErr w:type="gramEnd"/>
            <w:r w:rsidRPr="00453792">
              <w:t xml:space="preserve"> - В - Ы.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Работа в тетрадях.</w:t>
            </w:r>
          </w:p>
          <w:p w:rsidR="00057894" w:rsidRPr="00453792" w:rsidRDefault="00057894" w:rsidP="00907503">
            <w:pPr>
              <w:shd w:val="clear" w:color="auto" w:fill="FFFFFF"/>
            </w:pPr>
          </w:p>
        </w:tc>
      </w:tr>
      <w:tr w:rsidR="00057894" w:rsidRPr="00453792" w:rsidTr="00907503">
        <w:trPr>
          <w:trHeight w:val="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Согласные звуки звонкие и глухие. Дифференциация звуков и букв З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Совершенствовать артикуляционную моторику, развивать интонационную сторону  речи.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Д/И «Звонкий - глухой»</w:t>
            </w:r>
            <w:proofErr w:type="gramStart"/>
            <w:r w:rsidRPr="00453792">
              <w:t>,«</w:t>
            </w:r>
            <w:proofErr w:type="gramEnd"/>
            <w:r w:rsidRPr="00453792">
              <w:t>В слове слог договори, будь внимательным, смотри!»,«Один - много», «Назови ласково».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Знакомство с парами звонких - глухих согласных.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Пересказ рассказа «Зимой».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4. Чтение слов. </w:t>
            </w:r>
          </w:p>
        </w:tc>
      </w:tr>
      <w:tr w:rsidR="00057894" w:rsidRPr="00453792" w:rsidTr="00907503">
        <w:trPr>
          <w:trHeight w:val="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Согласный звук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IйI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; буквы </w:t>
            </w: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Й,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Познакомить дошкольников со звуком и буквой «Й». Развитие </w:t>
            </w:r>
            <w:r w:rsidRPr="00453792">
              <w:lastRenderedPageBreak/>
              <w:t>фонематических представлений; Совершенствовать навыки чтения. Учить придумывать слова по заданной звуковой модели.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lastRenderedPageBreak/>
              <w:t xml:space="preserve">1. Д/И «Узнай букву», «Какой последний звук?», «Покажи место </w:t>
            </w:r>
            <w:r w:rsidRPr="00453792">
              <w:lastRenderedPageBreak/>
              <w:t>звука [</w:t>
            </w:r>
            <w:proofErr w:type="spellStart"/>
            <w:r w:rsidRPr="00453792">
              <w:t>й</w:t>
            </w:r>
            <w:proofErr w:type="spellEnd"/>
            <w:r w:rsidRPr="00453792">
              <w:t>'] на «рыбке». «Измени слово».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Конструирование буквы.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3.Работа в тетрадях.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4. Чтение слов. 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5.Печатание слогов</w:t>
            </w:r>
          </w:p>
        </w:tc>
      </w:tr>
      <w:tr w:rsidR="00057894" w:rsidRPr="00453792" w:rsidTr="009075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IгI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; буквы Г, г. Работа с предложением. Вопросительные предложения.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Научить детей различению звуков [Г] и [Г'], закрепить</w:t>
            </w:r>
            <w:r w:rsidRPr="00453792">
              <w:rPr>
                <w:bCs/>
              </w:rPr>
              <w:t xml:space="preserve"> </w:t>
            </w:r>
            <w:r w:rsidRPr="00453792">
              <w:t>представления о букве «Г». Развитие фонематических представлений; закрепление правильной артикуляции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Д/И «Четвертый лишний»</w:t>
            </w:r>
            <w:proofErr w:type="gramStart"/>
            <w:r w:rsidRPr="00453792">
              <w:t>,«</w:t>
            </w:r>
            <w:proofErr w:type="gramEnd"/>
            <w:r w:rsidRPr="00453792">
              <w:t>Узнай букву».        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Пальчиковая гимнастика</w:t>
            </w:r>
            <w:r w:rsidRPr="00453792">
              <w:rPr>
                <w:iCs/>
              </w:rPr>
              <w:t>.</w:t>
            </w:r>
            <w:r w:rsidRPr="00453792">
              <w:t> «Гусь».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3. Конструирование и 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 Г-П</w:t>
            </w:r>
            <w:proofErr w:type="gramStart"/>
            <w:r w:rsidRPr="00453792">
              <w:t>,Г</w:t>
            </w:r>
            <w:proofErr w:type="gramEnd"/>
            <w:r w:rsidRPr="00453792">
              <w:t>-Т,Г-Р,Г-Б.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Работа в тетрадях.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5.Печатание слогов.</w:t>
            </w:r>
          </w:p>
          <w:p w:rsidR="00057894" w:rsidRPr="00453792" w:rsidRDefault="00057894" w:rsidP="00907503"/>
        </w:tc>
      </w:tr>
      <w:tr w:rsidR="00057894" w:rsidRPr="00453792" w:rsidTr="00907503">
        <w:trPr>
          <w:trHeight w:val="1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r w:rsidRPr="00453792">
              <w:t xml:space="preserve">Согласные звуки </w:t>
            </w:r>
            <w:proofErr w:type="spellStart"/>
            <w:r w:rsidRPr="00453792">
              <w:t>IвI</w:t>
            </w:r>
            <w:proofErr w:type="spellEnd"/>
            <w:r w:rsidRPr="00453792">
              <w:t xml:space="preserve">, </w:t>
            </w:r>
            <w:proofErr w:type="spellStart"/>
            <w:r w:rsidRPr="00453792">
              <w:t>IвI</w:t>
            </w:r>
            <w:proofErr w:type="spellEnd"/>
            <w:r w:rsidRPr="00453792">
              <w:t>; буквы</w:t>
            </w:r>
            <w:proofErr w:type="gramStart"/>
            <w:r w:rsidRPr="00453792">
              <w:t xml:space="preserve"> В</w:t>
            </w:r>
            <w:proofErr w:type="gramEnd"/>
            <w:r w:rsidRPr="00453792">
              <w:t xml:space="preserve">, в.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96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Научить  дошкольников различению звуков [</w:t>
            </w:r>
            <w:proofErr w:type="gramStart"/>
            <w:r w:rsidRPr="00453792">
              <w:t>В</w:t>
            </w:r>
            <w:proofErr w:type="gramEnd"/>
            <w:r w:rsidRPr="00453792">
              <w:t>] и [В'], познакомить с соответствующей буквой «В»..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Д/И «Чего не стало?», «Скажи наоборот», «Камень-вата»</w:t>
            </w:r>
            <w:proofErr w:type="gramStart"/>
            <w:r w:rsidRPr="00453792">
              <w:t xml:space="preserve"> ,</w:t>
            </w:r>
            <w:proofErr w:type="gramEnd"/>
            <w:r w:rsidRPr="00453792">
              <w:t>«Составь предложение», «Отхлопай слово».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 Пальчиковая гимнастика. «Ворота».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Конструирование буквы.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4.Работа в тетрадях.</w:t>
            </w:r>
          </w:p>
          <w:p w:rsidR="00057894" w:rsidRPr="00453792" w:rsidRDefault="00057894" w:rsidP="00907503">
            <w:r w:rsidRPr="00453792">
              <w:t>5.Чтение и составление слогов по разрезной азбуке.</w:t>
            </w:r>
          </w:p>
        </w:tc>
      </w:tr>
      <w:tr w:rsidR="00057894" w:rsidRPr="00453792" w:rsidTr="00907503">
        <w:trPr>
          <w:trHeight w:val="6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IдI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IдI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, Сопоставление звуков и букв Д-Т. Закрепление понятий слог, слово, предложение.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Обучить детей различению звуков [Д] и [Д'], сформировать представления о букве «Д». Развитие фонематических представлений; закрепление правильной артикуляции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Словесные игры: «Узнай звук». «Большой - маленький». «Кто внимательный».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Конструирование буквы.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Работа в тетрадях.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Подели слово на слоги, составь с ним предложение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 Работа со слоговой таблицей.</w:t>
            </w:r>
          </w:p>
          <w:p w:rsidR="00057894" w:rsidRPr="00453792" w:rsidRDefault="00057894" w:rsidP="00907503">
            <w:pPr>
              <w:shd w:val="clear" w:color="auto" w:fill="FFFFFF"/>
            </w:pPr>
          </w:p>
        </w:tc>
      </w:tr>
      <w:tr w:rsidR="00057894" w:rsidRPr="00453792" w:rsidTr="00907503">
        <w:trPr>
          <w:trHeight w:val="1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IбI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IбI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б.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Сформировать представления дошкольников о звуках [Б] и [Б'], познакомить с буквой «Б». Развитие фонематических представлений; закрепление правильной артикуляции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Игры: «Назови слоги в словах». «Угадай слово». «Не вижу - вижу».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 Конструирование и 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 Б-В-Р.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Составление предложений по опорным картинкам. Зарисовка схем.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Работа в тетрадях.</w:t>
            </w:r>
          </w:p>
          <w:p w:rsidR="00057894" w:rsidRPr="00453792" w:rsidRDefault="00057894" w:rsidP="00907503">
            <w:r w:rsidRPr="00453792">
              <w:t>5.Печатание слов.</w:t>
            </w:r>
          </w:p>
        </w:tc>
      </w:tr>
      <w:tr w:rsidR="00057894" w:rsidRPr="00453792" w:rsidTr="00907503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Дифференциация  звуков и букв Б-П. </w:t>
            </w:r>
          </w:p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  <w:p w:rsidR="00057894" w:rsidRPr="00453792" w:rsidRDefault="00057894" w:rsidP="0090750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72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Упражнять в умении дифференцировать звуки и буквы, составлять слоги,  работать с разрезной азбукой, отчетливо произносить слоги.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1.Игры: «Сложи букву», «Звонкий - глухой». «В слове слог договори, будь внимательным, смотри!», «Измени слово».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Работа со слоговой таблицей.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 Чтение и составление слогов по разрезной азбуке;</w:t>
            </w:r>
          </w:p>
        </w:tc>
      </w:tr>
      <w:tr w:rsidR="00057894" w:rsidRPr="00453792" w:rsidTr="00907503">
        <w:trPr>
          <w:trHeight w:val="2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r w:rsidRPr="00453792">
              <w:t xml:space="preserve">Согласный </w:t>
            </w:r>
            <w:r w:rsidRPr="00453792">
              <w:lastRenderedPageBreak/>
              <w:t xml:space="preserve">звук </w:t>
            </w:r>
            <w:proofErr w:type="spellStart"/>
            <w:r w:rsidRPr="00453792">
              <w:t>IжI</w:t>
            </w:r>
            <w:proofErr w:type="spellEnd"/>
            <w:r w:rsidRPr="00453792">
              <w:t>; буквы Ж, ж. Сопоставление звуков и букв</w:t>
            </w:r>
            <w:proofErr w:type="gramStart"/>
            <w:r w:rsidRPr="00453792">
              <w:t xml:space="preserve"> .</w:t>
            </w:r>
            <w:proofErr w:type="gramEnd"/>
            <w:r w:rsidRPr="00453792"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48" w:lineRule="atLeast"/>
              <w:jc w:val="center"/>
            </w:pPr>
            <w:r w:rsidRPr="00453792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Познакомить с правилом </w:t>
            </w:r>
            <w:r w:rsidRPr="00453792">
              <w:lastRenderedPageBreak/>
              <w:t>написания сочетания – ЖИ. Сформировать представления дошкольников о звуке и букве «Ж».</w:t>
            </w:r>
          </w:p>
          <w:p w:rsidR="00057894" w:rsidRPr="00453792" w:rsidRDefault="00057894" w:rsidP="00907503">
            <w:r w:rsidRPr="00453792">
              <w:t>Развитие фонематических представлений; закрепление правильной артикуляции изучаемых звуков; раскрашивание картинок на определенную букву.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lastRenderedPageBreak/>
              <w:t xml:space="preserve">1.Артикуляционная </w:t>
            </w:r>
            <w:r w:rsidRPr="00453792">
              <w:lastRenderedPageBreak/>
              <w:t>гимнастика. «Вкусное варенье», «Лошадка».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 </w:t>
            </w:r>
            <w:proofErr w:type="gramStart"/>
            <w:r w:rsidRPr="00453792">
              <w:t>П</w:t>
            </w:r>
            <w:proofErr w:type="gramEnd"/>
            <w:r w:rsidRPr="00453792">
              <w:t>/И «Живая буква».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Печатание слогов.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Конструирование буквы.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 Игровое упражнение «Будь внимательным».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6.Дидактическая игра «Угадай слово».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7. Работа со слоговой таблицей.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8. Работа с таблицами для чтения.</w:t>
            </w:r>
          </w:p>
          <w:p w:rsidR="00057894" w:rsidRPr="00453792" w:rsidRDefault="00057894" w:rsidP="00907503">
            <w:pPr>
              <w:shd w:val="clear" w:color="auto" w:fill="FFFFFF"/>
            </w:pPr>
          </w:p>
        </w:tc>
      </w:tr>
      <w:tr w:rsidR="00057894" w:rsidRPr="00453792" w:rsidTr="00907503">
        <w:trPr>
          <w:trHeight w:val="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>Дифференциация  звуков и букв Ж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,З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,Ш.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Упражнять в умении дифференцировать звуки и буквы, работать с разрезной азбукой. Закрепить навыки чтения и составление слогов по разрезной азбуке; выкладывание букв из палочек; понимание смысла прочитанного.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1.Артикуляционная гимнастика. «Футбол», «Часы», «Грибок».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 Различение </w:t>
            </w:r>
            <w:proofErr w:type="gramStart"/>
            <w:r w:rsidRPr="00453792">
              <w:t>звуков [ж</w:t>
            </w:r>
            <w:proofErr w:type="gramEnd"/>
            <w:r w:rsidRPr="00453792">
              <w:t>] - [</w:t>
            </w:r>
            <w:proofErr w:type="spellStart"/>
            <w:r w:rsidRPr="00453792">
              <w:t>ш</w:t>
            </w:r>
            <w:proofErr w:type="spellEnd"/>
            <w:r w:rsidRPr="00453792">
              <w:t>].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Игра «Составь слово»,  «Что изменилось?».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Развивающая игра «Слово рассыпалось».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 Работа со слоговой таблицей.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6. Работа с таблицами для чтения.</w:t>
            </w:r>
          </w:p>
        </w:tc>
      </w:tr>
      <w:tr w:rsidR="00057894" w:rsidRPr="00453792" w:rsidTr="00907503">
        <w:trPr>
          <w:trHeight w:val="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cs="Calibri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е. Звуковой анализ слов с буквой 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08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Познакомить детей со звуком и буквой «Е»</w:t>
            </w:r>
            <w:proofErr w:type="gramStart"/>
            <w:r w:rsidRPr="00453792">
              <w:t>.Р</w:t>
            </w:r>
            <w:proofErr w:type="gramEnd"/>
            <w:r w:rsidRPr="00453792">
              <w:t>азвитие фонематических представлений; закрепление правильной артикуляции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Игра «Весёлые пальчики».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Изображение букв с помощью пальцев.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Конструирование буквы Е.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Д/И «Измени слово», «Дай имена детям», «Довези букву».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4. Работа в тетрадях. Печатание </w:t>
            </w:r>
          </w:p>
          <w:p w:rsidR="00057894" w:rsidRPr="00453792" w:rsidRDefault="00057894" w:rsidP="00907503">
            <w:pPr>
              <w:shd w:val="clear" w:color="auto" w:fill="FFFFFF"/>
              <w:rPr>
                <w:iCs/>
              </w:rPr>
            </w:pPr>
            <w:r w:rsidRPr="00453792">
              <w:t>5.Чтение слов. </w:t>
            </w:r>
          </w:p>
        </w:tc>
      </w:tr>
      <w:tr w:rsidR="00057894" w:rsidRPr="00453792" w:rsidTr="00907503">
        <w:trPr>
          <w:trHeight w:val="1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Буква Ь. Буква Ь - показатель мягкости в конце слога или слова.</w:t>
            </w:r>
          </w:p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2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Сформировать стойкие представления </w:t>
            </w:r>
            <w:proofErr w:type="gramStart"/>
            <w:r w:rsidRPr="00453792">
              <w:t>у</w:t>
            </w:r>
            <w:proofErr w:type="gramEnd"/>
            <w:r w:rsidRPr="00453792">
              <w:t xml:space="preserve"> дошкольниках о буквах [Ь] и [Ъ].</w:t>
            </w:r>
          </w:p>
          <w:p w:rsidR="00057894" w:rsidRPr="00453792" w:rsidRDefault="00057894" w:rsidP="00907503">
            <w:r w:rsidRPr="00453792">
              <w:t xml:space="preserve"> Развитие фонематических представлений</w:t>
            </w:r>
            <w:proofErr w:type="gramStart"/>
            <w:r w:rsidRPr="00453792">
              <w:t xml:space="preserve">;; </w:t>
            </w:r>
            <w:proofErr w:type="gramEnd"/>
            <w:r w:rsidRPr="00453792">
              <w:t>раскрашивание картинок на определенную букву</w:t>
            </w:r>
          </w:p>
          <w:p w:rsidR="00057894" w:rsidRPr="00453792" w:rsidRDefault="00057894" w:rsidP="00907503">
            <w:r w:rsidRPr="00453792">
              <w:t>Учить называть слова</w:t>
            </w:r>
            <w:proofErr w:type="gramStart"/>
            <w:r w:rsidRPr="00453792">
              <w:t>.</w:t>
            </w:r>
            <w:proofErr w:type="gramEnd"/>
            <w:r w:rsidRPr="00453792">
              <w:t xml:space="preserve"> </w:t>
            </w:r>
            <w:proofErr w:type="gramStart"/>
            <w:r w:rsidRPr="00453792">
              <w:t>о</w:t>
            </w:r>
            <w:proofErr w:type="gramEnd"/>
            <w:r w:rsidRPr="00453792">
              <w:t xml:space="preserve">пределенной структуры.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1.Д/И «Добавь Ь», «Кого не стало?», «Спрячь мягкий знак в середину слова».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2.Конструирование и 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 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3.Работа с разрезной азбукой: ЕЛ-ЕЛЬ</w:t>
            </w:r>
            <w:proofErr w:type="gramStart"/>
            <w:r w:rsidRPr="00453792">
              <w:t>,У</w:t>
            </w:r>
            <w:proofErr w:type="gramEnd"/>
            <w:r w:rsidRPr="00453792">
              <w:t>ГОЛ-УГОЛЬ.</w:t>
            </w:r>
          </w:p>
          <w:p w:rsidR="00057894" w:rsidRPr="00453792" w:rsidRDefault="00057894" w:rsidP="00907503">
            <w:r w:rsidRPr="00453792">
              <w:t>4.Печатание слов</w:t>
            </w:r>
          </w:p>
        </w:tc>
      </w:tr>
      <w:tr w:rsidR="00057894" w:rsidRPr="00453792" w:rsidTr="00907503">
        <w:trPr>
          <w:trHeight w:val="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Буквы Я, я. Звуковой анализ слов с буквой 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Сформировать представления у детей о звуке и букве «Я»</w:t>
            </w:r>
            <w:r w:rsidRPr="00453792">
              <w:rPr>
                <w:spacing w:val="-8"/>
              </w:rPr>
              <w:t>; развивать навык самоконтроля и самооценки.</w:t>
            </w:r>
            <w:r w:rsidRPr="00453792">
              <w:t xml:space="preserve"> Закрепление правильной артикуляции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1.Работа с таблицами для чтения 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 Конструирование и 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 Я - </w:t>
            </w:r>
            <w:proofErr w:type="gramStart"/>
            <w:r w:rsidRPr="00453792">
              <w:t>Р</w:t>
            </w:r>
            <w:proofErr w:type="gramEnd"/>
            <w:r w:rsidRPr="00453792">
              <w:t>, Я - В, Я - Б.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Дидактическое упражнение «Составь предложение».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4. Работа в тетрадях. Печатание слогов. 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5.Анализ слогов  с буквой  Я: МА-МЯ, ЛА-ЛЯ, БА-БЯ.</w:t>
            </w:r>
          </w:p>
        </w:tc>
      </w:tr>
      <w:tr w:rsidR="00057894" w:rsidRPr="00453792" w:rsidTr="00907503">
        <w:trPr>
          <w:trHeight w:val="1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Чтение текстов с буквой Я.</w:t>
            </w:r>
          </w:p>
          <w:p w:rsidR="00057894" w:rsidRPr="00453792" w:rsidRDefault="00057894" w:rsidP="00907503"/>
          <w:p w:rsidR="00057894" w:rsidRPr="00453792" w:rsidRDefault="00057894" w:rsidP="0090750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Закреплять умение читать тексты, совершенствовать артикуляционную моторику, </w:t>
            </w:r>
            <w:r w:rsidRPr="00453792">
              <w:lastRenderedPageBreak/>
              <w:t>развивать интонационную сторону  речи, отчетливое произнесение слов.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lastRenderedPageBreak/>
              <w:t>1. Д/И «Определи букву», Угадай букву по артикуляции», «Подбери схему к слову».</w:t>
            </w:r>
          </w:p>
          <w:p w:rsidR="00057894" w:rsidRPr="00453792" w:rsidRDefault="00057894" w:rsidP="00907503">
            <w:r w:rsidRPr="00453792">
              <w:lastRenderedPageBreak/>
              <w:t>2.Чтение текстов «Зоя Ваня», «Наша семья», «Дикая яблоня», «Наша яблоня».</w:t>
            </w:r>
          </w:p>
          <w:p w:rsidR="00057894" w:rsidRPr="00453792" w:rsidRDefault="00057894" w:rsidP="00907503">
            <w:r w:rsidRPr="00453792">
              <w:t xml:space="preserve">3.Печатание слогов. </w:t>
            </w:r>
          </w:p>
        </w:tc>
      </w:tr>
      <w:tr w:rsidR="00057894" w:rsidRPr="00453792" w:rsidTr="00907503">
        <w:trPr>
          <w:trHeight w:val="21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 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. Анализ слогов с буквой 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: ТУ-ТЮ,  СУ-СЮ, ДУ-ДЮ.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Научить детей различению звука и буквы «Ю», синтезу слоговых сочетаний, содержащих этот звук. Закрепить правильную артикуляцию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Словесные игры «Доскажи словечко», «Слово рассыпалось», «Узнай буквы».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 Конструирование и 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Звуковой анализ слов: лук, люк. Сравнение схем.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Работа в тетрадях. Печатание слогов.</w:t>
            </w:r>
          </w:p>
        </w:tc>
      </w:tr>
      <w:tr w:rsidR="00057894" w:rsidRPr="00453792" w:rsidTr="00907503">
        <w:trPr>
          <w:trHeight w:val="1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Буквы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 Ё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ё. Звуковой анализ слов с буквой 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96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Познакомить дошкольников со звуком и буквой «Ё». Закрепить правильную артикуляцию изучаемых звуков. Развивать фонематические представления; закрепить правильную артикуляцию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Д/И «Узнай букву», «Слово рассыпалось», «Довези букву».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 Работа с таблицей для чтения 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3. Конструирование и 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Работа в тетрадях. Печатание слогов.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 Чтение слов.</w:t>
            </w:r>
          </w:p>
          <w:p w:rsidR="00057894" w:rsidRPr="00453792" w:rsidRDefault="00057894" w:rsidP="00907503">
            <w:pPr>
              <w:shd w:val="clear" w:color="auto" w:fill="FFFFFF"/>
            </w:pPr>
          </w:p>
        </w:tc>
      </w:tr>
      <w:tr w:rsidR="00057894" w:rsidRPr="00453792" w:rsidTr="00907503">
        <w:trPr>
          <w:trHeight w:val="1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Дифференциация  звуков и букв 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Е-Е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. Чтение текста.</w:t>
            </w:r>
          </w:p>
          <w:p w:rsidR="00057894" w:rsidRPr="00453792" w:rsidRDefault="00057894" w:rsidP="0090750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widowControl w:val="0"/>
              <w:autoSpaceDE w:val="0"/>
              <w:autoSpaceDN w:val="0"/>
              <w:adjustRightInd w:val="0"/>
            </w:pPr>
            <w:r w:rsidRPr="00453792">
              <w:t>Упражнять в умении дифференцировать звуки и буквы, составлять слоги;</w:t>
            </w:r>
          </w:p>
          <w:p w:rsidR="00057894" w:rsidRPr="00453792" w:rsidRDefault="00057894" w:rsidP="00907503">
            <w:pPr>
              <w:widowControl w:val="0"/>
              <w:autoSpaceDE w:val="0"/>
              <w:autoSpaceDN w:val="0"/>
              <w:adjustRightInd w:val="0"/>
            </w:pPr>
            <w:r w:rsidRPr="00453792">
              <w:rPr>
                <w:spacing w:val="-8"/>
              </w:rPr>
              <w:t xml:space="preserve"> формировать навык самоконтроля и самооценки. Совершенствовать </w:t>
            </w:r>
            <w:r w:rsidRPr="00453792">
              <w:t xml:space="preserve">отчетливое произнесение слов в тексте.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Д/И «Определи букву», «Выбери букву».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</w:t>
            </w:r>
            <w:r w:rsidRPr="00453792">
              <w:rPr>
                <w:iCs/>
              </w:rPr>
              <w:t> </w:t>
            </w:r>
            <w:r w:rsidRPr="00453792">
              <w:t>Пальчиковая гимнастика</w:t>
            </w:r>
            <w:r w:rsidRPr="00453792">
              <w:rPr>
                <w:iCs/>
              </w:rPr>
              <w:t>.</w:t>
            </w:r>
            <w:r w:rsidRPr="00453792">
              <w:t> «Ёлка».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Работа с таблицей для чтения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4. Чтение текстов «Кот </w:t>
            </w:r>
            <w:proofErr w:type="spellStart"/>
            <w:r w:rsidRPr="00453792">
              <w:t>Буся</w:t>
            </w:r>
            <w:proofErr w:type="spellEnd"/>
            <w:r w:rsidRPr="00453792">
              <w:t xml:space="preserve"> и дождь», «Еж и кот»; 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 </w:t>
            </w:r>
          </w:p>
          <w:p w:rsidR="00057894" w:rsidRPr="00453792" w:rsidRDefault="00057894" w:rsidP="00907503">
            <w:pPr>
              <w:shd w:val="clear" w:color="auto" w:fill="FFFFFF"/>
            </w:pPr>
          </w:p>
        </w:tc>
      </w:tr>
      <w:tr w:rsidR="00057894" w:rsidRPr="00453792" w:rsidTr="00907503">
        <w:trPr>
          <w:trHeight w:val="1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cs="Calibri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Мягкий согласный звук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; буквы Ч, ч.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Научить дошкольников верному произношению</w:t>
            </w:r>
            <w:r w:rsidRPr="00453792">
              <w:rPr>
                <w:bCs/>
              </w:rPr>
              <w:t xml:space="preserve"> </w:t>
            </w:r>
            <w:r w:rsidRPr="00453792">
              <w:t>звука [Ч], синтезу слоговых сочетаний, содержащих изучаемый звук. Развитие фонематических представлений; закрепление правильной артикуляции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Игры:  «Сложи букву»,  «Измени слово», «Покажи букву».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Конструирование буквы.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3.Работа в тетрадях.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4.Словесная игра «Скажи ласково» (проводится устно с четким проговариванием звука [</w:t>
            </w:r>
            <w:proofErr w:type="gramStart"/>
            <w:r w:rsidRPr="00453792">
              <w:t>ч</w:t>
            </w:r>
            <w:proofErr w:type="gramEnd"/>
            <w:r w:rsidRPr="00453792">
              <w:t>']).</w:t>
            </w:r>
          </w:p>
          <w:p w:rsidR="00057894" w:rsidRPr="00453792" w:rsidRDefault="00057894" w:rsidP="00907503">
            <w:r w:rsidRPr="00453792">
              <w:t>5.Звуковой анализ слов.</w:t>
            </w:r>
          </w:p>
        </w:tc>
      </w:tr>
      <w:tr w:rsidR="00057894" w:rsidRPr="00453792" w:rsidTr="00907503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Дифференциация  звуков и букв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,Ш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,С,Ть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. Чтение текста.</w:t>
            </w:r>
          </w:p>
          <w:p w:rsidR="00057894" w:rsidRPr="00453792" w:rsidRDefault="00057894" w:rsidP="0090750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72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Упражнять в умении дифференцировать звуки и буквы, составлять слоги, закреплять навыки в работе с текстом. </w:t>
            </w:r>
            <w:r w:rsidRPr="00453792">
              <w:rPr>
                <w:spacing w:val="-8"/>
              </w:rPr>
              <w:t xml:space="preserve">Совершенствовать </w:t>
            </w:r>
            <w:r w:rsidRPr="00453792">
              <w:t>отчетливое произнесение слов в тексте.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 Артикуляционная гимнастика. «Кукушка», «Чашечка», «Надуваем пузырь».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Д/И «Измени слово», «Про что можно сказать?»,  «Раздели слово на слоги» (перфокарты).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Дидактическое упражнение «Это кто?», «Скажи ласково».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4.Развивающаие игры «Слова ходят парами», «Ребусы».</w:t>
            </w:r>
          </w:p>
          <w:p w:rsidR="00057894" w:rsidRPr="00453792" w:rsidRDefault="00057894" w:rsidP="00907503">
            <w:r w:rsidRPr="00453792">
              <w:t>5.Чтение текста «Чайник-начальник»</w:t>
            </w:r>
          </w:p>
        </w:tc>
      </w:tr>
      <w:tr w:rsidR="00057894" w:rsidRPr="00453792" w:rsidTr="00907503">
        <w:trPr>
          <w:trHeight w:val="1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Гласный звук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>IэI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>; буквы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э.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48" w:lineRule="atLeast"/>
              <w:jc w:val="center"/>
            </w:pPr>
            <w:r w:rsidRPr="00453792"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Сформировать представления у  </w:t>
            </w:r>
            <w:r w:rsidRPr="00453792">
              <w:lastRenderedPageBreak/>
              <w:t>детей о звуке и букве «Э». Закрепить умение составлять предложения с предлогами (в, на</w:t>
            </w:r>
            <w:proofErr w:type="gramStart"/>
            <w:r w:rsidRPr="00453792">
              <w:t>.</w:t>
            </w:r>
            <w:proofErr w:type="gramEnd"/>
            <w:r w:rsidRPr="00453792">
              <w:t xml:space="preserve"> </w:t>
            </w:r>
            <w:proofErr w:type="gramStart"/>
            <w:r w:rsidRPr="00453792">
              <w:t>з</w:t>
            </w:r>
            <w:proofErr w:type="gramEnd"/>
            <w:r w:rsidRPr="00453792">
              <w:t>а и др.) и  правильную артикуляцию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lastRenderedPageBreak/>
              <w:t xml:space="preserve">1. Речевая разминка. Назвать </w:t>
            </w:r>
            <w:r w:rsidRPr="00453792">
              <w:lastRenderedPageBreak/>
              <w:t>скороговорку по схеме, произнести по моделям.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Игры:  «Узнай букву», «Что изменилось?».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3.Работа с разрезной азбукой.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4. Конструирование и 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 Э-С.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 Дидактическая игра «Прочти слово»</w:t>
            </w:r>
            <w:proofErr w:type="gramStart"/>
            <w:r w:rsidRPr="00453792">
              <w:t>.</w:t>
            </w:r>
            <w:proofErr w:type="gramEnd"/>
            <w:r w:rsidRPr="00453792">
              <w:t xml:space="preserve"> (</w:t>
            </w:r>
            <w:proofErr w:type="gramStart"/>
            <w:r w:rsidRPr="00453792">
              <w:t>в</w:t>
            </w:r>
            <w:proofErr w:type="gramEnd"/>
            <w:r w:rsidRPr="00453792">
              <w:t xml:space="preserve"> сетке) 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6.Печатание слогов.</w:t>
            </w:r>
          </w:p>
        </w:tc>
      </w:tr>
      <w:tr w:rsidR="00057894" w:rsidRPr="00453792" w:rsidTr="00907503">
        <w:trPr>
          <w:trHeight w:val="1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Согласный звук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IцI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; буквы 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Познакомить детей со звуком и буквой «Ц». Закрепить правильную артикуляцию изучаемых звуков. Развивать фонематическое восприятие.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Игра «Сложи букву».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 Работа с таблицами для чтения 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3. Конструирование и 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Ц-Ш, Ц-Н</w:t>
            </w:r>
            <w:proofErr w:type="gramStart"/>
            <w:r w:rsidRPr="00453792">
              <w:t>,Ц</w:t>
            </w:r>
            <w:proofErr w:type="gramEnd"/>
            <w:r w:rsidRPr="00453792">
              <w:t>-И,Ц-П.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Дидактическое упражнение «Родственные слова».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 Игровое упражнение «Составь предложение».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6. Работа в тетрадях. Печатание слогов.</w:t>
            </w:r>
          </w:p>
        </w:tc>
      </w:tr>
      <w:tr w:rsidR="00057894" w:rsidRPr="00453792" w:rsidTr="00907503">
        <w:trPr>
          <w:trHeight w:val="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Дифференциация  звуков и букв Ц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>,С. Чтение текста.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08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Упражнять в умении дифференцировать звуки и буквы, составлять слоги. Развивать фонематический слух.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Знакомство с парой звонких - глухих согласных ч – </w:t>
            </w:r>
            <w:proofErr w:type="gramStart"/>
            <w:r w:rsidRPr="00453792">
              <w:t>с-</w:t>
            </w:r>
            <w:proofErr w:type="gramEnd"/>
            <w:r w:rsidRPr="00453792">
              <w:t xml:space="preserve"> </w:t>
            </w:r>
            <w:proofErr w:type="spellStart"/>
            <w:r w:rsidRPr="00453792">
              <w:t>ц</w:t>
            </w:r>
            <w:proofErr w:type="spellEnd"/>
            <w:r w:rsidRPr="00453792">
              <w:t>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 </w:t>
            </w:r>
            <w:proofErr w:type="gramStart"/>
            <w:r w:rsidRPr="00453792">
              <w:t>Различение звуков [с - [</w:t>
            </w:r>
            <w:proofErr w:type="spellStart"/>
            <w:r w:rsidRPr="00453792">
              <w:t>ц</w:t>
            </w:r>
            <w:proofErr w:type="spellEnd"/>
            <w:r w:rsidRPr="00453792">
              <w:t>].</w:t>
            </w:r>
            <w:proofErr w:type="gramEnd"/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 Д/И  «В слове слог договори, будь внимательным, смотри!», «Составь слово».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 Развивающая игра «Слово рассыпалось».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5.Чтение текстов «Подарок», «Зиме конец», «Весеннее солнце»; отчетливое произнесение слов.</w:t>
            </w:r>
          </w:p>
        </w:tc>
      </w:tr>
      <w:tr w:rsidR="00057894" w:rsidRPr="00453792" w:rsidTr="00907503">
        <w:trPr>
          <w:trHeight w:val="10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Согласные звуки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IфI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IфI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; буквы Ф, 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ф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12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Познакомить дошкольников со звуками [Ф] и [Ф'], с обозначаемой их буквой «Ф». Закрепление правильной артикуляции изучаемых звуков. Развивать фонематическое восприятие.</w:t>
            </w:r>
          </w:p>
          <w:p w:rsidR="00057894" w:rsidRPr="00453792" w:rsidRDefault="00057894" w:rsidP="00907503">
            <w:pPr>
              <w:shd w:val="clear" w:color="auto" w:fill="FFFFFF"/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1.Игры «Кто внимательный?», «Твердый - мягкий».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 xml:space="preserve">2.Конструирование и </w:t>
            </w:r>
            <w:proofErr w:type="spellStart"/>
            <w:r w:rsidRPr="00453792">
              <w:t>реконструирова-ние</w:t>
            </w:r>
            <w:proofErr w:type="spellEnd"/>
            <w:r w:rsidRPr="00453792">
              <w:t xml:space="preserve"> буквы. </w:t>
            </w:r>
            <w:proofErr w:type="gramStart"/>
            <w:r w:rsidRPr="00453792">
              <w:t>Ф-Р</w:t>
            </w:r>
            <w:proofErr w:type="gramEnd"/>
            <w:r w:rsidRPr="00453792">
              <w:t>, Ф-В, Ф-Я.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3.Нахождение буквы в печатном тексте.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4.Работа в тетрадях. Печатание слогов</w:t>
            </w:r>
          </w:p>
          <w:p w:rsidR="00057894" w:rsidRPr="00453792" w:rsidRDefault="00057894" w:rsidP="00907503">
            <w:r w:rsidRPr="00453792">
              <w:t>5.Чтение текстов «Светофор», «Свинья Фефела», «Три щетки», «Про маленького щенка».</w:t>
            </w:r>
          </w:p>
        </w:tc>
      </w:tr>
      <w:tr w:rsidR="00057894" w:rsidRPr="00453792" w:rsidTr="00907503">
        <w:trPr>
          <w:trHeight w:val="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Согласный звук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IщI;буквы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3792">
              <w:rPr>
                <w:rFonts w:ascii="Times New Roman" w:hAnsi="Times New Roman"/>
                <w:sz w:val="24"/>
                <w:szCs w:val="24"/>
              </w:rPr>
              <w:t>Щ</w:t>
            </w:r>
            <w:proofErr w:type="gram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53792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45379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Совершенствовать навыки в дифференциации  звуков и букв Щ</w:t>
            </w:r>
            <w:proofErr w:type="gramStart"/>
            <w:r w:rsidRPr="00453792">
              <w:t>,Ч</w:t>
            </w:r>
            <w:proofErr w:type="gramEnd"/>
            <w:r w:rsidRPr="00453792">
              <w:t>,С. Продолжить развивать навыки синтеза слоговых сочетаний, содержащих звук «Щ». Закрепить правильную  артикуляцию изучаемых звуков.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 Пальчиковая гимнастика «Щука».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2.Конструирование буквы Щ.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3.Нахождение буквы в печатном тексте.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4.Работа в тетрадях. Печатание слов.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5.Игры «Собери картинку, покажи место звука [</w:t>
            </w:r>
            <w:proofErr w:type="spellStart"/>
            <w:r w:rsidRPr="00453792">
              <w:t>щ</w:t>
            </w:r>
            <w:proofErr w:type="spellEnd"/>
            <w:r w:rsidRPr="00453792">
              <w:t>] на «рыбке». «Узнай букву».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lastRenderedPageBreak/>
              <w:t>6.Чтение слов.</w:t>
            </w:r>
          </w:p>
        </w:tc>
      </w:tr>
      <w:tr w:rsidR="00057894" w:rsidRPr="00453792" w:rsidTr="009075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Буква Ъ. Буква Ъ – показатель твердости.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Формировать стойкие представления </w:t>
            </w:r>
            <w:proofErr w:type="gramStart"/>
            <w:r w:rsidRPr="00453792">
              <w:t>у</w:t>
            </w:r>
            <w:proofErr w:type="gramEnd"/>
            <w:r w:rsidRPr="00453792">
              <w:t xml:space="preserve"> дошкольниках о буквах [Ь] и [Ъ]. Закрепить правильную артикуляцию изучаемых звуков. Развивать фонематическое восприятие.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1.Игра «Чья лапа?», «Водитель»</w:t>
            </w:r>
          </w:p>
          <w:p w:rsidR="00057894" w:rsidRPr="00453792" w:rsidRDefault="00057894" w:rsidP="00907503">
            <w:r w:rsidRPr="00453792">
              <w:t xml:space="preserve">2. Конструирование и </w:t>
            </w:r>
            <w:proofErr w:type="spellStart"/>
            <w:r w:rsidRPr="00453792">
              <w:t>реконструирование</w:t>
            </w:r>
            <w:proofErr w:type="spellEnd"/>
            <w:r w:rsidRPr="00453792">
              <w:t xml:space="preserve"> буквы. Ь-Ъ.</w:t>
            </w:r>
          </w:p>
          <w:p w:rsidR="00057894" w:rsidRPr="00453792" w:rsidRDefault="00057894" w:rsidP="00907503">
            <w:r w:rsidRPr="00453792">
              <w:t>3. Работа в тетрадях. Печатание слов.</w:t>
            </w:r>
          </w:p>
          <w:p w:rsidR="00057894" w:rsidRPr="00453792" w:rsidRDefault="00057894" w:rsidP="00907503">
            <w:r w:rsidRPr="00453792">
              <w:t>4. Выкладывание из букв слов сел, съел.</w:t>
            </w:r>
          </w:p>
          <w:p w:rsidR="00057894" w:rsidRPr="00453792" w:rsidRDefault="00057894" w:rsidP="00907503">
            <w:r w:rsidRPr="00453792">
              <w:t>5. Чтение слов.</w:t>
            </w:r>
          </w:p>
        </w:tc>
      </w:tr>
      <w:tr w:rsidR="00057894" w:rsidRPr="00453792" w:rsidTr="009075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 xml:space="preserve">Алфавит </w:t>
            </w:r>
          </w:p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>Закрепить знания детей об изученных  буквах. Развивать речь, память</w:t>
            </w:r>
            <w:proofErr w:type="gramStart"/>
            <w:r w:rsidRPr="00453792">
              <w:t xml:space="preserve"> ,</w:t>
            </w:r>
            <w:proofErr w:type="gramEnd"/>
            <w:r w:rsidRPr="00453792">
              <w:t xml:space="preserve"> логическое мышление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r w:rsidRPr="00453792">
              <w:t>1.Д\И « Прочитайте слова», «Найдите слово»</w:t>
            </w:r>
            <w:proofErr w:type="gramStart"/>
            <w:r w:rsidRPr="00453792">
              <w:t xml:space="preserve"> ,</w:t>
            </w:r>
            <w:proofErr w:type="gramEnd"/>
            <w:r w:rsidRPr="00453792">
              <w:t>Один –много»;</w:t>
            </w:r>
          </w:p>
          <w:p w:rsidR="00057894" w:rsidRPr="00453792" w:rsidRDefault="00057894" w:rsidP="00907503">
            <w:r w:rsidRPr="00453792">
              <w:t>2.Выкладывание  букв алфавита;</w:t>
            </w:r>
          </w:p>
        </w:tc>
      </w:tr>
      <w:tr w:rsidR="00057894" w:rsidRPr="00453792" w:rsidTr="009075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pPr>
              <w:pStyle w:val="c4"/>
              <w:shd w:val="clear" w:color="auto" w:fill="FFFFFF"/>
              <w:spacing w:before="0" w:beforeAutospacing="0" w:after="0" w:afterAutospacing="0"/>
            </w:pPr>
            <w:r w:rsidRPr="00453792">
              <w:rPr>
                <w:rStyle w:val="c1"/>
              </w:rPr>
              <w:t>Выявить уровень развития практического осознания языковых элементов речи</w:t>
            </w:r>
          </w:p>
          <w:p w:rsidR="00057894" w:rsidRPr="00453792" w:rsidRDefault="00057894" w:rsidP="00907503"/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3792">
              <w:rPr>
                <w:rStyle w:val="c1"/>
              </w:rPr>
              <w:t>1.Д/И «Скажи одно слово».</w:t>
            </w:r>
          </w:p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3792">
              <w:rPr>
                <w:rStyle w:val="c1"/>
              </w:rPr>
              <w:t>2.Произнеси один звук. Сколько звуков в слове «дом»? Назови звуки в этом слове.</w:t>
            </w:r>
          </w:p>
          <w:p w:rsidR="00057894" w:rsidRPr="00453792" w:rsidRDefault="00057894" w:rsidP="00907503">
            <w:pPr>
              <w:pStyle w:val="c7"/>
              <w:shd w:val="clear" w:color="auto" w:fill="FFFFFF"/>
              <w:spacing w:before="0" w:beforeAutospacing="0" w:after="0" w:afterAutospacing="0"/>
            </w:pPr>
            <w:r w:rsidRPr="00453792">
              <w:rPr>
                <w:rStyle w:val="c1"/>
              </w:rPr>
              <w:t>3.Скажи одно предложение. Сколько слов в предложении «Дети любят играть»? Назови первое слово, второе, третье.</w:t>
            </w:r>
          </w:p>
        </w:tc>
      </w:tr>
      <w:tr w:rsidR="00057894" w:rsidRPr="00453792" w:rsidTr="00907503">
        <w:trPr>
          <w:trHeight w:val="6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53792">
              <w:rPr>
                <w:rFonts w:ascii="Times New Roman" w:hAnsi="Times New Roman"/>
                <w:sz w:val="24"/>
                <w:szCs w:val="24"/>
              </w:rPr>
              <w:t>Итоговое занятие «Страна Азбука»</w:t>
            </w:r>
          </w:p>
          <w:p w:rsidR="00057894" w:rsidRPr="00453792" w:rsidRDefault="00057894" w:rsidP="00907503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57894" w:rsidRPr="00453792" w:rsidRDefault="00057894" w:rsidP="00907503">
            <w:pPr>
              <w:pStyle w:val="a3"/>
              <w:spacing w:before="0" w:beforeAutospacing="0" w:after="0" w:afterAutospacing="0" w:line="84" w:lineRule="atLeast"/>
              <w:jc w:val="center"/>
            </w:pPr>
            <w:r w:rsidRPr="00453792"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57894" w:rsidRPr="00453792" w:rsidRDefault="00057894" w:rsidP="00907503">
            <w:r w:rsidRPr="00453792">
              <w:t xml:space="preserve">Закрепить полученные на протяжении всего курса обучения умения и навыки чтения. Закрепить навыки чтения и составления слогов по разрезной азбуке; умение ориентироваться на странице книги. Упражнять в отчетливом произнесении слов во время чтения текста, понимание смысла прочитанного.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7894" w:rsidRPr="00453792" w:rsidRDefault="00057894" w:rsidP="00907503">
            <w:pPr>
              <w:shd w:val="clear" w:color="auto" w:fill="FFFFFF"/>
            </w:pPr>
            <w:r w:rsidRPr="00453792">
              <w:t>1.Артикуляционная гимнастика:  - «Насос».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«Сдуваем пушинку» (дыхание)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t>2. Речевая грамматическая разминка.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rPr>
                <w:iCs/>
              </w:rPr>
              <w:t xml:space="preserve"> «Скажи наоборот»: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rPr>
                <w:iCs/>
              </w:rPr>
              <w:t xml:space="preserve">3.Д/И «Составь схему предложения», 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rPr>
                <w:iCs/>
              </w:rPr>
              <w:t xml:space="preserve"> «Сколько слогов в слове», «</w:t>
            </w:r>
            <w:proofErr w:type="gramStart"/>
            <w:r w:rsidRPr="00453792">
              <w:rPr>
                <w:iCs/>
              </w:rPr>
              <w:t>Твёрдый</w:t>
            </w:r>
            <w:proofErr w:type="gramEnd"/>
            <w:r w:rsidRPr="00453792">
              <w:rPr>
                <w:iCs/>
              </w:rPr>
              <w:t xml:space="preserve"> – мягкий»</w:t>
            </w:r>
            <w:r w:rsidRPr="00453792">
              <w:t xml:space="preserve">, </w:t>
            </w:r>
            <w:r w:rsidRPr="00453792">
              <w:rPr>
                <w:iCs/>
              </w:rPr>
              <w:t>«Подбери схему к слову»,</w:t>
            </w:r>
          </w:p>
          <w:p w:rsidR="00057894" w:rsidRPr="00453792" w:rsidRDefault="00057894" w:rsidP="00907503">
            <w:pPr>
              <w:shd w:val="clear" w:color="auto" w:fill="FFFFFF"/>
            </w:pPr>
            <w:r w:rsidRPr="00453792">
              <w:rPr>
                <w:iCs/>
              </w:rPr>
              <w:t xml:space="preserve"> «Назови буквы», «Составь слово из частей»,</w:t>
            </w:r>
            <w:r w:rsidRPr="00453792">
              <w:t> </w:t>
            </w:r>
            <w:r w:rsidRPr="00453792">
              <w:rPr>
                <w:iCs/>
              </w:rPr>
              <w:t>«Найди слово».</w:t>
            </w:r>
            <w:r w:rsidRPr="00453792">
              <w:t> </w:t>
            </w:r>
          </w:p>
          <w:p w:rsidR="00057894" w:rsidRPr="00453792" w:rsidRDefault="00057894" w:rsidP="00907503">
            <w:pPr>
              <w:shd w:val="clear" w:color="auto" w:fill="FFFFFF"/>
            </w:pPr>
          </w:p>
          <w:p w:rsidR="00057894" w:rsidRPr="00453792" w:rsidRDefault="00057894" w:rsidP="00907503">
            <w:pPr>
              <w:shd w:val="clear" w:color="auto" w:fill="FFFFFF"/>
            </w:pPr>
          </w:p>
        </w:tc>
      </w:tr>
    </w:tbl>
    <w:p w:rsidR="00057894" w:rsidRPr="00453792" w:rsidRDefault="00057894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57894" w:rsidRDefault="00057894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013" w:rsidRDefault="00370013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013" w:rsidRDefault="00370013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013" w:rsidRDefault="00370013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013" w:rsidRDefault="00370013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013" w:rsidRDefault="00370013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013" w:rsidRDefault="00370013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013" w:rsidRDefault="00370013" w:rsidP="0005789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370013" w:rsidRPr="00453792" w:rsidRDefault="00370013" w:rsidP="00286422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/>
          <w:bCs/>
          <w:sz w:val="28"/>
          <w:szCs w:val="28"/>
        </w:rPr>
      </w:pPr>
    </w:p>
    <w:p w:rsidR="00057894" w:rsidRPr="00370013" w:rsidRDefault="00057894" w:rsidP="002F1EA2">
      <w:pPr>
        <w:pStyle w:val="ab"/>
        <w:numPr>
          <w:ilvl w:val="0"/>
          <w:numId w:val="1"/>
        </w:numPr>
        <w:ind w:left="0" w:firstLine="851"/>
        <w:jc w:val="both"/>
        <w:rPr>
          <w:b/>
          <w:sz w:val="28"/>
          <w:szCs w:val="28"/>
        </w:rPr>
      </w:pPr>
      <w:r w:rsidRPr="00370013">
        <w:rPr>
          <w:b/>
          <w:sz w:val="28"/>
          <w:szCs w:val="28"/>
        </w:rPr>
        <w:t>Перспективный план по взаимодействию с родителями</w:t>
      </w:r>
    </w:p>
    <w:p w:rsidR="00370013" w:rsidRPr="00370013" w:rsidRDefault="00370013" w:rsidP="00286422">
      <w:pPr>
        <w:ind w:firstLine="851"/>
        <w:jc w:val="both"/>
        <w:rPr>
          <w:sz w:val="28"/>
          <w:szCs w:val="28"/>
        </w:rPr>
      </w:pPr>
    </w:p>
    <w:p w:rsidR="00057894" w:rsidRPr="00453792" w:rsidRDefault="00057894" w:rsidP="00286422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 xml:space="preserve">Осуществление полноценного образовательного процесса обучения чтению невозможно без включения и активного участия родителей дошкольников. Овладение навыками чтения особенно в дошкольном возрасте </w:t>
      </w:r>
      <w:r w:rsidRPr="00453792">
        <w:rPr>
          <w:sz w:val="28"/>
          <w:szCs w:val="28"/>
        </w:rPr>
        <w:lastRenderedPageBreak/>
        <w:t xml:space="preserve">требует ежедневной актуализации и закрепления знаний о звуках и буквах, полученных на занятиях. Без поддержки и систематических упражнений в домашних условиях, без заинтересованности родителей дошкольников в успехе процесса обучения невозможно  полноценное овладение навыками </w:t>
      </w:r>
      <w:proofErr w:type="spellStart"/>
      <w:r w:rsidRPr="00453792">
        <w:rPr>
          <w:sz w:val="28"/>
          <w:szCs w:val="28"/>
        </w:rPr>
        <w:t>аналитик</w:t>
      </w:r>
      <w:proofErr w:type="gramStart"/>
      <w:r w:rsidRPr="00453792">
        <w:rPr>
          <w:sz w:val="28"/>
          <w:szCs w:val="28"/>
        </w:rPr>
        <w:t>о</w:t>
      </w:r>
      <w:proofErr w:type="spellEnd"/>
      <w:r w:rsidRPr="00453792">
        <w:rPr>
          <w:sz w:val="28"/>
          <w:szCs w:val="28"/>
        </w:rPr>
        <w:t>-</w:t>
      </w:r>
      <w:proofErr w:type="gramEnd"/>
      <w:r w:rsidRPr="00453792">
        <w:rPr>
          <w:sz w:val="28"/>
          <w:szCs w:val="28"/>
        </w:rPr>
        <w:t xml:space="preserve"> синтетического слияния </w:t>
      </w:r>
      <w:proofErr w:type="spellStart"/>
      <w:r w:rsidRPr="00453792">
        <w:rPr>
          <w:sz w:val="28"/>
          <w:szCs w:val="28"/>
        </w:rPr>
        <w:t>звуко</w:t>
      </w:r>
      <w:proofErr w:type="spellEnd"/>
      <w:r w:rsidRPr="00453792">
        <w:rPr>
          <w:sz w:val="28"/>
          <w:szCs w:val="28"/>
        </w:rPr>
        <w:t>- буквенных сочетаний. Поэтому на протяжении всей реализации содержания учебного материала программы родители являются неотъемлемыми участниками образовательного процесса.</w:t>
      </w:r>
    </w:p>
    <w:p w:rsidR="00057894" w:rsidRPr="00453792" w:rsidRDefault="00057894" w:rsidP="00286422">
      <w:pPr>
        <w:ind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095"/>
        <w:gridCol w:w="1743"/>
      </w:tblGrid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Мероприятия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сроки</w:t>
            </w:r>
          </w:p>
        </w:tc>
      </w:tr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Опрос, анкетирование родителей. Знакомство с методикой.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Сентябрь</w:t>
            </w:r>
          </w:p>
        </w:tc>
      </w:tr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Оформление папк</w:t>
            </w:r>
            <w:proofErr w:type="gramStart"/>
            <w:r w:rsidRPr="00453792">
              <w:rPr>
                <w:sz w:val="28"/>
                <w:szCs w:val="28"/>
              </w:rPr>
              <w:t>и-</w:t>
            </w:r>
            <w:proofErr w:type="gramEnd"/>
            <w:r w:rsidRPr="00453792">
              <w:rPr>
                <w:sz w:val="28"/>
                <w:szCs w:val="28"/>
              </w:rPr>
              <w:t xml:space="preserve"> передвижки для родителей «Игры и упражнения по подготовке дошкольников к обучению грамоте»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ноябрь</w:t>
            </w:r>
          </w:p>
        </w:tc>
      </w:tr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Беседа: «Какую работу можно проводить дома по этой теме?»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ноябрь</w:t>
            </w:r>
          </w:p>
        </w:tc>
      </w:tr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Заполнение рубрики в уголке для родителей «Учимся читать»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декабрь</w:t>
            </w:r>
          </w:p>
        </w:tc>
      </w:tr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5.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Беседа о важности и пользе игр с буквами и словами.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Январь</w:t>
            </w:r>
          </w:p>
        </w:tc>
      </w:tr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6.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Консультация «Домашняя библиотека»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февраль</w:t>
            </w:r>
          </w:p>
        </w:tc>
      </w:tr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7.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Беседа «Учимся</w:t>
            </w:r>
            <w:proofErr w:type="gramStart"/>
            <w:r w:rsidRPr="00453792">
              <w:rPr>
                <w:sz w:val="28"/>
                <w:szCs w:val="28"/>
              </w:rPr>
              <w:t xml:space="preserve"> ,</w:t>
            </w:r>
            <w:proofErr w:type="gramEnd"/>
            <w:r w:rsidRPr="00453792">
              <w:rPr>
                <w:sz w:val="28"/>
                <w:szCs w:val="28"/>
              </w:rPr>
              <w:t xml:space="preserve"> играя».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Март</w:t>
            </w:r>
          </w:p>
        </w:tc>
      </w:tr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8.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Выставка книг для домашнего самостоятельного чтения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апрель</w:t>
            </w:r>
          </w:p>
        </w:tc>
      </w:tr>
      <w:tr w:rsidR="00057894" w:rsidRPr="00453792" w:rsidTr="00907503">
        <w:tc>
          <w:tcPr>
            <w:tcW w:w="959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9.</w:t>
            </w:r>
          </w:p>
        </w:tc>
        <w:tc>
          <w:tcPr>
            <w:tcW w:w="6095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 xml:space="preserve">Развлечение «Папа, мама, </w:t>
            </w:r>
            <w:proofErr w:type="gramStart"/>
            <w:r w:rsidRPr="00453792">
              <w:rPr>
                <w:sz w:val="28"/>
                <w:szCs w:val="28"/>
              </w:rPr>
              <w:t>я-</w:t>
            </w:r>
            <w:proofErr w:type="gramEnd"/>
            <w:r w:rsidRPr="00453792">
              <w:rPr>
                <w:sz w:val="28"/>
                <w:szCs w:val="28"/>
              </w:rPr>
              <w:t xml:space="preserve"> читающая семья»</w:t>
            </w:r>
          </w:p>
        </w:tc>
        <w:tc>
          <w:tcPr>
            <w:tcW w:w="1743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май</w:t>
            </w:r>
          </w:p>
        </w:tc>
      </w:tr>
    </w:tbl>
    <w:p w:rsidR="00057894" w:rsidRDefault="00057894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Pr="00453792" w:rsidRDefault="00370013" w:rsidP="00057894">
      <w:pPr>
        <w:rPr>
          <w:sz w:val="28"/>
          <w:szCs w:val="28"/>
        </w:rPr>
      </w:pPr>
    </w:p>
    <w:p w:rsidR="00057894" w:rsidRPr="00453792" w:rsidRDefault="00370013" w:rsidP="00286422">
      <w:pPr>
        <w:ind w:firstLine="851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57894" w:rsidRPr="00453792">
        <w:rPr>
          <w:b/>
          <w:sz w:val="28"/>
          <w:szCs w:val="28"/>
          <w:lang w:val="en-US"/>
        </w:rPr>
        <w:t>V</w:t>
      </w:r>
      <w:r w:rsidR="00057894" w:rsidRPr="00453792">
        <w:rPr>
          <w:b/>
          <w:sz w:val="28"/>
          <w:szCs w:val="28"/>
        </w:rPr>
        <w:t>. Методическое обеспечение:</w:t>
      </w:r>
    </w:p>
    <w:p w:rsidR="00057894" w:rsidRPr="00453792" w:rsidRDefault="00057894" w:rsidP="00057894">
      <w:pPr>
        <w:rPr>
          <w:b/>
          <w:sz w:val="28"/>
          <w:szCs w:val="28"/>
        </w:rPr>
      </w:pPr>
    </w:p>
    <w:p w:rsidR="00057894" w:rsidRPr="00453792" w:rsidRDefault="00057894" w:rsidP="00370013">
      <w:pPr>
        <w:ind w:firstLine="851"/>
        <w:jc w:val="both"/>
        <w:rPr>
          <w:sz w:val="28"/>
          <w:szCs w:val="28"/>
        </w:rPr>
      </w:pPr>
      <w:r w:rsidRPr="00453792">
        <w:rPr>
          <w:sz w:val="28"/>
          <w:szCs w:val="28"/>
        </w:rPr>
        <w:t>Для  успешной реализации данной программы в учреждении выделено помещение, отвечающее санитарно-гигиеническим нормам, которое соответствующим образом оборудовано:</w:t>
      </w:r>
    </w:p>
    <w:p w:rsidR="00057894" w:rsidRPr="00453792" w:rsidRDefault="00057894" w:rsidP="0005789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5287"/>
      </w:tblGrid>
      <w:tr w:rsidR="00057894" w:rsidRPr="00453792" w:rsidTr="00907503">
        <w:tc>
          <w:tcPr>
            <w:tcW w:w="3510" w:type="dxa"/>
          </w:tcPr>
          <w:p w:rsidR="00057894" w:rsidRPr="00453792" w:rsidRDefault="00057894" w:rsidP="002F1EA2">
            <w:pPr>
              <w:pStyle w:val="ab"/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Технические средства обучения:</w:t>
            </w:r>
          </w:p>
        </w:tc>
        <w:tc>
          <w:tcPr>
            <w:tcW w:w="5287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Магнитофон и аудиозаписи, DVD проигрыватель, диски с записью развивающих игр и программ, компьютер, проектор, белый экран для демонстрации слайд-шоу и презентаций, музыкальный центр.</w:t>
            </w:r>
          </w:p>
        </w:tc>
      </w:tr>
      <w:tr w:rsidR="00057894" w:rsidRPr="00453792" w:rsidTr="00907503">
        <w:tc>
          <w:tcPr>
            <w:tcW w:w="3510" w:type="dxa"/>
          </w:tcPr>
          <w:p w:rsidR="00057894" w:rsidRPr="00453792" w:rsidRDefault="00057894" w:rsidP="002F1EA2">
            <w:pPr>
              <w:pStyle w:val="ab"/>
              <w:numPr>
                <w:ilvl w:val="0"/>
                <w:numId w:val="3"/>
              </w:numPr>
              <w:contextualSpacing/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Учебно-наглядные пособия:</w:t>
            </w:r>
          </w:p>
        </w:tc>
        <w:tc>
          <w:tcPr>
            <w:tcW w:w="5287" w:type="dxa"/>
          </w:tcPr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Наглядные пособия, схемы, магнитная азбука; рабочие тетради, кассы букв и слогов; демонстрационный материал</w:t>
            </w:r>
          </w:p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>( картинки), раздаточный материал</w:t>
            </w:r>
          </w:p>
          <w:p w:rsidR="00057894" w:rsidRPr="00453792" w:rsidRDefault="00057894" w:rsidP="00907503">
            <w:pPr>
              <w:rPr>
                <w:sz w:val="28"/>
                <w:szCs w:val="28"/>
              </w:rPr>
            </w:pPr>
            <w:r w:rsidRPr="00453792">
              <w:rPr>
                <w:sz w:val="28"/>
                <w:szCs w:val="28"/>
              </w:rPr>
              <w:t xml:space="preserve"> ( домики для звуков)</w:t>
            </w:r>
            <w:proofErr w:type="gramStart"/>
            <w:r w:rsidRPr="00453792">
              <w:rPr>
                <w:sz w:val="28"/>
                <w:szCs w:val="28"/>
              </w:rPr>
              <w:t>,к</w:t>
            </w:r>
            <w:proofErr w:type="gramEnd"/>
            <w:r w:rsidRPr="00453792">
              <w:rPr>
                <w:sz w:val="28"/>
                <w:szCs w:val="28"/>
              </w:rPr>
              <w:t>артотека пальчиковой гимнастики.</w:t>
            </w:r>
          </w:p>
        </w:tc>
      </w:tr>
    </w:tbl>
    <w:p w:rsidR="00057894" w:rsidRPr="00453792" w:rsidRDefault="00057894" w:rsidP="00057894">
      <w:pPr>
        <w:rPr>
          <w:sz w:val="28"/>
          <w:szCs w:val="28"/>
        </w:rPr>
      </w:pPr>
    </w:p>
    <w:p w:rsidR="00057894" w:rsidRDefault="00057894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Default="00370013" w:rsidP="00057894">
      <w:pPr>
        <w:rPr>
          <w:sz w:val="28"/>
          <w:szCs w:val="28"/>
        </w:rPr>
      </w:pPr>
    </w:p>
    <w:p w:rsidR="00370013" w:rsidRPr="00453792" w:rsidRDefault="00370013" w:rsidP="00057894">
      <w:pPr>
        <w:rPr>
          <w:sz w:val="28"/>
          <w:szCs w:val="28"/>
        </w:rPr>
      </w:pPr>
    </w:p>
    <w:p w:rsidR="004600AE" w:rsidRDefault="004600AE" w:rsidP="00370013">
      <w:pPr>
        <w:ind w:firstLine="851"/>
        <w:jc w:val="both"/>
        <w:rPr>
          <w:b/>
          <w:sz w:val="28"/>
          <w:szCs w:val="28"/>
        </w:rPr>
      </w:pPr>
    </w:p>
    <w:p w:rsidR="00057894" w:rsidRPr="004600AE" w:rsidRDefault="00057894" w:rsidP="002F1EA2">
      <w:pPr>
        <w:pStyle w:val="ab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4600AE">
        <w:rPr>
          <w:b/>
          <w:sz w:val="28"/>
          <w:szCs w:val="28"/>
        </w:rPr>
        <w:t>Список литературы для педагогов:</w:t>
      </w:r>
    </w:p>
    <w:p w:rsidR="004600AE" w:rsidRPr="004600AE" w:rsidRDefault="004600AE" w:rsidP="004600AE">
      <w:pPr>
        <w:ind w:left="360"/>
        <w:jc w:val="both"/>
        <w:rPr>
          <w:b/>
          <w:sz w:val="28"/>
          <w:szCs w:val="28"/>
        </w:rPr>
      </w:pPr>
    </w:p>
    <w:p w:rsidR="00057894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7894" w:rsidRPr="004600AE">
        <w:rPr>
          <w:sz w:val="28"/>
          <w:szCs w:val="28"/>
        </w:rPr>
        <w:t xml:space="preserve">Бондарева Л. </w:t>
      </w:r>
      <w:proofErr w:type="gramStart"/>
      <w:r w:rsidR="00057894" w:rsidRPr="004600AE">
        <w:rPr>
          <w:sz w:val="28"/>
          <w:szCs w:val="28"/>
        </w:rPr>
        <w:t>Ю</w:t>
      </w:r>
      <w:proofErr w:type="gramEnd"/>
      <w:r w:rsidR="00057894" w:rsidRPr="004600AE">
        <w:rPr>
          <w:sz w:val="28"/>
          <w:szCs w:val="28"/>
        </w:rPr>
        <w:t>» Упражнения на каждый день: обучение грамоте дошкольников и младших школьников». –Ярославль: Академия развития, 2008г.</w:t>
      </w:r>
    </w:p>
    <w:p w:rsidR="00057894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057894" w:rsidRPr="004600AE">
        <w:rPr>
          <w:sz w:val="28"/>
          <w:szCs w:val="28"/>
        </w:rPr>
        <w:t xml:space="preserve">Волина В. В. « </w:t>
      </w:r>
      <w:proofErr w:type="gramStart"/>
      <w:r w:rsidR="00057894" w:rsidRPr="004600AE">
        <w:rPr>
          <w:sz w:val="28"/>
          <w:szCs w:val="28"/>
        </w:rPr>
        <w:t>Занимательное</w:t>
      </w:r>
      <w:proofErr w:type="gramEnd"/>
      <w:r w:rsidR="00057894" w:rsidRPr="004600AE">
        <w:rPr>
          <w:sz w:val="28"/>
          <w:szCs w:val="28"/>
        </w:rPr>
        <w:t xml:space="preserve">  </w:t>
      </w:r>
      <w:proofErr w:type="spellStart"/>
      <w:r w:rsidR="00057894" w:rsidRPr="004600AE">
        <w:rPr>
          <w:sz w:val="28"/>
          <w:szCs w:val="28"/>
        </w:rPr>
        <w:t>Азбуковедение</w:t>
      </w:r>
      <w:proofErr w:type="spellEnd"/>
      <w:r w:rsidR="00057894" w:rsidRPr="004600AE">
        <w:rPr>
          <w:sz w:val="28"/>
          <w:szCs w:val="28"/>
        </w:rPr>
        <w:t>». Москва 1991г.</w:t>
      </w:r>
    </w:p>
    <w:p w:rsidR="00057894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57894" w:rsidRPr="004600AE">
        <w:rPr>
          <w:sz w:val="28"/>
          <w:szCs w:val="28"/>
        </w:rPr>
        <w:t xml:space="preserve">Волина В. В. « </w:t>
      </w:r>
      <w:proofErr w:type="gramStart"/>
      <w:r w:rsidR="00057894" w:rsidRPr="004600AE">
        <w:rPr>
          <w:sz w:val="28"/>
          <w:szCs w:val="28"/>
        </w:rPr>
        <w:t>Учимся</w:t>
      </w:r>
      <w:proofErr w:type="gramEnd"/>
      <w:r w:rsidR="00057894" w:rsidRPr="004600AE">
        <w:rPr>
          <w:sz w:val="28"/>
          <w:szCs w:val="28"/>
        </w:rPr>
        <w:t xml:space="preserve"> играя», Москва 1994г.</w:t>
      </w:r>
    </w:p>
    <w:p w:rsidR="00072EED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72EED" w:rsidRPr="004600AE">
        <w:rPr>
          <w:sz w:val="28"/>
          <w:szCs w:val="28"/>
        </w:rPr>
        <w:t xml:space="preserve">Воронина Л. П., </w:t>
      </w:r>
      <w:proofErr w:type="spellStart"/>
      <w:r w:rsidR="00072EED" w:rsidRPr="004600AE">
        <w:rPr>
          <w:sz w:val="28"/>
          <w:szCs w:val="28"/>
        </w:rPr>
        <w:t>Червякова</w:t>
      </w:r>
      <w:proofErr w:type="spellEnd"/>
      <w:r w:rsidR="00072EED" w:rsidRPr="004600AE">
        <w:rPr>
          <w:sz w:val="28"/>
          <w:szCs w:val="28"/>
        </w:rPr>
        <w:t xml:space="preserve"> Н. А. «</w:t>
      </w:r>
      <w:proofErr w:type="spellStart"/>
      <w:r w:rsidR="00072EED" w:rsidRPr="004600AE">
        <w:rPr>
          <w:sz w:val="28"/>
          <w:szCs w:val="28"/>
        </w:rPr>
        <w:t>Картатеки</w:t>
      </w:r>
      <w:proofErr w:type="spellEnd"/>
      <w:r w:rsidR="00072EED" w:rsidRPr="004600AE">
        <w:rPr>
          <w:sz w:val="28"/>
          <w:szCs w:val="28"/>
        </w:rPr>
        <w:t xml:space="preserve"> артикуляционной и дыхательной гимнастики, массажа и </w:t>
      </w:r>
      <w:proofErr w:type="spellStart"/>
      <w:r w:rsidR="00072EED" w:rsidRPr="004600AE">
        <w:rPr>
          <w:sz w:val="28"/>
          <w:szCs w:val="28"/>
        </w:rPr>
        <w:t>самомассажа</w:t>
      </w:r>
      <w:proofErr w:type="spellEnd"/>
      <w:r w:rsidR="00072EED" w:rsidRPr="004600AE">
        <w:rPr>
          <w:sz w:val="28"/>
          <w:szCs w:val="28"/>
        </w:rPr>
        <w:t>» Санкт- Петербург Детство-Пресс.2013г.</w:t>
      </w:r>
    </w:p>
    <w:p w:rsidR="00072EED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057894" w:rsidRPr="004600AE">
        <w:rPr>
          <w:sz w:val="28"/>
          <w:szCs w:val="28"/>
        </w:rPr>
        <w:t>Глинка Г. А.Буду говорить</w:t>
      </w:r>
      <w:proofErr w:type="gramStart"/>
      <w:r w:rsidR="00057894" w:rsidRPr="004600AE">
        <w:rPr>
          <w:sz w:val="28"/>
          <w:szCs w:val="28"/>
        </w:rPr>
        <w:t xml:space="preserve"> ,</w:t>
      </w:r>
      <w:proofErr w:type="gramEnd"/>
      <w:r w:rsidR="00057894" w:rsidRPr="004600AE">
        <w:rPr>
          <w:sz w:val="28"/>
          <w:szCs w:val="28"/>
        </w:rPr>
        <w:t xml:space="preserve"> читать, писать правильно. М. «Питер», 1997г.</w:t>
      </w:r>
    </w:p>
    <w:p w:rsidR="00072EED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 w:rsidR="00072EED" w:rsidRPr="004600AE">
        <w:rPr>
          <w:sz w:val="28"/>
          <w:szCs w:val="28"/>
        </w:rPr>
        <w:t>Гомзяк</w:t>
      </w:r>
      <w:proofErr w:type="spellEnd"/>
      <w:r w:rsidR="00072EED" w:rsidRPr="004600AE">
        <w:rPr>
          <w:sz w:val="28"/>
          <w:szCs w:val="28"/>
        </w:rPr>
        <w:t xml:space="preserve"> О.С.. «Говорим правильно в 5 -6 лет. Конспекты фронтальных занятий в </w:t>
      </w:r>
      <w:proofErr w:type="gramStart"/>
      <w:r w:rsidR="00072EED" w:rsidRPr="004600AE">
        <w:rPr>
          <w:sz w:val="28"/>
          <w:szCs w:val="28"/>
        </w:rPr>
        <w:t>старшей</w:t>
      </w:r>
      <w:proofErr w:type="gramEnd"/>
      <w:r w:rsidR="00072EED" w:rsidRPr="004600AE">
        <w:rPr>
          <w:sz w:val="28"/>
          <w:szCs w:val="28"/>
        </w:rPr>
        <w:t xml:space="preserve"> </w:t>
      </w:r>
      <w:proofErr w:type="spellStart"/>
      <w:r w:rsidR="00072EED" w:rsidRPr="004600AE">
        <w:rPr>
          <w:sz w:val="28"/>
          <w:szCs w:val="28"/>
        </w:rPr>
        <w:t>логогруппе</w:t>
      </w:r>
      <w:proofErr w:type="spellEnd"/>
      <w:r w:rsidR="00072EED" w:rsidRPr="004600AE">
        <w:rPr>
          <w:sz w:val="28"/>
          <w:szCs w:val="28"/>
        </w:rPr>
        <w:t>» Москва, 2013.</w:t>
      </w:r>
    </w:p>
    <w:p w:rsidR="00072EED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 w:rsidR="00072EED" w:rsidRPr="004600AE">
        <w:rPr>
          <w:sz w:val="28"/>
          <w:szCs w:val="28"/>
        </w:rPr>
        <w:t>Гомзяк</w:t>
      </w:r>
      <w:proofErr w:type="spellEnd"/>
      <w:r w:rsidR="00072EED" w:rsidRPr="004600AE">
        <w:rPr>
          <w:sz w:val="28"/>
          <w:szCs w:val="28"/>
        </w:rPr>
        <w:t xml:space="preserve"> О.С.  «Говорим правильно в 6-7 лет. Конспекты фронтальных занятий в </w:t>
      </w:r>
      <w:proofErr w:type="gramStart"/>
      <w:r w:rsidR="00072EED" w:rsidRPr="004600AE">
        <w:rPr>
          <w:sz w:val="28"/>
          <w:szCs w:val="28"/>
        </w:rPr>
        <w:t>старшей</w:t>
      </w:r>
      <w:proofErr w:type="gramEnd"/>
      <w:r w:rsidR="00072EED" w:rsidRPr="004600AE">
        <w:rPr>
          <w:sz w:val="28"/>
          <w:szCs w:val="28"/>
        </w:rPr>
        <w:t xml:space="preserve"> </w:t>
      </w:r>
      <w:proofErr w:type="spellStart"/>
      <w:r w:rsidR="00072EED" w:rsidRPr="004600AE">
        <w:rPr>
          <w:sz w:val="28"/>
          <w:szCs w:val="28"/>
        </w:rPr>
        <w:t>логогруппе</w:t>
      </w:r>
      <w:proofErr w:type="spellEnd"/>
      <w:r w:rsidR="00072EED" w:rsidRPr="004600AE">
        <w:rPr>
          <w:sz w:val="28"/>
          <w:szCs w:val="28"/>
        </w:rPr>
        <w:t>» Москва, 2010г.</w:t>
      </w:r>
    </w:p>
    <w:p w:rsidR="00072EED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072EED" w:rsidRPr="004600AE">
        <w:rPr>
          <w:sz w:val="28"/>
          <w:szCs w:val="28"/>
        </w:rPr>
        <w:t>Дурова Н. В. «</w:t>
      </w:r>
      <w:proofErr w:type="spellStart"/>
      <w:r w:rsidR="00072EED" w:rsidRPr="004600AE">
        <w:rPr>
          <w:sz w:val="28"/>
          <w:szCs w:val="28"/>
        </w:rPr>
        <w:t>Фонематика</w:t>
      </w:r>
      <w:proofErr w:type="spellEnd"/>
      <w:r w:rsidR="00072EED" w:rsidRPr="004600AE">
        <w:rPr>
          <w:sz w:val="28"/>
          <w:szCs w:val="28"/>
        </w:rPr>
        <w:t>: как научить детей слышать и произносить звуки», Москва, Изд. «</w:t>
      </w:r>
      <w:proofErr w:type="spellStart"/>
      <w:r w:rsidR="00072EED" w:rsidRPr="004600AE">
        <w:rPr>
          <w:sz w:val="28"/>
          <w:szCs w:val="28"/>
        </w:rPr>
        <w:t>Эксмо</w:t>
      </w:r>
      <w:proofErr w:type="spellEnd"/>
      <w:r w:rsidR="00072EED" w:rsidRPr="004600AE">
        <w:rPr>
          <w:sz w:val="28"/>
          <w:szCs w:val="28"/>
        </w:rPr>
        <w:t>», 2000г.</w:t>
      </w:r>
    </w:p>
    <w:p w:rsidR="00072EED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072EED" w:rsidRPr="004600AE">
        <w:rPr>
          <w:sz w:val="28"/>
          <w:szCs w:val="28"/>
        </w:rPr>
        <w:t xml:space="preserve">Дурова Н. И. « Игры и упражнения на развитие </w:t>
      </w:r>
      <w:proofErr w:type="spellStart"/>
      <w:r w:rsidR="00072EED" w:rsidRPr="004600AE">
        <w:rPr>
          <w:sz w:val="28"/>
          <w:szCs w:val="28"/>
        </w:rPr>
        <w:t>фонетик</w:t>
      </w:r>
      <w:proofErr w:type="gramStart"/>
      <w:r w:rsidR="00072EED" w:rsidRPr="004600AE">
        <w:rPr>
          <w:sz w:val="28"/>
          <w:szCs w:val="28"/>
        </w:rPr>
        <w:t>о</w:t>
      </w:r>
      <w:proofErr w:type="spellEnd"/>
      <w:r w:rsidR="00072EED" w:rsidRPr="004600AE">
        <w:rPr>
          <w:sz w:val="28"/>
          <w:szCs w:val="28"/>
        </w:rPr>
        <w:t>-</w:t>
      </w:r>
      <w:proofErr w:type="gramEnd"/>
      <w:r w:rsidR="00072EED" w:rsidRPr="004600AE">
        <w:rPr>
          <w:sz w:val="28"/>
          <w:szCs w:val="28"/>
        </w:rPr>
        <w:t xml:space="preserve"> фонематического слуха у дошкольников», Москва ,Школьная Пресса 2010г.</w:t>
      </w:r>
    </w:p>
    <w:p w:rsidR="00072EED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72EED" w:rsidRPr="004600AE">
        <w:rPr>
          <w:sz w:val="28"/>
          <w:szCs w:val="28"/>
        </w:rPr>
        <w:t>Жукова Н. С. « Домашний букварь» Екатеринбург 1998г.</w:t>
      </w:r>
    </w:p>
    <w:p w:rsidR="00072EED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072EED" w:rsidRPr="004600AE">
        <w:rPr>
          <w:sz w:val="28"/>
          <w:szCs w:val="28"/>
        </w:rPr>
        <w:t>Жукова Н.С.  «Букварь», Москва, 2007г.</w:t>
      </w:r>
    </w:p>
    <w:p w:rsidR="00072EED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072EED" w:rsidRPr="004600AE">
        <w:rPr>
          <w:sz w:val="28"/>
          <w:szCs w:val="28"/>
        </w:rPr>
        <w:t>Жукова Н.С. «Уроки логопеда», Москва «</w:t>
      </w:r>
      <w:proofErr w:type="spellStart"/>
      <w:r w:rsidR="00072EED" w:rsidRPr="004600AE">
        <w:rPr>
          <w:sz w:val="28"/>
          <w:szCs w:val="28"/>
        </w:rPr>
        <w:t>Эксмо</w:t>
      </w:r>
      <w:proofErr w:type="spellEnd"/>
      <w:r w:rsidR="00072EED" w:rsidRPr="004600AE">
        <w:rPr>
          <w:sz w:val="28"/>
          <w:szCs w:val="28"/>
        </w:rPr>
        <w:t>»,2016г.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4600AE">
        <w:rPr>
          <w:sz w:val="28"/>
          <w:szCs w:val="28"/>
        </w:rPr>
        <w:t>Колесникова Е. В. Развитие звукобуквенного анализа у дошкольников.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4600AE">
        <w:rPr>
          <w:sz w:val="28"/>
          <w:szCs w:val="28"/>
        </w:rPr>
        <w:t>М.</w:t>
      </w:r>
      <w:proofErr w:type="gramStart"/>
      <w:r w:rsidRPr="004600AE">
        <w:rPr>
          <w:sz w:val="28"/>
          <w:szCs w:val="28"/>
        </w:rPr>
        <w:t xml:space="preserve"> :</w:t>
      </w:r>
      <w:proofErr w:type="gramEnd"/>
      <w:r w:rsidRPr="004600AE">
        <w:rPr>
          <w:sz w:val="28"/>
          <w:szCs w:val="28"/>
        </w:rPr>
        <w:t xml:space="preserve"> «</w:t>
      </w:r>
      <w:proofErr w:type="spellStart"/>
      <w:r w:rsidRPr="004600AE">
        <w:rPr>
          <w:sz w:val="28"/>
          <w:szCs w:val="28"/>
        </w:rPr>
        <w:t>Акалис</w:t>
      </w:r>
      <w:proofErr w:type="spellEnd"/>
      <w:r w:rsidRPr="004600AE">
        <w:rPr>
          <w:sz w:val="28"/>
          <w:szCs w:val="28"/>
        </w:rPr>
        <w:t>», 1996г.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4600AE">
        <w:rPr>
          <w:sz w:val="28"/>
          <w:szCs w:val="28"/>
        </w:rPr>
        <w:t xml:space="preserve">Колесникова Е. В. Программа « От звука к букве </w:t>
      </w:r>
      <w:proofErr w:type="gramStart"/>
      <w:r w:rsidRPr="004600AE">
        <w:rPr>
          <w:sz w:val="28"/>
          <w:szCs w:val="28"/>
        </w:rPr>
        <w:t xml:space="preserve">( </w:t>
      </w:r>
      <w:proofErr w:type="gramEnd"/>
      <w:r w:rsidRPr="004600AE">
        <w:rPr>
          <w:sz w:val="28"/>
          <w:szCs w:val="28"/>
        </w:rPr>
        <w:t>из опыта работы)».- М.: Издательство «</w:t>
      </w:r>
      <w:proofErr w:type="spellStart"/>
      <w:r w:rsidRPr="004600AE">
        <w:rPr>
          <w:sz w:val="28"/>
          <w:szCs w:val="28"/>
        </w:rPr>
        <w:t>Ювента</w:t>
      </w:r>
      <w:proofErr w:type="spellEnd"/>
      <w:r w:rsidRPr="004600AE">
        <w:rPr>
          <w:sz w:val="28"/>
          <w:szCs w:val="28"/>
        </w:rPr>
        <w:t>», 2003г.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spellStart"/>
      <w:r w:rsidRPr="004600AE">
        <w:rPr>
          <w:sz w:val="28"/>
          <w:szCs w:val="28"/>
        </w:rPr>
        <w:t>Косинова</w:t>
      </w:r>
      <w:proofErr w:type="spellEnd"/>
      <w:r w:rsidRPr="004600AE">
        <w:rPr>
          <w:sz w:val="28"/>
          <w:szCs w:val="28"/>
        </w:rPr>
        <w:t xml:space="preserve"> Е. В. «Логопедический букварь» Москва Махаон 2015г.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proofErr w:type="spellStart"/>
      <w:r w:rsidRPr="004600AE">
        <w:rPr>
          <w:sz w:val="28"/>
          <w:szCs w:val="28"/>
        </w:rPr>
        <w:t>Лапухина</w:t>
      </w:r>
      <w:proofErr w:type="spellEnd"/>
      <w:r w:rsidRPr="004600AE">
        <w:rPr>
          <w:sz w:val="28"/>
          <w:szCs w:val="28"/>
        </w:rPr>
        <w:t xml:space="preserve"> И. С. «Логопедия-550 занимательных упражнений для развития речи» Москва 1995г.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proofErr w:type="spellStart"/>
      <w:r w:rsidRPr="004600AE">
        <w:rPr>
          <w:sz w:val="28"/>
          <w:szCs w:val="28"/>
        </w:rPr>
        <w:t>Лиманская</w:t>
      </w:r>
      <w:proofErr w:type="spellEnd"/>
      <w:r w:rsidRPr="004600AE">
        <w:rPr>
          <w:sz w:val="28"/>
          <w:szCs w:val="28"/>
        </w:rPr>
        <w:t xml:space="preserve"> О.Н. «Конспекты логопедических занятий, » Москва, 2009г.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4600AE">
        <w:rPr>
          <w:sz w:val="28"/>
          <w:szCs w:val="28"/>
        </w:rPr>
        <w:t>Марцинкевич Г.Ф., Обучение грамоте детей дошкольного возраста Москва «ЮВЕНТА», 2001г.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proofErr w:type="spellStart"/>
      <w:r w:rsidRPr="004600AE">
        <w:rPr>
          <w:sz w:val="28"/>
          <w:szCs w:val="28"/>
        </w:rPr>
        <w:t>МаханеваМ</w:t>
      </w:r>
      <w:proofErr w:type="spellEnd"/>
      <w:r w:rsidRPr="004600AE">
        <w:rPr>
          <w:sz w:val="28"/>
          <w:szCs w:val="28"/>
        </w:rPr>
        <w:t>. Д.» Подготовка к обучению грамоты детей 6-7 лет» - М. ТЦ Сфера 2007г.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4600AE">
        <w:rPr>
          <w:sz w:val="28"/>
          <w:szCs w:val="28"/>
        </w:rPr>
        <w:t xml:space="preserve">ОТ РОЖДЕНИЯ ДО ШКОЛЫ. Примерная общеобразовательная программа дошкольного образования/.Под ред. Н. Е. </w:t>
      </w:r>
      <w:proofErr w:type="spellStart"/>
      <w:r w:rsidRPr="004600AE">
        <w:rPr>
          <w:sz w:val="28"/>
          <w:szCs w:val="28"/>
        </w:rPr>
        <w:t>Веракса</w:t>
      </w:r>
      <w:proofErr w:type="spellEnd"/>
      <w:r w:rsidRPr="004600AE">
        <w:rPr>
          <w:sz w:val="28"/>
          <w:szCs w:val="28"/>
        </w:rPr>
        <w:t xml:space="preserve">, Т. С. Комаровой, М. А., М. А. </w:t>
      </w:r>
      <w:proofErr w:type="spellStart"/>
      <w:r w:rsidRPr="004600AE">
        <w:rPr>
          <w:sz w:val="28"/>
          <w:szCs w:val="28"/>
        </w:rPr>
        <w:t>Васильевой</w:t>
      </w:r>
      <w:proofErr w:type="gramStart"/>
      <w:r w:rsidRPr="004600AE">
        <w:rPr>
          <w:sz w:val="28"/>
          <w:szCs w:val="28"/>
        </w:rPr>
        <w:t>.-</w:t>
      </w:r>
      <w:proofErr w:type="gramEnd"/>
      <w:r w:rsidRPr="004600AE">
        <w:rPr>
          <w:sz w:val="28"/>
          <w:szCs w:val="28"/>
        </w:rPr>
        <w:t>М.:МОЗАЙКА</w:t>
      </w:r>
      <w:proofErr w:type="spellEnd"/>
      <w:r w:rsidRPr="004600AE">
        <w:rPr>
          <w:sz w:val="28"/>
          <w:szCs w:val="28"/>
        </w:rPr>
        <w:t xml:space="preserve"> –СИНТЕЗ , 2014г.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4600AE">
        <w:rPr>
          <w:sz w:val="28"/>
          <w:szCs w:val="28"/>
        </w:rPr>
        <w:t>Петрова Е. С. «Печатные буквы для детского сада» ОАО « Издательство «Высшая школа» 2016г.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spellStart"/>
      <w:r w:rsidRPr="004600AE">
        <w:rPr>
          <w:sz w:val="28"/>
          <w:szCs w:val="28"/>
        </w:rPr>
        <w:t>Рыжанкова</w:t>
      </w:r>
      <w:proofErr w:type="spellEnd"/>
      <w:r w:rsidRPr="004600AE">
        <w:rPr>
          <w:sz w:val="28"/>
          <w:szCs w:val="28"/>
        </w:rPr>
        <w:t xml:space="preserve"> Е. Н « Занимательные игры и упражнения с пальчиковой азбукой « Творческий Центр</w:t>
      </w:r>
      <w:proofErr w:type="gramStart"/>
      <w:r w:rsidRPr="004600AE">
        <w:rPr>
          <w:sz w:val="28"/>
          <w:szCs w:val="28"/>
        </w:rPr>
        <w:t xml:space="preserve"> ,</w:t>
      </w:r>
      <w:proofErr w:type="gramEnd"/>
      <w:r w:rsidRPr="004600AE">
        <w:rPr>
          <w:sz w:val="28"/>
          <w:szCs w:val="28"/>
        </w:rPr>
        <w:t xml:space="preserve"> Москва 2010г.</w:t>
      </w:r>
    </w:p>
    <w:p w:rsidR="004600AE" w:rsidRPr="004600AE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4600AE">
        <w:rPr>
          <w:sz w:val="28"/>
          <w:szCs w:val="28"/>
        </w:rPr>
        <w:t>Смирнова Л.Н.Логопедия в детском саду. Занятия с детьми 6-7 лет с ОНР. Москва, М-Сити, 2005г.</w:t>
      </w:r>
    </w:p>
    <w:p w:rsidR="00072EED" w:rsidRPr="00286422" w:rsidRDefault="004600AE" w:rsidP="004600A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4600AE">
        <w:rPr>
          <w:sz w:val="28"/>
          <w:szCs w:val="28"/>
        </w:rPr>
        <w:t>Степанов В. М. « Букварь. Учимся читать»  ПРО</w:t>
      </w:r>
      <w:proofErr w:type="gramStart"/>
      <w:r w:rsidRPr="004600AE">
        <w:rPr>
          <w:sz w:val="28"/>
          <w:szCs w:val="28"/>
        </w:rPr>
        <w:t>Ф-</w:t>
      </w:r>
      <w:proofErr w:type="gramEnd"/>
      <w:r w:rsidRPr="004600AE">
        <w:rPr>
          <w:sz w:val="28"/>
          <w:szCs w:val="28"/>
        </w:rPr>
        <w:t xml:space="preserve"> Пресс 2010г.</w:t>
      </w:r>
    </w:p>
    <w:p w:rsidR="00057894" w:rsidRPr="00286422" w:rsidRDefault="00057894" w:rsidP="00286422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/>
          <w:sz w:val="28"/>
          <w:szCs w:val="28"/>
        </w:rPr>
      </w:pPr>
      <w:r w:rsidRPr="00453792">
        <w:rPr>
          <w:b/>
          <w:sz w:val="28"/>
          <w:szCs w:val="28"/>
        </w:rPr>
        <w:t>Литература, рекомендуемая для детей и родителей:</w:t>
      </w:r>
    </w:p>
    <w:p w:rsidR="004600AE" w:rsidRDefault="004600AE" w:rsidP="004600A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1.</w:t>
      </w:r>
      <w:r w:rsidRPr="00453792">
        <w:rPr>
          <w:bCs/>
          <w:sz w:val="28"/>
          <w:szCs w:val="28"/>
          <w:shd w:val="clear" w:color="auto" w:fill="FFFFFF"/>
        </w:rPr>
        <w:t xml:space="preserve"> Жукова</w:t>
      </w:r>
      <w:r w:rsidRPr="004600AE">
        <w:rPr>
          <w:bCs/>
          <w:sz w:val="28"/>
          <w:szCs w:val="28"/>
          <w:shd w:val="clear" w:color="auto" w:fill="FFFFFF"/>
        </w:rPr>
        <w:t xml:space="preserve"> </w:t>
      </w:r>
      <w:r w:rsidRPr="00453792">
        <w:rPr>
          <w:bCs/>
          <w:sz w:val="28"/>
          <w:szCs w:val="28"/>
          <w:shd w:val="clear" w:color="auto" w:fill="FFFFFF"/>
        </w:rPr>
        <w:t xml:space="preserve">Н.С., </w:t>
      </w:r>
      <w:proofErr w:type="spellStart"/>
      <w:r w:rsidRPr="00453792">
        <w:rPr>
          <w:bCs/>
          <w:sz w:val="28"/>
          <w:szCs w:val="28"/>
          <w:shd w:val="clear" w:color="auto" w:fill="FFFFFF"/>
        </w:rPr>
        <w:t>Мастюкова</w:t>
      </w:r>
      <w:proofErr w:type="spellEnd"/>
      <w:proofErr w:type="gramStart"/>
      <w:r w:rsidRPr="00453792">
        <w:rPr>
          <w:bCs/>
          <w:sz w:val="28"/>
          <w:szCs w:val="28"/>
          <w:shd w:val="clear" w:color="auto" w:fill="FFFFFF"/>
        </w:rPr>
        <w:t xml:space="preserve">  </w:t>
      </w:r>
      <w:r>
        <w:rPr>
          <w:bCs/>
          <w:sz w:val="28"/>
          <w:szCs w:val="28"/>
          <w:shd w:val="clear" w:color="auto" w:fill="FFFFFF"/>
        </w:rPr>
        <w:t>,</w:t>
      </w:r>
      <w:proofErr w:type="gramEnd"/>
      <w:r>
        <w:rPr>
          <w:bCs/>
          <w:sz w:val="28"/>
          <w:szCs w:val="28"/>
          <w:shd w:val="clear" w:color="auto" w:fill="FFFFFF"/>
        </w:rPr>
        <w:t xml:space="preserve"> </w:t>
      </w:r>
      <w:r w:rsidRPr="00453792">
        <w:rPr>
          <w:bCs/>
          <w:sz w:val="28"/>
          <w:szCs w:val="28"/>
          <w:shd w:val="clear" w:color="auto" w:fill="FFFFFF"/>
        </w:rPr>
        <w:t>Филичева Т. Б. Логопедия. Основы    теории и практики»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 xml:space="preserve"> ,</w:t>
      </w:r>
      <w:proofErr w:type="gramEnd"/>
      <w:r w:rsidRPr="00453792">
        <w:rPr>
          <w:bCs/>
          <w:sz w:val="28"/>
          <w:szCs w:val="28"/>
          <w:shd w:val="clear" w:color="auto" w:fill="FFFFFF"/>
        </w:rPr>
        <w:t xml:space="preserve"> Москва 2014</w:t>
      </w:r>
      <w:r>
        <w:rPr>
          <w:bCs/>
          <w:sz w:val="28"/>
          <w:szCs w:val="28"/>
          <w:shd w:val="clear" w:color="auto" w:fill="FFFFFF"/>
        </w:rPr>
        <w:t>г.</w:t>
      </w:r>
    </w:p>
    <w:p w:rsidR="004600AE" w:rsidRPr="00453792" w:rsidRDefault="004600AE" w:rsidP="004600AE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 w:rsidRPr="00453792">
        <w:rPr>
          <w:bCs/>
          <w:sz w:val="28"/>
          <w:szCs w:val="28"/>
        </w:rPr>
        <w:lastRenderedPageBreak/>
        <w:t>2</w:t>
      </w:r>
      <w:r>
        <w:rPr>
          <w:bCs/>
          <w:sz w:val="28"/>
          <w:szCs w:val="28"/>
        </w:rPr>
        <w:t xml:space="preserve">. </w:t>
      </w:r>
      <w:r w:rsidRPr="00453792">
        <w:rPr>
          <w:bCs/>
          <w:sz w:val="28"/>
          <w:szCs w:val="28"/>
        </w:rPr>
        <w:t>Жукова О.</w:t>
      </w:r>
      <w:r>
        <w:rPr>
          <w:bCs/>
          <w:sz w:val="28"/>
          <w:szCs w:val="28"/>
        </w:rPr>
        <w:t xml:space="preserve"> В.</w:t>
      </w:r>
      <w:r w:rsidRPr="00453792">
        <w:rPr>
          <w:bCs/>
          <w:sz w:val="28"/>
          <w:szCs w:val="28"/>
        </w:rPr>
        <w:t xml:space="preserve"> «Букварь»</w:t>
      </w:r>
      <w:proofErr w:type="gramStart"/>
      <w:r w:rsidRPr="00453792">
        <w:rPr>
          <w:bCs/>
          <w:sz w:val="28"/>
          <w:szCs w:val="28"/>
        </w:rPr>
        <w:t xml:space="preserve"> ,</w:t>
      </w:r>
      <w:proofErr w:type="gramEnd"/>
      <w:r w:rsidRPr="00453792">
        <w:rPr>
          <w:bCs/>
          <w:sz w:val="28"/>
          <w:szCs w:val="28"/>
        </w:rPr>
        <w:t xml:space="preserve"> </w:t>
      </w:r>
      <w:proofErr w:type="spellStart"/>
      <w:r w:rsidRPr="00453792">
        <w:rPr>
          <w:bCs/>
          <w:sz w:val="28"/>
          <w:szCs w:val="28"/>
        </w:rPr>
        <w:t>Олма</w:t>
      </w:r>
      <w:proofErr w:type="spellEnd"/>
      <w:r w:rsidRPr="00453792">
        <w:rPr>
          <w:bCs/>
          <w:sz w:val="28"/>
          <w:szCs w:val="28"/>
        </w:rPr>
        <w:t xml:space="preserve">  </w:t>
      </w:r>
      <w:proofErr w:type="spellStart"/>
      <w:r w:rsidRPr="00453792">
        <w:rPr>
          <w:bCs/>
          <w:sz w:val="28"/>
          <w:szCs w:val="28"/>
        </w:rPr>
        <w:t>Медиа</w:t>
      </w:r>
      <w:proofErr w:type="spellEnd"/>
      <w:r w:rsidRPr="00453792">
        <w:rPr>
          <w:bCs/>
          <w:sz w:val="28"/>
          <w:szCs w:val="28"/>
        </w:rPr>
        <w:t xml:space="preserve"> групп, Москва.2006г.</w:t>
      </w:r>
    </w:p>
    <w:p w:rsidR="004600AE" w:rsidRPr="00453792" w:rsidRDefault="004600AE" w:rsidP="004600AE">
      <w:pPr>
        <w:pStyle w:val="ab"/>
        <w:ind w:left="0"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</w:rPr>
        <w:t>3.</w:t>
      </w:r>
      <w:r w:rsidRPr="00453792">
        <w:rPr>
          <w:bCs/>
          <w:sz w:val="28"/>
          <w:szCs w:val="28"/>
          <w:shd w:val="clear" w:color="auto" w:fill="FFFFFF"/>
        </w:rPr>
        <w:t xml:space="preserve"> </w:t>
      </w:r>
      <w:proofErr w:type="spellStart"/>
      <w:r w:rsidRPr="00453792">
        <w:rPr>
          <w:bCs/>
          <w:sz w:val="28"/>
          <w:szCs w:val="28"/>
          <w:shd w:val="clear" w:color="auto" w:fill="FFFFFF"/>
        </w:rPr>
        <w:t>Коноваленко</w:t>
      </w:r>
      <w:proofErr w:type="spellEnd"/>
      <w:r w:rsidRPr="00453792">
        <w:rPr>
          <w:bCs/>
          <w:sz w:val="28"/>
          <w:szCs w:val="28"/>
          <w:shd w:val="clear" w:color="auto" w:fill="FFFFFF"/>
        </w:rPr>
        <w:t xml:space="preserve"> В.В., </w:t>
      </w:r>
      <w:proofErr w:type="spellStart"/>
      <w:r w:rsidRPr="00453792">
        <w:rPr>
          <w:bCs/>
          <w:sz w:val="28"/>
          <w:szCs w:val="28"/>
          <w:shd w:val="clear" w:color="auto" w:fill="FFFFFF"/>
        </w:rPr>
        <w:t>Коноваленко</w:t>
      </w:r>
      <w:proofErr w:type="spellEnd"/>
      <w:r w:rsidRPr="00453792">
        <w:rPr>
          <w:bCs/>
          <w:sz w:val="28"/>
          <w:szCs w:val="28"/>
          <w:shd w:val="clear" w:color="auto" w:fill="FFFFFF"/>
        </w:rPr>
        <w:t xml:space="preserve"> С.В. «Автоматизация звуков у детей»</w:t>
      </w:r>
    </w:p>
    <w:p w:rsidR="004600AE" w:rsidRPr="004600AE" w:rsidRDefault="004600AE" w:rsidP="004600AE">
      <w:pPr>
        <w:ind w:firstLine="851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4</w:t>
      </w:r>
      <w:r w:rsidRPr="00453792">
        <w:rPr>
          <w:bCs/>
          <w:sz w:val="28"/>
          <w:szCs w:val="28"/>
          <w:shd w:val="clear" w:color="auto" w:fill="FFFFFF"/>
        </w:rPr>
        <w:t xml:space="preserve">.  </w:t>
      </w:r>
      <w:proofErr w:type="spellStart"/>
      <w:r w:rsidRPr="00453792">
        <w:rPr>
          <w:bCs/>
          <w:sz w:val="28"/>
          <w:szCs w:val="28"/>
          <w:shd w:val="clear" w:color="auto" w:fill="FFFFFF"/>
        </w:rPr>
        <w:t>Коноваленко</w:t>
      </w:r>
      <w:proofErr w:type="spellEnd"/>
      <w:r w:rsidRPr="00453792">
        <w:rPr>
          <w:bCs/>
          <w:sz w:val="28"/>
          <w:szCs w:val="28"/>
          <w:shd w:val="clear" w:color="auto" w:fill="FFFFFF"/>
        </w:rPr>
        <w:t xml:space="preserve"> В.В., </w:t>
      </w:r>
      <w:proofErr w:type="spellStart"/>
      <w:r w:rsidRPr="00453792">
        <w:rPr>
          <w:bCs/>
          <w:sz w:val="28"/>
          <w:szCs w:val="28"/>
          <w:shd w:val="clear" w:color="auto" w:fill="FFFFFF"/>
        </w:rPr>
        <w:t>Коноваленко</w:t>
      </w:r>
      <w:proofErr w:type="spellEnd"/>
      <w:r w:rsidRPr="00453792">
        <w:rPr>
          <w:bCs/>
          <w:sz w:val="28"/>
          <w:szCs w:val="28"/>
          <w:shd w:val="clear" w:color="auto" w:fill="FFFFFF"/>
        </w:rPr>
        <w:t xml:space="preserve"> С.В. « Домашняя тетрадь  для </w:t>
      </w:r>
      <w:r>
        <w:rPr>
          <w:bCs/>
          <w:sz w:val="28"/>
          <w:szCs w:val="28"/>
          <w:shd w:val="clear" w:color="auto" w:fill="FFFFFF"/>
        </w:rPr>
        <w:t xml:space="preserve">закрепления </w:t>
      </w:r>
      <w:proofErr w:type="spellStart"/>
      <w:r>
        <w:rPr>
          <w:bCs/>
          <w:sz w:val="28"/>
          <w:szCs w:val="28"/>
          <w:shd w:val="clear" w:color="auto" w:fill="FFFFFF"/>
        </w:rPr>
        <w:t>прозношения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звуков».</w:t>
      </w:r>
    </w:p>
    <w:p w:rsidR="00057894" w:rsidRPr="00453792" w:rsidRDefault="004600AE" w:rsidP="00370013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057894" w:rsidRPr="00453792">
        <w:rPr>
          <w:bCs/>
          <w:sz w:val="28"/>
          <w:szCs w:val="28"/>
        </w:rPr>
        <w:t xml:space="preserve">. Морозова </w:t>
      </w:r>
      <w:r w:rsidRPr="00453792">
        <w:rPr>
          <w:bCs/>
          <w:sz w:val="28"/>
          <w:szCs w:val="28"/>
        </w:rPr>
        <w:t>И.А.</w:t>
      </w:r>
      <w:r w:rsidR="00057894" w:rsidRPr="00453792">
        <w:rPr>
          <w:bCs/>
          <w:sz w:val="28"/>
          <w:szCs w:val="28"/>
        </w:rPr>
        <w:t>,</w:t>
      </w:r>
      <w:r w:rsidRPr="00453792">
        <w:rPr>
          <w:bCs/>
          <w:sz w:val="28"/>
          <w:szCs w:val="28"/>
        </w:rPr>
        <w:t xml:space="preserve"> </w:t>
      </w:r>
      <w:r w:rsidR="00057894" w:rsidRPr="00453792">
        <w:rPr>
          <w:bCs/>
          <w:sz w:val="28"/>
          <w:szCs w:val="28"/>
        </w:rPr>
        <w:t xml:space="preserve">Пушкарёва </w:t>
      </w:r>
      <w:r w:rsidRPr="00453792">
        <w:rPr>
          <w:bCs/>
          <w:sz w:val="28"/>
          <w:szCs w:val="28"/>
        </w:rPr>
        <w:t xml:space="preserve">М.А. </w:t>
      </w:r>
      <w:r w:rsidR="00057894" w:rsidRPr="00453792">
        <w:rPr>
          <w:bCs/>
          <w:sz w:val="28"/>
          <w:szCs w:val="28"/>
        </w:rPr>
        <w:t>«Логопедический букварь»</w:t>
      </w:r>
      <w:proofErr w:type="gramStart"/>
      <w:r w:rsidR="00057894" w:rsidRPr="00453792">
        <w:rPr>
          <w:bCs/>
          <w:sz w:val="28"/>
          <w:szCs w:val="28"/>
        </w:rPr>
        <w:t>.М</w:t>
      </w:r>
      <w:proofErr w:type="gramEnd"/>
      <w:r w:rsidR="00057894" w:rsidRPr="00453792">
        <w:rPr>
          <w:bCs/>
          <w:sz w:val="28"/>
          <w:szCs w:val="28"/>
        </w:rPr>
        <w:t>осква «Стрекоза»  2009г.</w:t>
      </w:r>
    </w:p>
    <w:p w:rsidR="00057894" w:rsidRPr="00453792" w:rsidRDefault="00057894" w:rsidP="00370013">
      <w:pPr>
        <w:pStyle w:val="ab"/>
        <w:ind w:left="0" w:firstLine="851"/>
        <w:jc w:val="both"/>
        <w:rPr>
          <w:bCs/>
          <w:sz w:val="28"/>
          <w:szCs w:val="28"/>
          <w:shd w:val="clear" w:color="auto" w:fill="FFFFFF"/>
        </w:rPr>
      </w:pPr>
      <w:r w:rsidRPr="00453792">
        <w:rPr>
          <w:bCs/>
          <w:sz w:val="28"/>
          <w:szCs w:val="28"/>
        </w:rPr>
        <w:t xml:space="preserve">6 . </w:t>
      </w:r>
      <w:proofErr w:type="spellStart"/>
      <w:r w:rsidRPr="00453792">
        <w:rPr>
          <w:bCs/>
          <w:sz w:val="28"/>
          <w:szCs w:val="28"/>
        </w:rPr>
        <w:t>Нищева</w:t>
      </w:r>
      <w:proofErr w:type="spellEnd"/>
      <w:r w:rsidRPr="00453792">
        <w:rPr>
          <w:bCs/>
          <w:sz w:val="28"/>
          <w:szCs w:val="28"/>
        </w:rPr>
        <w:t xml:space="preserve"> </w:t>
      </w:r>
      <w:r w:rsidR="004600AE" w:rsidRPr="00453792">
        <w:rPr>
          <w:bCs/>
          <w:sz w:val="28"/>
          <w:szCs w:val="28"/>
        </w:rPr>
        <w:t xml:space="preserve">Н.В. </w:t>
      </w:r>
      <w:r w:rsidRPr="00453792">
        <w:rPr>
          <w:bCs/>
          <w:sz w:val="28"/>
          <w:szCs w:val="28"/>
          <w:shd w:val="clear" w:color="auto" w:fill="FFFFFF"/>
        </w:rPr>
        <w:t>"Тетрадь для подготовительной  логопедической  группы детского сада",  Детство-пресс»</w:t>
      </w:r>
      <w:proofErr w:type="gramStart"/>
      <w:r w:rsidRPr="00453792">
        <w:rPr>
          <w:bCs/>
          <w:sz w:val="28"/>
          <w:szCs w:val="28"/>
          <w:shd w:val="clear" w:color="auto" w:fill="FFFFFF"/>
        </w:rPr>
        <w:t>,С</w:t>
      </w:r>
      <w:proofErr w:type="gramEnd"/>
      <w:r w:rsidRPr="00453792">
        <w:rPr>
          <w:bCs/>
          <w:sz w:val="28"/>
          <w:szCs w:val="28"/>
          <w:shd w:val="clear" w:color="auto" w:fill="FFFFFF"/>
        </w:rPr>
        <w:t>анкт-Петербург , 2001г.</w:t>
      </w:r>
    </w:p>
    <w:p w:rsidR="00484FEC" w:rsidRPr="00453792" w:rsidRDefault="00484FEC" w:rsidP="00370013">
      <w:pPr>
        <w:ind w:firstLine="851"/>
        <w:jc w:val="both"/>
      </w:pPr>
    </w:p>
    <w:sectPr w:rsidR="00484FEC" w:rsidRPr="00453792" w:rsidSect="00535B26">
      <w:footerReference w:type="default" r:id="rId7"/>
      <w:pgSz w:w="11906" w:h="16838"/>
      <w:pgMar w:top="993" w:right="1133" w:bottom="85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E0" w:rsidRDefault="009861E0" w:rsidP="00453792">
      <w:r>
        <w:separator/>
      </w:r>
    </w:p>
  </w:endnote>
  <w:endnote w:type="continuationSeparator" w:id="0">
    <w:p w:rsidR="009861E0" w:rsidRDefault="009861E0" w:rsidP="004537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7583"/>
      <w:docPartObj>
        <w:docPartGallery w:val="Page Numbers (Bottom of Page)"/>
        <w:docPartUnique/>
      </w:docPartObj>
    </w:sdtPr>
    <w:sdtContent>
      <w:p w:rsidR="00453792" w:rsidRDefault="0052592B">
        <w:pPr>
          <w:pStyle w:val="ae"/>
          <w:jc w:val="center"/>
        </w:pPr>
        <w:fldSimple w:instr=" PAGE   \* MERGEFORMAT ">
          <w:r w:rsidR="00DA3924">
            <w:rPr>
              <w:noProof/>
            </w:rPr>
            <w:t>2</w:t>
          </w:r>
        </w:fldSimple>
      </w:p>
    </w:sdtContent>
  </w:sdt>
  <w:p w:rsidR="005F5886" w:rsidRDefault="009861E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E0" w:rsidRDefault="009861E0" w:rsidP="00453792">
      <w:r>
        <w:separator/>
      </w:r>
    </w:p>
  </w:footnote>
  <w:footnote w:type="continuationSeparator" w:id="0">
    <w:p w:rsidR="009861E0" w:rsidRDefault="009861E0" w:rsidP="004537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E7E5A"/>
    <w:multiLevelType w:val="hybridMultilevel"/>
    <w:tmpl w:val="5C64E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A2660"/>
    <w:multiLevelType w:val="hybridMultilevel"/>
    <w:tmpl w:val="1B52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90E7C"/>
    <w:multiLevelType w:val="hybridMultilevel"/>
    <w:tmpl w:val="61F2D694"/>
    <w:lvl w:ilvl="0" w:tplc="4E941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894"/>
    <w:rsid w:val="00000C9B"/>
    <w:rsid w:val="00001764"/>
    <w:rsid w:val="0000195E"/>
    <w:rsid w:val="000019C2"/>
    <w:rsid w:val="00001B19"/>
    <w:rsid w:val="00002E5D"/>
    <w:rsid w:val="00003226"/>
    <w:rsid w:val="00003269"/>
    <w:rsid w:val="00003A3F"/>
    <w:rsid w:val="00003D33"/>
    <w:rsid w:val="00003F3A"/>
    <w:rsid w:val="000046D3"/>
    <w:rsid w:val="0000501D"/>
    <w:rsid w:val="000051AA"/>
    <w:rsid w:val="000055B7"/>
    <w:rsid w:val="00006755"/>
    <w:rsid w:val="00006DE9"/>
    <w:rsid w:val="00006EFE"/>
    <w:rsid w:val="000077F8"/>
    <w:rsid w:val="000078F0"/>
    <w:rsid w:val="00010E4F"/>
    <w:rsid w:val="00011335"/>
    <w:rsid w:val="00011D82"/>
    <w:rsid w:val="0001250C"/>
    <w:rsid w:val="00012F0A"/>
    <w:rsid w:val="00013591"/>
    <w:rsid w:val="00013C45"/>
    <w:rsid w:val="000141D9"/>
    <w:rsid w:val="000142C2"/>
    <w:rsid w:val="00014709"/>
    <w:rsid w:val="00015D87"/>
    <w:rsid w:val="000163B7"/>
    <w:rsid w:val="00016C69"/>
    <w:rsid w:val="00017863"/>
    <w:rsid w:val="0002000A"/>
    <w:rsid w:val="00020574"/>
    <w:rsid w:val="00020FBE"/>
    <w:rsid w:val="00021813"/>
    <w:rsid w:val="00021AE0"/>
    <w:rsid w:val="00022230"/>
    <w:rsid w:val="0002256E"/>
    <w:rsid w:val="000228BA"/>
    <w:rsid w:val="000232D4"/>
    <w:rsid w:val="00023BCE"/>
    <w:rsid w:val="00025705"/>
    <w:rsid w:val="0002673D"/>
    <w:rsid w:val="0002684B"/>
    <w:rsid w:val="00030081"/>
    <w:rsid w:val="00030516"/>
    <w:rsid w:val="00032086"/>
    <w:rsid w:val="0003290E"/>
    <w:rsid w:val="00032F57"/>
    <w:rsid w:val="000346FC"/>
    <w:rsid w:val="00035717"/>
    <w:rsid w:val="0003571B"/>
    <w:rsid w:val="0003577E"/>
    <w:rsid w:val="00035FF1"/>
    <w:rsid w:val="000368AC"/>
    <w:rsid w:val="00036D6F"/>
    <w:rsid w:val="000372FC"/>
    <w:rsid w:val="000373A0"/>
    <w:rsid w:val="00037547"/>
    <w:rsid w:val="00037785"/>
    <w:rsid w:val="0003781B"/>
    <w:rsid w:val="00037B14"/>
    <w:rsid w:val="00037E18"/>
    <w:rsid w:val="0004049C"/>
    <w:rsid w:val="00040760"/>
    <w:rsid w:val="00040B65"/>
    <w:rsid w:val="0004137B"/>
    <w:rsid w:val="0004214C"/>
    <w:rsid w:val="00042493"/>
    <w:rsid w:val="0004255B"/>
    <w:rsid w:val="000434E4"/>
    <w:rsid w:val="00043ABD"/>
    <w:rsid w:val="00045965"/>
    <w:rsid w:val="0004598A"/>
    <w:rsid w:val="000461E5"/>
    <w:rsid w:val="0004630F"/>
    <w:rsid w:val="00046D57"/>
    <w:rsid w:val="00046FB7"/>
    <w:rsid w:val="000501CB"/>
    <w:rsid w:val="00050C9E"/>
    <w:rsid w:val="00051B71"/>
    <w:rsid w:val="0005248E"/>
    <w:rsid w:val="00052979"/>
    <w:rsid w:val="00052D0C"/>
    <w:rsid w:val="00053208"/>
    <w:rsid w:val="00053C25"/>
    <w:rsid w:val="00053FE2"/>
    <w:rsid w:val="0005550F"/>
    <w:rsid w:val="00055736"/>
    <w:rsid w:val="000559FB"/>
    <w:rsid w:val="00056C49"/>
    <w:rsid w:val="00056E20"/>
    <w:rsid w:val="00056F29"/>
    <w:rsid w:val="00057154"/>
    <w:rsid w:val="00057894"/>
    <w:rsid w:val="00060825"/>
    <w:rsid w:val="0006175E"/>
    <w:rsid w:val="000623F1"/>
    <w:rsid w:val="00062CB5"/>
    <w:rsid w:val="0006373D"/>
    <w:rsid w:val="000638FA"/>
    <w:rsid w:val="00063C10"/>
    <w:rsid w:val="00063D3A"/>
    <w:rsid w:val="00063FFF"/>
    <w:rsid w:val="000647FB"/>
    <w:rsid w:val="00064CA6"/>
    <w:rsid w:val="00064CB0"/>
    <w:rsid w:val="00064E13"/>
    <w:rsid w:val="000657FE"/>
    <w:rsid w:val="00065B9C"/>
    <w:rsid w:val="0006634F"/>
    <w:rsid w:val="0006644A"/>
    <w:rsid w:val="00067123"/>
    <w:rsid w:val="000671A4"/>
    <w:rsid w:val="0007014B"/>
    <w:rsid w:val="000709EF"/>
    <w:rsid w:val="00072EED"/>
    <w:rsid w:val="00073F26"/>
    <w:rsid w:val="0007596C"/>
    <w:rsid w:val="000762F7"/>
    <w:rsid w:val="000762FB"/>
    <w:rsid w:val="00077068"/>
    <w:rsid w:val="000774FE"/>
    <w:rsid w:val="00077AE7"/>
    <w:rsid w:val="0008004A"/>
    <w:rsid w:val="00080563"/>
    <w:rsid w:val="000806D7"/>
    <w:rsid w:val="00081BAA"/>
    <w:rsid w:val="000847FE"/>
    <w:rsid w:val="000859A5"/>
    <w:rsid w:val="0008688D"/>
    <w:rsid w:val="00086CE3"/>
    <w:rsid w:val="0008714C"/>
    <w:rsid w:val="000875CA"/>
    <w:rsid w:val="000877AD"/>
    <w:rsid w:val="00087FF6"/>
    <w:rsid w:val="00090378"/>
    <w:rsid w:val="00090FB7"/>
    <w:rsid w:val="00091AD2"/>
    <w:rsid w:val="00092407"/>
    <w:rsid w:val="0009257A"/>
    <w:rsid w:val="00093162"/>
    <w:rsid w:val="00093840"/>
    <w:rsid w:val="00094F27"/>
    <w:rsid w:val="000960AA"/>
    <w:rsid w:val="0009663E"/>
    <w:rsid w:val="000A1894"/>
    <w:rsid w:val="000A18B6"/>
    <w:rsid w:val="000A1D3C"/>
    <w:rsid w:val="000A2421"/>
    <w:rsid w:val="000A2605"/>
    <w:rsid w:val="000A3428"/>
    <w:rsid w:val="000A3A6F"/>
    <w:rsid w:val="000A477E"/>
    <w:rsid w:val="000A488A"/>
    <w:rsid w:val="000A59E7"/>
    <w:rsid w:val="000A5BE1"/>
    <w:rsid w:val="000A7470"/>
    <w:rsid w:val="000B086D"/>
    <w:rsid w:val="000B0A4D"/>
    <w:rsid w:val="000B0BE8"/>
    <w:rsid w:val="000B0F88"/>
    <w:rsid w:val="000B1371"/>
    <w:rsid w:val="000B1419"/>
    <w:rsid w:val="000B1AA8"/>
    <w:rsid w:val="000B1B04"/>
    <w:rsid w:val="000B21A5"/>
    <w:rsid w:val="000B2343"/>
    <w:rsid w:val="000B235C"/>
    <w:rsid w:val="000B24F9"/>
    <w:rsid w:val="000B251B"/>
    <w:rsid w:val="000B25B9"/>
    <w:rsid w:val="000B2BCD"/>
    <w:rsid w:val="000B2D56"/>
    <w:rsid w:val="000B379B"/>
    <w:rsid w:val="000B3ABE"/>
    <w:rsid w:val="000B4745"/>
    <w:rsid w:val="000B4FFB"/>
    <w:rsid w:val="000B5177"/>
    <w:rsid w:val="000B7527"/>
    <w:rsid w:val="000B7F30"/>
    <w:rsid w:val="000B7F93"/>
    <w:rsid w:val="000C00E6"/>
    <w:rsid w:val="000C0239"/>
    <w:rsid w:val="000C1FBC"/>
    <w:rsid w:val="000C2BDA"/>
    <w:rsid w:val="000C2CF6"/>
    <w:rsid w:val="000C45C4"/>
    <w:rsid w:val="000C48E4"/>
    <w:rsid w:val="000C4F0A"/>
    <w:rsid w:val="000C5148"/>
    <w:rsid w:val="000C5B6F"/>
    <w:rsid w:val="000C5D7E"/>
    <w:rsid w:val="000C6253"/>
    <w:rsid w:val="000C64F3"/>
    <w:rsid w:val="000C734B"/>
    <w:rsid w:val="000C75A8"/>
    <w:rsid w:val="000D013B"/>
    <w:rsid w:val="000D143A"/>
    <w:rsid w:val="000D1C8F"/>
    <w:rsid w:val="000D2347"/>
    <w:rsid w:val="000D262A"/>
    <w:rsid w:val="000D2892"/>
    <w:rsid w:val="000D2AA6"/>
    <w:rsid w:val="000D2F01"/>
    <w:rsid w:val="000D31AE"/>
    <w:rsid w:val="000D32F3"/>
    <w:rsid w:val="000D4E10"/>
    <w:rsid w:val="000D5903"/>
    <w:rsid w:val="000D5BEA"/>
    <w:rsid w:val="000D6D65"/>
    <w:rsid w:val="000D73B1"/>
    <w:rsid w:val="000D76E3"/>
    <w:rsid w:val="000D7979"/>
    <w:rsid w:val="000D79BA"/>
    <w:rsid w:val="000D7F50"/>
    <w:rsid w:val="000E0D1A"/>
    <w:rsid w:val="000E134B"/>
    <w:rsid w:val="000E1598"/>
    <w:rsid w:val="000E167D"/>
    <w:rsid w:val="000E19B0"/>
    <w:rsid w:val="000E2094"/>
    <w:rsid w:val="000E2387"/>
    <w:rsid w:val="000E2C1C"/>
    <w:rsid w:val="000E31A4"/>
    <w:rsid w:val="000E3D64"/>
    <w:rsid w:val="000E437C"/>
    <w:rsid w:val="000E441E"/>
    <w:rsid w:val="000E59F3"/>
    <w:rsid w:val="000E6172"/>
    <w:rsid w:val="000E6403"/>
    <w:rsid w:val="000E69F7"/>
    <w:rsid w:val="000E72F2"/>
    <w:rsid w:val="000E7569"/>
    <w:rsid w:val="000E7918"/>
    <w:rsid w:val="000F01ED"/>
    <w:rsid w:val="000F022E"/>
    <w:rsid w:val="000F03D4"/>
    <w:rsid w:val="000F2271"/>
    <w:rsid w:val="000F3339"/>
    <w:rsid w:val="000F3F91"/>
    <w:rsid w:val="000F44B6"/>
    <w:rsid w:val="000F572C"/>
    <w:rsid w:val="000F597D"/>
    <w:rsid w:val="000F5CC8"/>
    <w:rsid w:val="000F624C"/>
    <w:rsid w:val="000F66BA"/>
    <w:rsid w:val="000F6815"/>
    <w:rsid w:val="000F6966"/>
    <w:rsid w:val="00100844"/>
    <w:rsid w:val="00101B73"/>
    <w:rsid w:val="00102260"/>
    <w:rsid w:val="001031A7"/>
    <w:rsid w:val="001034E5"/>
    <w:rsid w:val="00104B67"/>
    <w:rsid w:val="00105506"/>
    <w:rsid w:val="001060FF"/>
    <w:rsid w:val="00106404"/>
    <w:rsid w:val="00106A57"/>
    <w:rsid w:val="00106FB3"/>
    <w:rsid w:val="001070B0"/>
    <w:rsid w:val="00107855"/>
    <w:rsid w:val="00110B4D"/>
    <w:rsid w:val="00110DB1"/>
    <w:rsid w:val="00110F48"/>
    <w:rsid w:val="001113B9"/>
    <w:rsid w:val="001116C5"/>
    <w:rsid w:val="00112D8D"/>
    <w:rsid w:val="00112DF7"/>
    <w:rsid w:val="0011318D"/>
    <w:rsid w:val="001132B3"/>
    <w:rsid w:val="0011333E"/>
    <w:rsid w:val="001134DB"/>
    <w:rsid w:val="00113743"/>
    <w:rsid w:val="00113EAB"/>
    <w:rsid w:val="00114461"/>
    <w:rsid w:val="00114C12"/>
    <w:rsid w:val="00114EFB"/>
    <w:rsid w:val="001151B2"/>
    <w:rsid w:val="00115276"/>
    <w:rsid w:val="0011611C"/>
    <w:rsid w:val="001161B4"/>
    <w:rsid w:val="00116AF7"/>
    <w:rsid w:val="00116BB9"/>
    <w:rsid w:val="00116D90"/>
    <w:rsid w:val="00116F7D"/>
    <w:rsid w:val="00117DE0"/>
    <w:rsid w:val="00120E48"/>
    <w:rsid w:val="00121D52"/>
    <w:rsid w:val="00122B65"/>
    <w:rsid w:val="00123266"/>
    <w:rsid w:val="00123901"/>
    <w:rsid w:val="001240D3"/>
    <w:rsid w:val="0012447A"/>
    <w:rsid w:val="00125DBE"/>
    <w:rsid w:val="00126AEA"/>
    <w:rsid w:val="001270F7"/>
    <w:rsid w:val="00130558"/>
    <w:rsid w:val="001305EF"/>
    <w:rsid w:val="00130F70"/>
    <w:rsid w:val="00131E76"/>
    <w:rsid w:val="001322AC"/>
    <w:rsid w:val="001324C4"/>
    <w:rsid w:val="00132D01"/>
    <w:rsid w:val="001332D4"/>
    <w:rsid w:val="00135B9C"/>
    <w:rsid w:val="001361F4"/>
    <w:rsid w:val="00136563"/>
    <w:rsid w:val="00136970"/>
    <w:rsid w:val="001412FF"/>
    <w:rsid w:val="001416BA"/>
    <w:rsid w:val="00141A9B"/>
    <w:rsid w:val="00141F2C"/>
    <w:rsid w:val="00142940"/>
    <w:rsid w:val="001432B9"/>
    <w:rsid w:val="00143C6A"/>
    <w:rsid w:val="00143FA5"/>
    <w:rsid w:val="001444DD"/>
    <w:rsid w:val="001449CF"/>
    <w:rsid w:val="00144E78"/>
    <w:rsid w:val="00145537"/>
    <w:rsid w:val="00145C10"/>
    <w:rsid w:val="00146A98"/>
    <w:rsid w:val="00147786"/>
    <w:rsid w:val="00147EC4"/>
    <w:rsid w:val="001500CA"/>
    <w:rsid w:val="001500EE"/>
    <w:rsid w:val="001502B9"/>
    <w:rsid w:val="00151463"/>
    <w:rsid w:val="0015165C"/>
    <w:rsid w:val="00151A73"/>
    <w:rsid w:val="00152159"/>
    <w:rsid w:val="00153480"/>
    <w:rsid w:val="00155304"/>
    <w:rsid w:val="00155841"/>
    <w:rsid w:val="0015609A"/>
    <w:rsid w:val="001560EE"/>
    <w:rsid w:val="001566E2"/>
    <w:rsid w:val="00156959"/>
    <w:rsid w:val="00156ED3"/>
    <w:rsid w:val="00156EFD"/>
    <w:rsid w:val="00156F28"/>
    <w:rsid w:val="00156F55"/>
    <w:rsid w:val="0015732C"/>
    <w:rsid w:val="00157622"/>
    <w:rsid w:val="001617E4"/>
    <w:rsid w:val="00161927"/>
    <w:rsid w:val="00162D64"/>
    <w:rsid w:val="00164106"/>
    <w:rsid w:val="00164D15"/>
    <w:rsid w:val="00165038"/>
    <w:rsid w:val="00165246"/>
    <w:rsid w:val="00165629"/>
    <w:rsid w:val="00166C98"/>
    <w:rsid w:val="0016749A"/>
    <w:rsid w:val="00167B60"/>
    <w:rsid w:val="00171523"/>
    <w:rsid w:val="00171898"/>
    <w:rsid w:val="00171C23"/>
    <w:rsid w:val="00171E4E"/>
    <w:rsid w:val="00172492"/>
    <w:rsid w:val="001727A5"/>
    <w:rsid w:val="00173069"/>
    <w:rsid w:val="00173192"/>
    <w:rsid w:val="00173A38"/>
    <w:rsid w:val="00174529"/>
    <w:rsid w:val="00174C9C"/>
    <w:rsid w:val="001754EC"/>
    <w:rsid w:val="00175861"/>
    <w:rsid w:val="0017624C"/>
    <w:rsid w:val="00176807"/>
    <w:rsid w:val="00176927"/>
    <w:rsid w:val="0017692E"/>
    <w:rsid w:val="00176D1F"/>
    <w:rsid w:val="00177346"/>
    <w:rsid w:val="001778A1"/>
    <w:rsid w:val="00177C94"/>
    <w:rsid w:val="00180DE8"/>
    <w:rsid w:val="00180F11"/>
    <w:rsid w:val="00181C52"/>
    <w:rsid w:val="00181DB1"/>
    <w:rsid w:val="00182300"/>
    <w:rsid w:val="00182DB3"/>
    <w:rsid w:val="00182FF6"/>
    <w:rsid w:val="00183165"/>
    <w:rsid w:val="00183459"/>
    <w:rsid w:val="00183A2D"/>
    <w:rsid w:val="00183CC3"/>
    <w:rsid w:val="00183E3D"/>
    <w:rsid w:val="0018515F"/>
    <w:rsid w:val="001851BE"/>
    <w:rsid w:val="00185C14"/>
    <w:rsid w:val="00186840"/>
    <w:rsid w:val="00190E18"/>
    <w:rsid w:val="00191097"/>
    <w:rsid w:val="001915D1"/>
    <w:rsid w:val="00191829"/>
    <w:rsid w:val="00192B46"/>
    <w:rsid w:val="00192FC2"/>
    <w:rsid w:val="00193044"/>
    <w:rsid w:val="00193709"/>
    <w:rsid w:val="00193BA5"/>
    <w:rsid w:val="00193F49"/>
    <w:rsid w:val="00193FEF"/>
    <w:rsid w:val="00194710"/>
    <w:rsid w:val="00194A01"/>
    <w:rsid w:val="0019526A"/>
    <w:rsid w:val="00195497"/>
    <w:rsid w:val="00195937"/>
    <w:rsid w:val="001968B3"/>
    <w:rsid w:val="001A0BD4"/>
    <w:rsid w:val="001A0EA2"/>
    <w:rsid w:val="001A17EC"/>
    <w:rsid w:val="001A196F"/>
    <w:rsid w:val="001A1D80"/>
    <w:rsid w:val="001A22D4"/>
    <w:rsid w:val="001A240C"/>
    <w:rsid w:val="001A2AB8"/>
    <w:rsid w:val="001A320C"/>
    <w:rsid w:val="001A39B6"/>
    <w:rsid w:val="001A3AFC"/>
    <w:rsid w:val="001A3EA6"/>
    <w:rsid w:val="001A40BB"/>
    <w:rsid w:val="001A4552"/>
    <w:rsid w:val="001A4A1F"/>
    <w:rsid w:val="001A6947"/>
    <w:rsid w:val="001A6A3A"/>
    <w:rsid w:val="001A70C4"/>
    <w:rsid w:val="001A723D"/>
    <w:rsid w:val="001A7520"/>
    <w:rsid w:val="001B037F"/>
    <w:rsid w:val="001B07F8"/>
    <w:rsid w:val="001B0C3F"/>
    <w:rsid w:val="001B109A"/>
    <w:rsid w:val="001B1288"/>
    <w:rsid w:val="001B1507"/>
    <w:rsid w:val="001B18E4"/>
    <w:rsid w:val="001B1BDC"/>
    <w:rsid w:val="001B23CE"/>
    <w:rsid w:val="001B2995"/>
    <w:rsid w:val="001B33CA"/>
    <w:rsid w:val="001B344A"/>
    <w:rsid w:val="001B37AF"/>
    <w:rsid w:val="001B3BA2"/>
    <w:rsid w:val="001B3D68"/>
    <w:rsid w:val="001B3EFB"/>
    <w:rsid w:val="001B5DDD"/>
    <w:rsid w:val="001B60E5"/>
    <w:rsid w:val="001B6371"/>
    <w:rsid w:val="001B6A7A"/>
    <w:rsid w:val="001B7264"/>
    <w:rsid w:val="001B778A"/>
    <w:rsid w:val="001B78F0"/>
    <w:rsid w:val="001C07A4"/>
    <w:rsid w:val="001C1519"/>
    <w:rsid w:val="001C156B"/>
    <w:rsid w:val="001C18E2"/>
    <w:rsid w:val="001C291A"/>
    <w:rsid w:val="001C30F0"/>
    <w:rsid w:val="001C33DB"/>
    <w:rsid w:val="001C3468"/>
    <w:rsid w:val="001C34AF"/>
    <w:rsid w:val="001C44D7"/>
    <w:rsid w:val="001C4597"/>
    <w:rsid w:val="001D04EA"/>
    <w:rsid w:val="001D1751"/>
    <w:rsid w:val="001D1B00"/>
    <w:rsid w:val="001D2123"/>
    <w:rsid w:val="001D29CA"/>
    <w:rsid w:val="001D2B1D"/>
    <w:rsid w:val="001D2BD1"/>
    <w:rsid w:val="001D2E37"/>
    <w:rsid w:val="001D3233"/>
    <w:rsid w:val="001D464D"/>
    <w:rsid w:val="001D4ACA"/>
    <w:rsid w:val="001D4FCF"/>
    <w:rsid w:val="001D6065"/>
    <w:rsid w:val="001D63E7"/>
    <w:rsid w:val="001D63FB"/>
    <w:rsid w:val="001D690A"/>
    <w:rsid w:val="001D6BE5"/>
    <w:rsid w:val="001D7434"/>
    <w:rsid w:val="001D7ACE"/>
    <w:rsid w:val="001D7B29"/>
    <w:rsid w:val="001D7CA5"/>
    <w:rsid w:val="001D7CEB"/>
    <w:rsid w:val="001E0A03"/>
    <w:rsid w:val="001E1D22"/>
    <w:rsid w:val="001E1EB6"/>
    <w:rsid w:val="001E1F2C"/>
    <w:rsid w:val="001E20C4"/>
    <w:rsid w:val="001E2461"/>
    <w:rsid w:val="001E2593"/>
    <w:rsid w:val="001E2BAD"/>
    <w:rsid w:val="001E2D09"/>
    <w:rsid w:val="001E34DD"/>
    <w:rsid w:val="001E37B3"/>
    <w:rsid w:val="001E3A7B"/>
    <w:rsid w:val="001E4209"/>
    <w:rsid w:val="001E4234"/>
    <w:rsid w:val="001E47B5"/>
    <w:rsid w:val="001E4E61"/>
    <w:rsid w:val="001E5165"/>
    <w:rsid w:val="001E53AE"/>
    <w:rsid w:val="001E53ED"/>
    <w:rsid w:val="001E59F8"/>
    <w:rsid w:val="001E73B9"/>
    <w:rsid w:val="001F03B9"/>
    <w:rsid w:val="001F0A87"/>
    <w:rsid w:val="001F15A2"/>
    <w:rsid w:val="001F1AC4"/>
    <w:rsid w:val="001F259B"/>
    <w:rsid w:val="001F3936"/>
    <w:rsid w:val="001F402F"/>
    <w:rsid w:val="001F41D5"/>
    <w:rsid w:val="001F4693"/>
    <w:rsid w:val="001F5021"/>
    <w:rsid w:val="001F51D7"/>
    <w:rsid w:val="001F5784"/>
    <w:rsid w:val="001F5BC7"/>
    <w:rsid w:val="001F5D12"/>
    <w:rsid w:val="001F7B82"/>
    <w:rsid w:val="001F7C28"/>
    <w:rsid w:val="00200A7A"/>
    <w:rsid w:val="00201C53"/>
    <w:rsid w:val="00201E4B"/>
    <w:rsid w:val="00202394"/>
    <w:rsid w:val="00202A2A"/>
    <w:rsid w:val="00202C1B"/>
    <w:rsid w:val="00202F00"/>
    <w:rsid w:val="002039AA"/>
    <w:rsid w:val="002044D4"/>
    <w:rsid w:val="00204C1F"/>
    <w:rsid w:val="00206022"/>
    <w:rsid w:val="00206AB5"/>
    <w:rsid w:val="00206C19"/>
    <w:rsid w:val="00207D1D"/>
    <w:rsid w:val="002102B3"/>
    <w:rsid w:val="002103F8"/>
    <w:rsid w:val="00210746"/>
    <w:rsid w:val="0021079D"/>
    <w:rsid w:val="00210E99"/>
    <w:rsid w:val="00211346"/>
    <w:rsid w:val="00211428"/>
    <w:rsid w:val="002115F4"/>
    <w:rsid w:val="00212503"/>
    <w:rsid w:val="002141C1"/>
    <w:rsid w:val="00214AA4"/>
    <w:rsid w:val="00214D0D"/>
    <w:rsid w:val="00215067"/>
    <w:rsid w:val="002150B4"/>
    <w:rsid w:val="002150E8"/>
    <w:rsid w:val="00215669"/>
    <w:rsid w:val="0021590E"/>
    <w:rsid w:val="00216115"/>
    <w:rsid w:val="002161A0"/>
    <w:rsid w:val="0021652C"/>
    <w:rsid w:val="002167B5"/>
    <w:rsid w:val="00216D24"/>
    <w:rsid w:val="00217396"/>
    <w:rsid w:val="00217FE4"/>
    <w:rsid w:val="002202FF"/>
    <w:rsid w:val="002204FB"/>
    <w:rsid w:val="00221B6A"/>
    <w:rsid w:val="00223F5D"/>
    <w:rsid w:val="002243C7"/>
    <w:rsid w:val="002245D6"/>
    <w:rsid w:val="00225083"/>
    <w:rsid w:val="00225790"/>
    <w:rsid w:val="00226739"/>
    <w:rsid w:val="002276CE"/>
    <w:rsid w:val="00232805"/>
    <w:rsid w:val="00233FAD"/>
    <w:rsid w:val="00234CFF"/>
    <w:rsid w:val="002355A5"/>
    <w:rsid w:val="00235866"/>
    <w:rsid w:val="00237C28"/>
    <w:rsid w:val="00237CB1"/>
    <w:rsid w:val="002400A4"/>
    <w:rsid w:val="00240894"/>
    <w:rsid w:val="002414A5"/>
    <w:rsid w:val="00241592"/>
    <w:rsid w:val="00241EF1"/>
    <w:rsid w:val="00242168"/>
    <w:rsid w:val="002424C2"/>
    <w:rsid w:val="00242539"/>
    <w:rsid w:val="00242571"/>
    <w:rsid w:val="002427FF"/>
    <w:rsid w:val="00243565"/>
    <w:rsid w:val="00243668"/>
    <w:rsid w:val="00244351"/>
    <w:rsid w:val="002446E6"/>
    <w:rsid w:val="002457E3"/>
    <w:rsid w:val="00246DF4"/>
    <w:rsid w:val="00247133"/>
    <w:rsid w:val="00247655"/>
    <w:rsid w:val="00250535"/>
    <w:rsid w:val="002507E3"/>
    <w:rsid w:val="00250D32"/>
    <w:rsid w:val="002518FE"/>
    <w:rsid w:val="00251FB7"/>
    <w:rsid w:val="00253064"/>
    <w:rsid w:val="00253450"/>
    <w:rsid w:val="00254151"/>
    <w:rsid w:val="00254AA1"/>
    <w:rsid w:val="00255D4B"/>
    <w:rsid w:val="00256229"/>
    <w:rsid w:val="00256639"/>
    <w:rsid w:val="00260054"/>
    <w:rsid w:val="0026006C"/>
    <w:rsid w:val="002604F3"/>
    <w:rsid w:val="0026164C"/>
    <w:rsid w:val="0026282A"/>
    <w:rsid w:val="00262EC6"/>
    <w:rsid w:val="00263A22"/>
    <w:rsid w:val="00265036"/>
    <w:rsid w:val="002657BD"/>
    <w:rsid w:val="002669A0"/>
    <w:rsid w:val="00266AAD"/>
    <w:rsid w:val="002675F6"/>
    <w:rsid w:val="00267D38"/>
    <w:rsid w:val="002704DE"/>
    <w:rsid w:val="0027059E"/>
    <w:rsid w:val="00272BD7"/>
    <w:rsid w:val="00272D5E"/>
    <w:rsid w:val="002730B9"/>
    <w:rsid w:val="00273233"/>
    <w:rsid w:val="002738A6"/>
    <w:rsid w:val="00273EB2"/>
    <w:rsid w:val="00274DF7"/>
    <w:rsid w:val="002755FF"/>
    <w:rsid w:val="0027572B"/>
    <w:rsid w:val="00275822"/>
    <w:rsid w:val="00275B58"/>
    <w:rsid w:val="002772EA"/>
    <w:rsid w:val="00277584"/>
    <w:rsid w:val="0027767E"/>
    <w:rsid w:val="00277EB1"/>
    <w:rsid w:val="002801F4"/>
    <w:rsid w:val="00280EF2"/>
    <w:rsid w:val="002819D0"/>
    <w:rsid w:val="00281B67"/>
    <w:rsid w:val="00281DD2"/>
    <w:rsid w:val="0028219A"/>
    <w:rsid w:val="002821F4"/>
    <w:rsid w:val="00282E91"/>
    <w:rsid w:val="002839F1"/>
    <w:rsid w:val="002844E3"/>
    <w:rsid w:val="00284730"/>
    <w:rsid w:val="00284A81"/>
    <w:rsid w:val="00284B63"/>
    <w:rsid w:val="00284D6A"/>
    <w:rsid w:val="00285170"/>
    <w:rsid w:val="00286422"/>
    <w:rsid w:val="0028679B"/>
    <w:rsid w:val="00287317"/>
    <w:rsid w:val="002875D2"/>
    <w:rsid w:val="00287A6C"/>
    <w:rsid w:val="00290711"/>
    <w:rsid w:val="00290991"/>
    <w:rsid w:val="00290A56"/>
    <w:rsid w:val="0029136A"/>
    <w:rsid w:val="002917FD"/>
    <w:rsid w:val="00291859"/>
    <w:rsid w:val="0029247A"/>
    <w:rsid w:val="002931B5"/>
    <w:rsid w:val="00293373"/>
    <w:rsid w:val="00293EED"/>
    <w:rsid w:val="0029419C"/>
    <w:rsid w:val="0029425E"/>
    <w:rsid w:val="0029470B"/>
    <w:rsid w:val="00294FA2"/>
    <w:rsid w:val="00294FDB"/>
    <w:rsid w:val="00295B61"/>
    <w:rsid w:val="002969A7"/>
    <w:rsid w:val="002969A9"/>
    <w:rsid w:val="00296F50"/>
    <w:rsid w:val="00297988"/>
    <w:rsid w:val="00297B5B"/>
    <w:rsid w:val="002A01FE"/>
    <w:rsid w:val="002A0F9F"/>
    <w:rsid w:val="002A1914"/>
    <w:rsid w:val="002A1A99"/>
    <w:rsid w:val="002A2497"/>
    <w:rsid w:val="002A2565"/>
    <w:rsid w:val="002A2B6A"/>
    <w:rsid w:val="002A2FCE"/>
    <w:rsid w:val="002A3433"/>
    <w:rsid w:val="002A3E2E"/>
    <w:rsid w:val="002A4B2E"/>
    <w:rsid w:val="002A4E86"/>
    <w:rsid w:val="002A601C"/>
    <w:rsid w:val="002A73A3"/>
    <w:rsid w:val="002A773A"/>
    <w:rsid w:val="002B02B6"/>
    <w:rsid w:val="002B146F"/>
    <w:rsid w:val="002B2755"/>
    <w:rsid w:val="002B2BF2"/>
    <w:rsid w:val="002B2E1A"/>
    <w:rsid w:val="002B31D3"/>
    <w:rsid w:val="002B35BF"/>
    <w:rsid w:val="002B3CD9"/>
    <w:rsid w:val="002B4EF3"/>
    <w:rsid w:val="002B5647"/>
    <w:rsid w:val="002B5824"/>
    <w:rsid w:val="002B67D5"/>
    <w:rsid w:val="002B7B71"/>
    <w:rsid w:val="002C02F9"/>
    <w:rsid w:val="002C0F61"/>
    <w:rsid w:val="002C1288"/>
    <w:rsid w:val="002C14CD"/>
    <w:rsid w:val="002C25BA"/>
    <w:rsid w:val="002C3342"/>
    <w:rsid w:val="002C526C"/>
    <w:rsid w:val="002C54EC"/>
    <w:rsid w:val="002C7C7C"/>
    <w:rsid w:val="002C7CAA"/>
    <w:rsid w:val="002D01F7"/>
    <w:rsid w:val="002D0367"/>
    <w:rsid w:val="002D0FA5"/>
    <w:rsid w:val="002D1009"/>
    <w:rsid w:val="002D18B3"/>
    <w:rsid w:val="002D22A8"/>
    <w:rsid w:val="002D2692"/>
    <w:rsid w:val="002D2D8F"/>
    <w:rsid w:val="002D2DEF"/>
    <w:rsid w:val="002D403F"/>
    <w:rsid w:val="002D478E"/>
    <w:rsid w:val="002D4A87"/>
    <w:rsid w:val="002D6338"/>
    <w:rsid w:val="002D6C3D"/>
    <w:rsid w:val="002D72D1"/>
    <w:rsid w:val="002D77B1"/>
    <w:rsid w:val="002D7A97"/>
    <w:rsid w:val="002D7EF0"/>
    <w:rsid w:val="002E0A64"/>
    <w:rsid w:val="002E0B8D"/>
    <w:rsid w:val="002E1213"/>
    <w:rsid w:val="002E16B1"/>
    <w:rsid w:val="002E176D"/>
    <w:rsid w:val="002E1FE1"/>
    <w:rsid w:val="002E25CB"/>
    <w:rsid w:val="002E29E7"/>
    <w:rsid w:val="002E2FA1"/>
    <w:rsid w:val="002E51C0"/>
    <w:rsid w:val="002E51EC"/>
    <w:rsid w:val="002E540C"/>
    <w:rsid w:val="002E58B4"/>
    <w:rsid w:val="002E6CD8"/>
    <w:rsid w:val="002E70E3"/>
    <w:rsid w:val="002F0DEF"/>
    <w:rsid w:val="002F1386"/>
    <w:rsid w:val="002F1A55"/>
    <w:rsid w:val="002F1B4D"/>
    <w:rsid w:val="002F1EA2"/>
    <w:rsid w:val="002F1FA7"/>
    <w:rsid w:val="002F2126"/>
    <w:rsid w:val="002F2318"/>
    <w:rsid w:val="002F3D69"/>
    <w:rsid w:val="002F4B9C"/>
    <w:rsid w:val="002F549B"/>
    <w:rsid w:val="002F75DB"/>
    <w:rsid w:val="002F7A7E"/>
    <w:rsid w:val="003002F9"/>
    <w:rsid w:val="0030044F"/>
    <w:rsid w:val="00300D08"/>
    <w:rsid w:val="00301362"/>
    <w:rsid w:val="00301806"/>
    <w:rsid w:val="0030180A"/>
    <w:rsid w:val="0030252B"/>
    <w:rsid w:val="00302F64"/>
    <w:rsid w:val="003035EC"/>
    <w:rsid w:val="00303651"/>
    <w:rsid w:val="003040AD"/>
    <w:rsid w:val="003040B1"/>
    <w:rsid w:val="0030495F"/>
    <w:rsid w:val="00304CAB"/>
    <w:rsid w:val="00305533"/>
    <w:rsid w:val="003066D3"/>
    <w:rsid w:val="00306D7B"/>
    <w:rsid w:val="00307EE5"/>
    <w:rsid w:val="00310B50"/>
    <w:rsid w:val="00310FE1"/>
    <w:rsid w:val="00311473"/>
    <w:rsid w:val="003130D5"/>
    <w:rsid w:val="003144E1"/>
    <w:rsid w:val="003151DE"/>
    <w:rsid w:val="00315B4D"/>
    <w:rsid w:val="00317046"/>
    <w:rsid w:val="00317258"/>
    <w:rsid w:val="003177E7"/>
    <w:rsid w:val="00321121"/>
    <w:rsid w:val="003218FB"/>
    <w:rsid w:val="0032262B"/>
    <w:rsid w:val="00322788"/>
    <w:rsid w:val="003227C2"/>
    <w:rsid w:val="00323D35"/>
    <w:rsid w:val="00323E97"/>
    <w:rsid w:val="00323F30"/>
    <w:rsid w:val="00324825"/>
    <w:rsid w:val="00324876"/>
    <w:rsid w:val="003248D5"/>
    <w:rsid w:val="00324EDF"/>
    <w:rsid w:val="00324FB3"/>
    <w:rsid w:val="00325752"/>
    <w:rsid w:val="003271FA"/>
    <w:rsid w:val="003279B6"/>
    <w:rsid w:val="00327A15"/>
    <w:rsid w:val="00327F62"/>
    <w:rsid w:val="003313DE"/>
    <w:rsid w:val="003347AC"/>
    <w:rsid w:val="003348D0"/>
    <w:rsid w:val="00334A61"/>
    <w:rsid w:val="0033607D"/>
    <w:rsid w:val="003361DE"/>
    <w:rsid w:val="0033690C"/>
    <w:rsid w:val="0034059B"/>
    <w:rsid w:val="00340EAA"/>
    <w:rsid w:val="003418D1"/>
    <w:rsid w:val="00341B41"/>
    <w:rsid w:val="003422E5"/>
    <w:rsid w:val="00342A0A"/>
    <w:rsid w:val="003430D8"/>
    <w:rsid w:val="00343376"/>
    <w:rsid w:val="003433EB"/>
    <w:rsid w:val="00343B36"/>
    <w:rsid w:val="00343DAC"/>
    <w:rsid w:val="00345626"/>
    <w:rsid w:val="00346A02"/>
    <w:rsid w:val="003471C3"/>
    <w:rsid w:val="0034761C"/>
    <w:rsid w:val="00347809"/>
    <w:rsid w:val="00350177"/>
    <w:rsid w:val="00350FDE"/>
    <w:rsid w:val="00351115"/>
    <w:rsid w:val="00351CD9"/>
    <w:rsid w:val="00352E84"/>
    <w:rsid w:val="00353783"/>
    <w:rsid w:val="003547A8"/>
    <w:rsid w:val="0035575E"/>
    <w:rsid w:val="00355992"/>
    <w:rsid w:val="00355AAD"/>
    <w:rsid w:val="00356764"/>
    <w:rsid w:val="003569AD"/>
    <w:rsid w:val="00357182"/>
    <w:rsid w:val="0035767A"/>
    <w:rsid w:val="00357E2A"/>
    <w:rsid w:val="00360689"/>
    <w:rsid w:val="00360775"/>
    <w:rsid w:val="00361038"/>
    <w:rsid w:val="003616A8"/>
    <w:rsid w:val="003638A8"/>
    <w:rsid w:val="003645D1"/>
    <w:rsid w:val="003647FB"/>
    <w:rsid w:val="003654BD"/>
    <w:rsid w:val="003665B9"/>
    <w:rsid w:val="003669D7"/>
    <w:rsid w:val="00367912"/>
    <w:rsid w:val="00367BA4"/>
    <w:rsid w:val="00367FF6"/>
    <w:rsid w:val="00370013"/>
    <w:rsid w:val="003700C0"/>
    <w:rsid w:val="003704B8"/>
    <w:rsid w:val="00370882"/>
    <w:rsid w:val="003716EB"/>
    <w:rsid w:val="0037195D"/>
    <w:rsid w:val="00371BE6"/>
    <w:rsid w:val="00371CCF"/>
    <w:rsid w:val="003723C3"/>
    <w:rsid w:val="00372FE9"/>
    <w:rsid w:val="00373241"/>
    <w:rsid w:val="00374885"/>
    <w:rsid w:val="00374922"/>
    <w:rsid w:val="00374D47"/>
    <w:rsid w:val="00375772"/>
    <w:rsid w:val="0037633D"/>
    <w:rsid w:val="003801D2"/>
    <w:rsid w:val="00380427"/>
    <w:rsid w:val="003809FD"/>
    <w:rsid w:val="003814C3"/>
    <w:rsid w:val="00381C32"/>
    <w:rsid w:val="00381E63"/>
    <w:rsid w:val="003828F9"/>
    <w:rsid w:val="00382AF8"/>
    <w:rsid w:val="00383599"/>
    <w:rsid w:val="00383D91"/>
    <w:rsid w:val="00383E7C"/>
    <w:rsid w:val="0038482F"/>
    <w:rsid w:val="00385A24"/>
    <w:rsid w:val="0038609E"/>
    <w:rsid w:val="003862E6"/>
    <w:rsid w:val="0038643E"/>
    <w:rsid w:val="00387265"/>
    <w:rsid w:val="00390056"/>
    <w:rsid w:val="0039039E"/>
    <w:rsid w:val="0039085C"/>
    <w:rsid w:val="00390E1E"/>
    <w:rsid w:val="0039116D"/>
    <w:rsid w:val="00391A6E"/>
    <w:rsid w:val="00391D2C"/>
    <w:rsid w:val="00392558"/>
    <w:rsid w:val="0039273D"/>
    <w:rsid w:val="003934D1"/>
    <w:rsid w:val="00393936"/>
    <w:rsid w:val="003939A6"/>
    <w:rsid w:val="00393E19"/>
    <w:rsid w:val="0039409F"/>
    <w:rsid w:val="00394F3D"/>
    <w:rsid w:val="003969A1"/>
    <w:rsid w:val="00396A49"/>
    <w:rsid w:val="0039773F"/>
    <w:rsid w:val="003978DD"/>
    <w:rsid w:val="003A01F2"/>
    <w:rsid w:val="003A0E52"/>
    <w:rsid w:val="003A1949"/>
    <w:rsid w:val="003A19B0"/>
    <w:rsid w:val="003A254D"/>
    <w:rsid w:val="003A26CE"/>
    <w:rsid w:val="003A397C"/>
    <w:rsid w:val="003A3BF4"/>
    <w:rsid w:val="003A4C86"/>
    <w:rsid w:val="003A4D75"/>
    <w:rsid w:val="003A5434"/>
    <w:rsid w:val="003A5AF0"/>
    <w:rsid w:val="003A6050"/>
    <w:rsid w:val="003A6233"/>
    <w:rsid w:val="003A6408"/>
    <w:rsid w:val="003A6EA6"/>
    <w:rsid w:val="003B0A5E"/>
    <w:rsid w:val="003B0B63"/>
    <w:rsid w:val="003B1A5A"/>
    <w:rsid w:val="003B2566"/>
    <w:rsid w:val="003B2783"/>
    <w:rsid w:val="003B2EB6"/>
    <w:rsid w:val="003B31A7"/>
    <w:rsid w:val="003B698A"/>
    <w:rsid w:val="003B7B5B"/>
    <w:rsid w:val="003C1079"/>
    <w:rsid w:val="003C16DC"/>
    <w:rsid w:val="003C1D5F"/>
    <w:rsid w:val="003C2755"/>
    <w:rsid w:val="003C3CD8"/>
    <w:rsid w:val="003C3F7F"/>
    <w:rsid w:val="003C4232"/>
    <w:rsid w:val="003C4277"/>
    <w:rsid w:val="003C482E"/>
    <w:rsid w:val="003C48F2"/>
    <w:rsid w:val="003C4AFD"/>
    <w:rsid w:val="003C52E8"/>
    <w:rsid w:val="003C59A1"/>
    <w:rsid w:val="003C5BB9"/>
    <w:rsid w:val="003C60FB"/>
    <w:rsid w:val="003C7628"/>
    <w:rsid w:val="003C77D3"/>
    <w:rsid w:val="003D1180"/>
    <w:rsid w:val="003D14E0"/>
    <w:rsid w:val="003D1848"/>
    <w:rsid w:val="003D1DE7"/>
    <w:rsid w:val="003D258D"/>
    <w:rsid w:val="003D457E"/>
    <w:rsid w:val="003D4723"/>
    <w:rsid w:val="003D4806"/>
    <w:rsid w:val="003D4B10"/>
    <w:rsid w:val="003D5231"/>
    <w:rsid w:val="003D5BCC"/>
    <w:rsid w:val="003D6201"/>
    <w:rsid w:val="003D6571"/>
    <w:rsid w:val="003E032D"/>
    <w:rsid w:val="003E1010"/>
    <w:rsid w:val="003E10C0"/>
    <w:rsid w:val="003E15D8"/>
    <w:rsid w:val="003E21F2"/>
    <w:rsid w:val="003E26F6"/>
    <w:rsid w:val="003E3C28"/>
    <w:rsid w:val="003E458F"/>
    <w:rsid w:val="003E4F6C"/>
    <w:rsid w:val="003E4FDE"/>
    <w:rsid w:val="003E59EB"/>
    <w:rsid w:val="003E6C6C"/>
    <w:rsid w:val="003E7544"/>
    <w:rsid w:val="003E76FD"/>
    <w:rsid w:val="003E7B16"/>
    <w:rsid w:val="003E7B35"/>
    <w:rsid w:val="003F05E6"/>
    <w:rsid w:val="003F08D1"/>
    <w:rsid w:val="003F0A61"/>
    <w:rsid w:val="003F0CE6"/>
    <w:rsid w:val="003F1546"/>
    <w:rsid w:val="003F196F"/>
    <w:rsid w:val="003F1D7F"/>
    <w:rsid w:val="003F2BC2"/>
    <w:rsid w:val="003F2DD3"/>
    <w:rsid w:val="003F318F"/>
    <w:rsid w:val="003F3198"/>
    <w:rsid w:val="003F357D"/>
    <w:rsid w:val="003F440F"/>
    <w:rsid w:val="003F4767"/>
    <w:rsid w:val="003F4ACF"/>
    <w:rsid w:val="003F5134"/>
    <w:rsid w:val="003F5DDA"/>
    <w:rsid w:val="003F5F78"/>
    <w:rsid w:val="003F6E05"/>
    <w:rsid w:val="003F7AE3"/>
    <w:rsid w:val="003F7B99"/>
    <w:rsid w:val="0040033D"/>
    <w:rsid w:val="00400429"/>
    <w:rsid w:val="0040059D"/>
    <w:rsid w:val="004007A2"/>
    <w:rsid w:val="004009EC"/>
    <w:rsid w:val="00401992"/>
    <w:rsid w:val="00401DD1"/>
    <w:rsid w:val="00401DEA"/>
    <w:rsid w:val="00401E21"/>
    <w:rsid w:val="00401ED0"/>
    <w:rsid w:val="0040203F"/>
    <w:rsid w:val="00402C28"/>
    <w:rsid w:val="004031F3"/>
    <w:rsid w:val="00403361"/>
    <w:rsid w:val="0040359F"/>
    <w:rsid w:val="00403B07"/>
    <w:rsid w:val="00405095"/>
    <w:rsid w:val="00405659"/>
    <w:rsid w:val="00405696"/>
    <w:rsid w:val="00405E8C"/>
    <w:rsid w:val="00405F40"/>
    <w:rsid w:val="00406022"/>
    <w:rsid w:val="00406C02"/>
    <w:rsid w:val="00407A2A"/>
    <w:rsid w:val="004105C0"/>
    <w:rsid w:val="0041134C"/>
    <w:rsid w:val="00412C8C"/>
    <w:rsid w:val="004136BA"/>
    <w:rsid w:val="00413BC1"/>
    <w:rsid w:val="00413CE4"/>
    <w:rsid w:val="004143A3"/>
    <w:rsid w:val="004148D5"/>
    <w:rsid w:val="004153BD"/>
    <w:rsid w:val="0041561D"/>
    <w:rsid w:val="0041587B"/>
    <w:rsid w:val="00415F86"/>
    <w:rsid w:val="0041639C"/>
    <w:rsid w:val="0041669C"/>
    <w:rsid w:val="0041684D"/>
    <w:rsid w:val="004168E8"/>
    <w:rsid w:val="00416FAA"/>
    <w:rsid w:val="00417CF4"/>
    <w:rsid w:val="00420C89"/>
    <w:rsid w:val="004214C7"/>
    <w:rsid w:val="00422024"/>
    <w:rsid w:val="00422E7B"/>
    <w:rsid w:val="00422F35"/>
    <w:rsid w:val="00423C87"/>
    <w:rsid w:val="0042464D"/>
    <w:rsid w:val="0042466F"/>
    <w:rsid w:val="00425776"/>
    <w:rsid w:val="00425941"/>
    <w:rsid w:val="00425D76"/>
    <w:rsid w:val="00425DD5"/>
    <w:rsid w:val="004260B1"/>
    <w:rsid w:val="0042610E"/>
    <w:rsid w:val="004273CB"/>
    <w:rsid w:val="0042761B"/>
    <w:rsid w:val="004301D1"/>
    <w:rsid w:val="00430C79"/>
    <w:rsid w:val="00431339"/>
    <w:rsid w:val="00431584"/>
    <w:rsid w:val="004316E0"/>
    <w:rsid w:val="00432581"/>
    <w:rsid w:val="0043268D"/>
    <w:rsid w:val="00433952"/>
    <w:rsid w:val="004339EC"/>
    <w:rsid w:val="00434177"/>
    <w:rsid w:val="004341D9"/>
    <w:rsid w:val="0043565A"/>
    <w:rsid w:val="00435813"/>
    <w:rsid w:val="00436009"/>
    <w:rsid w:val="00436487"/>
    <w:rsid w:val="00437560"/>
    <w:rsid w:val="00437748"/>
    <w:rsid w:val="00440801"/>
    <w:rsid w:val="004413D6"/>
    <w:rsid w:val="0044172E"/>
    <w:rsid w:val="004423BD"/>
    <w:rsid w:val="00442582"/>
    <w:rsid w:val="004428CA"/>
    <w:rsid w:val="00442984"/>
    <w:rsid w:val="00443D61"/>
    <w:rsid w:val="00443DF3"/>
    <w:rsid w:val="00443F01"/>
    <w:rsid w:val="00444465"/>
    <w:rsid w:val="00444A0B"/>
    <w:rsid w:val="004456E5"/>
    <w:rsid w:val="004458DB"/>
    <w:rsid w:val="004461EF"/>
    <w:rsid w:val="00447222"/>
    <w:rsid w:val="0045005F"/>
    <w:rsid w:val="00450D75"/>
    <w:rsid w:val="00450F51"/>
    <w:rsid w:val="00450F82"/>
    <w:rsid w:val="004512D5"/>
    <w:rsid w:val="00451437"/>
    <w:rsid w:val="00451469"/>
    <w:rsid w:val="00452066"/>
    <w:rsid w:val="004527E9"/>
    <w:rsid w:val="004531C1"/>
    <w:rsid w:val="00453792"/>
    <w:rsid w:val="004542F4"/>
    <w:rsid w:val="00454A61"/>
    <w:rsid w:val="00454CBD"/>
    <w:rsid w:val="00455112"/>
    <w:rsid w:val="004553EB"/>
    <w:rsid w:val="004558B9"/>
    <w:rsid w:val="00455D6F"/>
    <w:rsid w:val="00456952"/>
    <w:rsid w:val="00456F67"/>
    <w:rsid w:val="004573AC"/>
    <w:rsid w:val="0045742E"/>
    <w:rsid w:val="00457BAE"/>
    <w:rsid w:val="004600AE"/>
    <w:rsid w:val="004605FA"/>
    <w:rsid w:val="00460755"/>
    <w:rsid w:val="004608D5"/>
    <w:rsid w:val="0046107F"/>
    <w:rsid w:val="00461213"/>
    <w:rsid w:val="00462175"/>
    <w:rsid w:val="00462732"/>
    <w:rsid w:val="00463B55"/>
    <w:rsid w:val="00464CE7"/>
    <w:rsid w:val="00465A5C"/>
    <w:rsid w:val="00465AF0"/>
    <w:rsid w:val="0046645D"/>
    <w:rsid w:val="00466A8A"/>
    <w:rsid w:val="00466C2B"/>
    <w:rsid w:val="00467184"/>
    <w:rsid w:val="00467ABF"/>
    <w:rsid w:val="00467F68"/>
    <w:rsid w:val="004707EF"/>
    <w:rsid w:val="0047112C"/>
    <w:rsid w:val="00471545"/>
    <w:rsid w:val="00471835"/>
    <w:rsid w:val="00471AAD"/>
    <w:rsid w:val="00472389"/>
    <w:rsid w:val="004723D5"/>
    <w:rsid w:val="00472929"/>
    <w:rsid w:val="00472FDD"/>
    <w:rsid w:val="00473128"/>
    <w:rsid w:val="004731ED"/>
    <w:rsid w:val="004733F0"/>
    <w:rsid w:val="00473EC5"/>
    <w:rsid w:val="004742D7"/>
    <w:rsid w:val="00474818"/>
    <w:rsid w:val="00474B51"/>
    <w:rsid w:val="00475196"/>
    <w:rsid w:val="00475637"/>
    <w:rsid w:val="0047588D"/>
    <w:rsid w:val="00475AF2"/>
    <w:rsid w:val="00476077"/>
    <w:rsid w:val="00476268"/>
    <w:rsid w:val="00476357"/>
    <w:rsid w:val="00476A41"/>
    <w:rsid w:val="00477F3B"/>
    <w:rsid w:val="0048104F"/>
    <w:rsid w:val="0048115B"/>
    <w:rsid w:val="0048187A"/>
    <w:rsid w:val="00481CE6"/>
    <w:rsid w:val="004823C8"/>
    <w:rsid w:val="00484FEC"/>
    <w:rsid w:val="004853A4"/>
    <w:rsid w:val="00485E96"/>
    <w:rsid w:val="00486780"/>
    <w:rsid w:val="00486846"/>
    <w:rsid w:val="00487206"/>
    <w:rsid w:val="00490028"/>
    <w:rsid w:val="0049073F"/>
    <w:rsid w:val="00490A9E"/>
    <w:rsid w:val="00490AD3"/>
    <w:rsid w:val="00490F29"/>
    <w:rsid w:val="004915CE"/>
    <w:rsid w:val="00491CFD"/>
    <w:rsid w:val="004920FD"/>
    <w:rsid w:val="00493A36"/>
    <w:rsid w:val="004941CA"/>
    <w:rsid w:val="00494B6B"/>
    <w:rsid w:val="00494E7C"/>
    <w:rsid w:val="00495085"/>
    <w:rsid w:val="004958F2"/>
    <w:rsid w:val="00495B74"/>
    <w:rsid w:val="00496017"/>
    <w:rsid w:val="00496937"/>
    <w:rsid w:val="00496950"/>
    <w:rsid w:val="0049699F"/>
    <w:rsid w:val="00496C92"/>
    <w:rsid w:val="00496D9A"/>
    <w:rsid w:val="00496DFA"/>
    <w:rsid w:val="0049783F"/>
    <w:rsid w:val="004A029E"/>
    <w:rsid w:val="004A062B"/>
    <w:rsid w:val="004A08E3"/>
    <w:rsid w:val="004A0AD5"/>
    <w:rsid w:val="004A2226"/>
    <w:rsid w:val="004A2526"/>
    <w:rsid w:val="004A2A12"/>
    <w:rsid w:val="004A446D"/>
    <w:rsid w:val="004A45F5"/>
    <w:rsid w:val="004A4892"/>
    <w:rsid w:val="004A54A9"/>
    <w:rsid w:val="004A5B6D"/>
    <w:rsid w:val="004A61A5"/>
    <w:rsid w:val="004A63BF"/>
    <w:rsid w:val="004A6C97"/>
    <w:rsid w:val="004A7A72"/>
    <w:rsid w:val="004A7BE5"/>
    <w:rsid w:val="004B069F"/>
    <w:rsid w:val="004B145A"/>
    <w:rsid w:val="004B1A27"/>
    <w:rsid w:val="004B1ECD"/>
    <w:rsid w:val="004B337B"/>
    <w:rsid w:val="004B374B"/>
    <w:rsid w:val="004B3FE6"/>
    <w:rsid w:val="004B466E"/>
    <w:rsid w:val="004B493F"/>
    <w:rsid w:val="004B52E8"/>
    <w:rsid w:val="004B60FE"/>
    <w:rsid w:val="004B7902"/>
    <w:rsid w:val="004B7C80"/>
    <w:rsid w:val="004B7D42"/>
    <w:rsid w:val="004C1436"/>
    <w:rsid w:val="004C1BA2"/>
    <w:rsid w:val="004C1EF6"/>
    <w:rsid w:val="004C4E16"/>
    <w:rsid w:val="004C4FAC"/>
    <w:rsid w:val="004C564B"/>
    <w:rsid w:val="004C5978"/>
    <w:rsid w:val="004C632E"/>
    <w:rsid w:val="004C77BC"/>
    <w:rsid w:val="004C7989"/>
    <w:rsid w:val="004D0158"/>
    <w:rsid w:val="004D054B"/>
    <w:rsid w:val="004D0ACD"/>
    <w:rsid w:val="004D0DDE"/>
    <w:rsid w:val="004D13CA"/>
    <w:rsid w:val="004D16DB"/>
    <w:rsid w:val="004D1D24"/>
    <w:rsid w:val="004D1DE2"/>
    <w:rsid w:val="004D2A17"/>
    <w:rsid w:val="004D2AB5"/>
    <w:rsid w:val="004D58B6"/>
    <w:rsid w:val="004D7D56"/>
    <w:rsid w:val="004E1281"/>
    <w:rsid w:val="004E3534"/>
    <w:rsid w:val="004E38BE"/>
    <w:rsid w:val="004E4611"/>
    <w:rsid w:val="004E4D79"/>
    <w:rsid w:val="004E4DE7"/>
    <w:rsid w:val="004E4F1D"/>
    <w:rsid w:val="004E5DED"/>
    <w:rsid w:val="004E5E49"/>
    <w:rsid w:val="004E5EAD"/>
    <w:rsid w:val="004E5FCC"/>
    <w:rsid w:val="004E60B3"/>
    <w:rsid w:val="004E6318"/>
    <w:rsid w:val="004E663C"/>
    <w:rsid w:val="004E718A"/>
    <w:rsid w:val="004F03A6"/>
    <w:rsid w:val="004F0B97"/>
    <w:rsid w:val="004F1096"/>
    <w:rsid w:val="004F13AF"/>
    <w:rsid w:val="004F15BD"/>
    <w:rsid w:val="004F176E"/>
    <w:rsid w:val="004F18C6"/>
    <w:rsid w:val="004F2147"/>
    <w:rsid w:val="004F27E0"/>
    <w:rsid w:val="004F2C82"/>
    <w:rsid w:val="004F3022"/>
    <w:rsid w:val="004F3191"/>
    <w:rsid w:val="004F352D"/>
    <w:rsid w:val="004F3A53"/>
    <w:rsid w:val="004F3C6B"/>
    <w:rsid w:val="004F4458"/>
    <w:rsid w:val="004F4A50"/>
    <w:rsid w:val="004F4D20"/>
    <w:rsid w:val="004F4DB6"/>
    <w:rsid w:val="004F5499"/>
    <w:rsid w:val="004F66C1"/>
    <w:rsid w:val="004F67FA"/>
    <w:rsid w:val="004F79D6"/>
    <w:rsid w:val="005005B9"/>
    <w:rsid w:val="00500CDE"/>
    <w:rsid w:val="00501303"/>
    <w:rsid w:val="00501476"/>
    <w:rsid w:val="00501860"/>
    <w:rsid w:val="00502C77"/>
    <w:rsid w:val="00502E9F"/>
    <w:rsid w:val="00503E23"/>
    <w:rsid w:val="00503EAA"/>
    <w:rsid w:val="00503FA3"/>
    <w:rsid w:val="00504165"/>
    <w:rsid w:val="00504736"/>
    <w:rsid w:val="0050475E"/>
    <w:rsid w:val="00504F4A"/>
    <w:rsid w:val="0050546E"/>
    <w:rsid w:val="00505A0D"/>
    <w:rsid w:val="00505E2C"/>
    <w:rsid w:val="005062DA"/>
    <w:rsid w:val="005067BF"/>
    <w:rsid w:val="005069FE"/>
    <w:rsid w:val="005101A2"/>
    <w:rsid w:val="005108AD"/>
    <w:rsid w:val="00510978"/>
    <w:rsid w:val="00511A5F"/>
    <w:rsid w:val="00512271"/>
    <w:rsid w:val="0051232D"/>
    <w:rsid w:val="00512B4C"/>
    <w:rsid w:val="00512FC1"/>
    <w:rsid w:val="005132D3"/>
    <w:rsid w:val="0051367E"/>
    <w:rsid w:val="0051386F"/>
    <w:rsid w:val="0051391D"/>
    <w:rsid w:val="00513D32"/>
    <w:rsid w:val="005145E5"/>
    <w:rsid w:val="0051486D"/>
    <w:rsid w:val="005148CA"/>
    <w:rsid w:val="0051602D"/>
    <w:rsid w:val="00517112"/>
    <w:rsid w:val="005173D7"/>
    <w:rsid w:val="00517B73"/>
    <w:rsid w:val="005206CA"/>
    <w:rsid w:val="005207F1"/>
    <w:rsid w:val="00520A59"/>
    <w:rsid w:val="00523A2A"/>
    <w:rsid w:val="00523B77"/>
    <w:rsid w:val="00523DA4"/>
    <w:rsid w:val="00524318"/>
    <w:rsid w:val="005248F7"/>
    <w:rsid w:val="0052592B"/>
    <w:rsid w:val="00525F6E"/>
    <w:rsid w:val="00526581"/>
    <w:rsid w:val="00526604"/>
    <w:rsid w:val="00526C12"/>
    <w:rsid w:val="00526E81"/>
    <w:rsid w:val="0053046A"/>
    <w:rsid w:val="00531606"/>
    <w:rsid w:val="005328F7"/>
    <w:rsid w:val="00533DDA"/>
    <w:rsid w:val="005340A9"/>
    <w:rsid w:val="00534504"/>
    <w:rsid w:val="00534A99"/>
    <w:rsid w:val="005354AF"/>
    <w:rsid w:val="00535D62"/>
    <w:rsid w:val="0053666D"/>
    <w:rsid w:val="005370DE"/>
    <w:rsid w:val="00537620"/>
    <w:rsid w:val="005379BB"/>
    <w:rsid w:val="00540600"/>
    <w:rsid w:val="00540953"/>
    <w:rsid w:val="00540EDE"/>
    <w:rsid w:val="0054113C"/>
    <w:rsid w:val="00542311"/>
    <w:rsid w:val="00543496"/>
    <w:rsid w:val="00543AAD"/>
    <w:rsid w:val="005443C0"/>
    <w:rsid w:val="00545882"/>
    <w:rsid w:val="0054629D"/>
    <w:rsid w:val="005466E7"/>
    <w:rsid w:val="00546D28"/>
    <w:rsid w:val="005477F5"/>
    <w:rsid w:val="005478A2"/>
    <w:rsid w:val="0054799E"/>
    <w:rsid w:val="00547DF1"/>
    <w:rsid w:val="00550D2B"/>
    <w:rsid w:val="005513D8"/>
    <w:rsid w:val="00551FB1"/>
    <w:rsid w:val="00552195"/>
    <w:rsid w:val="00552AAB"/>
    <w:rsid w:val="00552C1B"/>
    <w:rsid w:val="0055329D"/>
    <w:rsid w:val="0055375C"/>
    <w:rsid w:val="00554445"/>
    <w:rsid w:val="005551ED"/>
    <w:rsid w:val="00555950"/>
    <w:rsid w:val="00555C23"/>
    <w:rsid w:val="00555E10"/>
    <w:rsid w:val="00555F3E"/>
    <w:rsid w:val="0055681C"/>
    <w:rsid w:val="005570D7"/>
    <w:rsid w:val="005573EF"/>
    <w:rsid w:val="00557BA2"/>
    <w:rsid w:val="00560D4E"/>
    <w:rsid w:val="00560DA2"/>
    <w:rsid w:val="00560E5D"/>
    <w:rsid w:val="00560F9A"/>
    <w:rsid w:val="00562D20"/>
    <w:rsid w:val="00563134"/>
    <w:rsid w:val="00563B0F"/>
    <w:rsid w:val="00563C21"/>
    <w:rsid w:val="00564125"/>
    <w:rsid w:val="00564ECB"/>
    <w:rsid w:val="0056501D"/>
    <w:rsid w:val="005661EA"/>
    <w:rsid w:val="00566829"/>
    <w:rsid w:val="005674F8"/>
    <w:rsid w:val="00567BF3"/>
    <w:rsid w:val="005702FA"/>
    <w:rsid w:val="005707C5"/>
    <w:rsid w:val="00570D91"/>
    <w:rsid w:val="00571C49"/>
    <w:rsid w:val="005729D3"/>
    <w:rsid w:val="0057369B"/>
    <w:rsid w:val="0057562D"/>
    <w:rsid w:val="00575E81"/>
    <w:rsid w:val="005764BB"/>
    <w:rsid w:val="0057685E"/>
    <w:rsid w:val="00577A8B"/>
    <w:rsid w:val="00577DAC"/>
    <w:rsid w:val="0058005E"/>
    <w:rsid w:val="0058122B"/>
    <w:rsid w:val="00581F8A"/>
    <w:rsid w:val="00582DB2"/>
    <w:rsid w:val="00583134"/>
    <w:rsid w:val="0058381E"/>
    <w:rsid w:val="00583865"/>
    <w:rsid w:val="005838CA"/>
    <w:rsid w:val="00583B65"/>
    <w:rsid w:val="00583F55"/>
    <w:rsid w:val="005847A9"/>
    <w:rsid w:val="00586C6A"/>
    <w:rsid w:val="0058788A"/>
    <w:rsid w:val="00587BF1"/>
    <w:rsid w:val="00587FD2"/>
    <w:rsid w:val="005907CE"/>
    <w:rsid w:val="00590803"/>
    <w:rsid w:val="00590A03"/>
    <w:rsid w:val="00590C78"/>
    <w:rsid w:val="00590E21"/>
    <w:rsid w:val="00590E85"/>
    <w:rsid w:val="005917CC"/>
    <w:rsid w:val="00591EED"/>
    <w:rsid w:val="005920BD"/>
    <w:rsid w:val="00592726"/>
    <w:rsid w:val="00592876"/>
    <w:rsid w:val="00592A7B"/>
    <w:rsid w:val="00592C5A"/>
    <w:rsid w:val="00593937"/>
    <w:rsid w:val="00593BA4"/>
    <w:rsid w:val="00593BE5"/>
    <w:rsid w:val="00593F15"/>
    <w:rsid w:val="00593F20"/>
    <w:rsid w:val="00594117"/>
    <w:rsid w:val="005944BD"/>
    <w:rsid w:val="00594A0E"/>
    <w:rsid w:val="00594BC8"/>
    <w:rsid w:val="00594CE3"/>
    <w:rsid w:val="00594F34"/>
    <w:rsid w:val="005953DC"/>
    <w:rsid w:val="005960A5"/>
    <w:rsid w:val="0059676B"/>
    <w:rsid w:val="005A0BC8"/>
    <w:rsid w:val="005A24A7"/>
    <w:rsid w:val="005A2AD4"/>
    <w:rsid w:val="005A2B80"/>
    <w:rsid w:val="005A2D83"/>
    <w:rsid w:val="005A2F87"/>
    <w:rsid w:val="005A33CF"/>
    <w:rsid w:val="005A3DC5"/>
    <w:rsid w:val="005A483E"/>
    <w:rsid w:val="005A4888"/>
    <w:rsid w:val="005A492F"/>
    <w:rsid w:val="005A50A8"/>
    <w:rsid w:val="005A52F8"/>
    <w:rsid w:val="005A5C74"/>
    <w:rsid w:val="005A612A"/>
    <w:rsid w:val="005A655D"/>
    <w:rsid w:val="005A705A"/>
    <w:rsid w:val="005A70B5"/>
    <w:rsid w:val="005A72E3"/>
    <w:rsid w:val="005A792D"/>
    <w:rsid w:val="005A7C36"/>
    <w:rsid w:val="005A7F6F"/>
    <w:rsid w:val="005B0593"/>
    <w:rsid w:val="005B07AD"/>
    <w:rsid w:val="005B0F6F"/>
    <w:rsid w:val="005B15D7"/>
    <w:rsid w:val="005B1620"/>
    <w:rsid w:val="005B1A09"/>
    <w:rsid w:val="005B224E"/>
    <w:rsid w:val="005B2389"/>
    <w:rsid w:val="005B2763"/>
    <w:rsid w:val="005B34A3"/>
    <w:rsid w:val="005B448E"/>
    <w:rsid w:val="005B5905"/>
    <w:rsid w:val="005B5AA3"/>
    <w:rsid w:val="005B5E34"/>
    <w:rsid w:val="005B6155"/>
    <w:rsid w:val="005B67DC"/>
    <w:rsid w:val="005B72D7"/>
    <w:rsid w:val="005C1C8F"/>
    <w:rsid w:val="005C1D33"/>
    <w:rsid w:val="005C2A93"/>
    <w:rsid w:val="005C2C70"/>
    <w:rsid w:val="005C30F0"/>
    <w:rsid w:val="005C360F"/>
    <w:rsid w:val="005C3C2D"/>
    <w:rsid w:val="005C4620"/>
    <w:rsid w:val="005C4E42"/>
    <w:rsid w:val="005C61AE"/>
    <w:rsid w:val="005C62E8"/>
    <w:rsid w:val="005C67C1"/>
    <w:rsid w:val="005C68EC"/>
    <w:rsid w:val="005D12E9"/>
    <w:rsid w:val="005D1C65"/>
    <w:rsid w:val="005D207E"/>
    <w:rsid w:val="005D2E6A"/>
    <w:rsid w:val="005D2EEF"/>
    <w:rsid w:val="005D36FE"/>
    <w:rsid w:val="005D37CC"/>
    <w:rsid w:val="005D3C64"/>
    <w:rsid w:val="005D3E4C"/>
    <w:rsid w:val="005D3ED8"/>
    <w:rsid w:val="005D40C9"/>
    <w:rsid w:val="005D4376"/>
    <w:rsid w:val="005D442B"/>
    <w:rsid w:val="005D57FE"/>
    <w:rsid w:val="005D5833"/>
    <w:rsid w:val="005D58BA"/>
    <w:rsid w:val="005D5B57"/>
    <w:rsid w:val="005D62B6"/>
    <w:rsid w:val="005D64CC"/>
    <w:rsid w:val="005D6C29"/>
    <w:rsid w:val="005D787A"/>
    <w:rsid w:val="005D7DD2"/>
    <w:rsid w:val="005D7ECA"/>
    <w:rsid w:val="005E06CC"/>
    <w:rsid w:val="005E10A4"/>
    <w:rsid w:val="005E1632"/>
    <w:rsid w:val="005E172D"/>
    <w:rsid w:val="005E1D6C"/>
    <w:rsid w:val="005E243A"/>
    <w:rsid w:val="005E248B"/>
    <w:rsid w:val="005E3449"/>
    <w:rsid w:val="005E3FFF"/>
    <w:rsid w:val="005E4795"/>
    <w:rsid w:val="005E5046"/>
    <w:rsid w:val="005E5487"/>
    <w:rsid w:val="005E6271"/>
    <w:rsid w:val="005E64CF"/>
    <w:rsid w:val="005E6546"/>
    <w:rsid w:val="005E6775"/>
    <w:rsid w:val="005E6817"/>
    <w:rsid w:val="005E70EC"/>
    <w:rsid w:val="005E7A62"/>
    <w:rsid w:val="005E7FB1"/>
    <w:rsid w:val="005F0239"/>
    <w:rsid w:val="005F044C"/>
    <w:rsid w:val="005F0DC9"/>
    <w:rsid w:val="005F10F8"/>
    <w:rsid w:val="005F15FF"/>
    <w:rsid w:val="005F1D57"/>
    <w:rsid w:val="005F1FFC"/>
    <w:rsid w:val="005F2356"/>
    <w:rsid w:val="005F2603"/>
    <w:rsid w:val="005F29EE"/>
    <w:rsid w:val="005F34F7"/>
    <w:rsid w:val="005F37A9"/>
    <w:rsid w:val="005F3FDB"/>
    <w:rsid w:val="005F44AC"/>
    <w:rsid w:val="005F5105"/>
    <w:rsid w:val="005F5939"/>
    <w:rsid w:val="005F6212"/>
    <w:rsid w:val="005F725B"/>
    <w:rsid w:val="005F78C5"/>
    <w:rsid w:val="005F7A47"/>
    <w:rsid w:val="00600531"/>
    <w:rsid w:val="00600891"/>
    <w:rsid w:val="00601102"/>
    <w:rsid w:val="006012D2"/>
    <w:rsid w:val="00601369"/>
    <w:rsid w:val="0060167B"/>
    <w:rsid w:val="00601887"/>
    <w:rsid w:val="00601C17"/>
    <w:rsid w:val="006025FC"/>
    <w:rsid w:val="00602C04"/>
    <w:rsid w:val="00603DB1"/>
    <w:rsid w:val="00604012"/>
    <w:rsid w:val="00604034"/>
    <w:rsid w:val="00605A3D"/>
    <w:rsid w:val="00605AC1"/>
    <w:rsid w:val="00606DA5"/>
    <w:rsid w:val="00607189"/>
    <w:rsid w:val="00607499"/>
    <w:rsid w:val="006102DC"/>
    <w:rsid w:val="006102F7"/>
    <w:rsid w:val="00610AB0"/>
    <w:rsid w:val="006110EB"/>
    <w:rsid w:val="00611363"/>
    <w:rsid w:val="00611BBD"/>
    <w:rsid w:val="00612B8E"/>
    <w:rsid w:val="00612D39"/>
    <w:rsid w:val="00612E78"/>
    <w:rsid w:val="00612EA2"/>
    <w:rsid w:val="00613327"/>
    <w:rsid w:val="00613B99"/>
    <w:rsid w:val="00613BFB"/>
    <w:rsid w:val="00614294"/>
    <w:rsid w:val="00614831"/>
    <w:rsid w:val="00614D64"/>
    <w:rsid w:val="00615B02"/>
    <w:rsid w:val="00616BC2"/>
    <w:rsid w:val="00616C11"/>
    <w:rsid w:val="00616C17"/>
    <w:rsid w:val="00617D3E"/>
    <w:rsid w:val="0062059D"/>
    <w:rsid w:val="00621DBA"/>
    <w:rsid w:val="006220A5"/>
    <w:rsid w:val="00622730"/>
    <w:rsid w:val="006227F7"/>
    <w:rsid w:val="00622B61"/>
    <w:rsid w:val="006231F7"/>
    <w:rsid w:val="0062389B"/>
    <w:rsid w:val="006239CA"/>
    <w:rsid w:val="00624C6D"/>
    <w:rsid w:val="00624DB7"/>
    <w:rsid w:val="00625575"/>
    <w:rsid w:val="00625901"/>
    <w:rsid w:val="0062605F"/>
    <w:rsid w:val="00626389"/>
    <w:rsid w:val="0062739F"/>
    <w:rsid w:val="0062742A"/>
    <w:rsid w:val="0062777E"/>
    <w:rsid w:val="00627E20"/>
    <w:rsid w:val="006304B1"/>
    <w:rsid w:val="006304DD"/>
    <w:rsid w:val="006309AB"/>
    <w:rsid w:val="00630A38"/>
    <w:rsid w:val="00631B6C"/>
    <w:rsid w:val="00631E93"/>
    <w:rsid w:val="00632971"/>
    <w:rsid w:val="00632A43"/>
    <w:rsid w:val="00632F14"/>
    <w:rsid w:val="00633165"/>
    <w:rsid w:val="00633DBC"/>
    <w:rsid w:val="0063410B"/>
    <w:rsid w:val="006341BB"/>
    <w:rsid w:val="00634644"/>
    <w:rsid w:val="00635051"/>
    <w:rsid w:val="00635DD0"/>
    <w:rsid w:val="00637BE9"/>
    <w:rsid w:val="00640891"/>
    <w:rsid w:val="0064191D"/>
    <w:rsid w:val="0064225C"/>
    <w:rsid w:val="006427BC"/>
    <w:rsid w:val="00642925"/>
    <w:rsid w:val="00643D64"/>
    <w:rsid w:val="00643FF4"/>
    <w:rsid w:val="00644CC7"/>
    <w:rsid w:val="00644D9D"/>
    <w:rsid w:val="00645647"/>
    <w:rsid w:val="00646823"/>
    <w:rsid w:val="00647404"/>
    <w:rsid w:val="0065071E"/>
    <w:rsid w:val="00651554"/>
    <w:rsid w:val="00652990"/>
    <w:rsid w:val="006538CA"/>
    <w:rsid w:val="00653BE5"/>
    <w:rsid w:val="00654C45"/>
    <w:rsid w:val="00654D49"/>
    <w:rsid w:val="00654E01"/>
    <w:rsid w:val="00655B66"/>
    <w:rsid w:val="00656EA1"/>
    <w:rsid w:val="00657385"/>
    <w:rsid w:val="0065749A"/>
    <w:rsid w:val="00657E6F"/>
    <w:rsid w:val="006609F8"/>
    <w:rsid w:val="0066160E"/>
    <w:rsid w:val="006628D1"/>
    <w:rsid w:val="00663E28"/>
    <w:rsid w:val="00663EC9"/>
    <w:rsid w:val="00663FB3"/>
    <w:rsid w:val="00664E9B"/>
    <w:rsid w:val="0066556E"/>
    <w:rsid w:val="0066621C"/>
    <w:rsid w:val="0066628F"/>
    <w:rsid w:val="00666F0F"/>
    <w:rsid w:val="00667935"/>
    <w:rsid w:val="006704E2"/>
    <w:rsid w:val="00671BAE"/>
    <w:rsid w:val="006722F0"/>
    <w:rsid w:val="0067240B"/>
    <w:rsid w:val="006727B8"/>
    <w:rsid w:val="006729FF"/>
    <w:rsid w:val="0067370A"/>
    <w:rsid w:val="006737BB"/>
    <w:rsid w:val="006737F0"/>
    <w:rsid w:val="006738FC"/>
    <w:rsid w:val="0067511D"/>
    <w:rsid w:val="00675367"/>
    <w:rsid w:val="00677B3A"/>
    <w:rsid w:val="00677E90"/>
    <w:rsid w:val="00680AFE"/>
    <w:rsid w:val="00680EA2"/>
    <w:rsid w:val="006813BB"/>
    <w:rsid w:val="00681B31"/>
    <w:rsid w:val="006836DF"/>
    <w:rsid w:val="00683B1F"/>
    <w:rsid w:val="00685827"/>
    <w:rsid w:val="00685D8B"/>
    <w:rsid w:val="00685E62"/>
    <w:rsid w:val="006863DC"/>
    <w:rsid w:val="00686DDC"/>
    <w:rsid w:val="00687928"/>
    <w:rsid w:val="00687E76"/>
    <w:rsid w:val="0069006A"/>
    <w:rsid w:val="006901CA"/>
    <w:rsid w:val="006908E1"/>
    <w:rsid w:val="00690BD1"/>
    <w:rsid w:val="00690BEC"/>
    <w:rsid w:val="006910B2"/>
    <w:rsid w:val="006915F8"/>
    <w:rsid w:val="00691FA7"/>
    <w:rsid w:val="00692179"/>
    <w:rsid w:val="00692564"/>
    <w:rsid w:val="0069274B"/>
    <w:rsid w:val="00694159"/>
    <w:rsid w:val="006947C1"/>
    <w:rsid w:val="00694B54"/>
    <w:rsid w:val="00694B8E"/>
    <w:rsid w:val="0069565C"/>
    <w:rsid w:val="0069586B"/>
    <w:rsid w:val="00695BC7"/>
    <w:rsid w:val="00695D45"/>
    <w:rsid w:val="00695F72"/>
    <w:rsid w:val="00697D17"/>
    <w:rsid w:val="00697F38"/>
    <w:rsid w:val="00697F7E"/>
    <w:rsid w:val="006A049A"/>
    <w:rsid w:val="006A074B"/>
    <w:rsid w:val="006A0E9F"/>
    <w:rsid w:val="006A10C9"/>
    <w:rsid w:val="006A148F"/>
    <w:rsid w:val="006A1BF4"/>
    <w:rsid w:val="006A2A5A"/>
    <w:rsid w:val="006A30FD"/>
    <w:rsid w:val="006A312D"/>
    <w:rsid w:val="006A33C4"/>
    <w:rsid w:val="006A36C7"/>
    <w:rsid w:val="006A3F9D"/>
    <w:rsid w:val="006A4519"/>
    <w:rsid w:val="006A4689"/>
    <w:rsid w:val="006A5271"/>
    <w:rsid w:val="006A5662"/>
    <w:rsid w:val="006A584D"/>
    <w:rsid w:val="006A5DDF"/>
    <w:rsid w:val="006A6322"/>
    <w:rsid w:val="006A6A9C"/>
    <w:rsid w:val="006A6C3B"/>
    <w:rsid w:val="006A7198"/>
    <w:rsid w:val="006A730E"/>
    <w:rsid w:val="006A7DE7"/>
    <w:rsid w:val="006B01F9"/>
    <w:rsid w:val="006B09C8"/>
    <w:rsid w:val="006B1205"/>
    <w:rsid w:val="006B149E"/>
    <w:rsid w:val="006B1A14"/>
    <w:rsid w:val="006B2211"/>
    <w:rsid w:val="006B242E"/>
    <w:rsid w:val="006B244F"/>
    <w:rsid w:val="006B2A62"/>
    <w:rsid w:val="006B3965"/>
    <w:rsid w:val="006B5A8E"/>
    <w:rsid w:val="006B6D86"/>
    <w:rsid w:val="006B7F84"/>
    <w:rsid w:val="006C11A3"/>
    <w:rsid w:val="006C16FE"/>
    <w:rsid w:val="006C1927"/>
    <w:rsid w:val="006C29FE"/>
    <w:rsid w:val="006C2B9D"/>
    <w:rsid w:val="006C2C80"/>
    <w:rsid w:val="006C345F"/>
    <w:rsid w:val="006C3BB7"/>
    <w:rsid w:val="006C442A"/>
    <w:rsid w:val="006C492C"/>
    <w:rsid w:val="006C5392"/>
    <w:rsid w:val="006C5EC0"/>
    <w:rsid w:val="006C650E"/>
    <w:rsid w:val="006C678E"/>
    <w:rsid w:val="006C6813"/>
    <w:rsid w:val="006C79B1"/>
    <w:rsid w:val="006C7F72"/>
    <w:rsid w:val="006D0B1F"/>
    <w:rsid w:val="006D0F0D"/>
    <w:rsid w:val="006D0FA6"/>
    <w:rsid w:val="006D165C"/>
    <w:rsid w:val="006D1AA9"/>
    <w:rsid w:val="006D20E0"/>
    <w:rsid w:val="006D23DE"/>
    <w:rsid w:val="006D3E09"/>
    <w:rsid w:val="006D4051"/>
    <w:rsid w:val="006D54C0"/>
    <w:rsid w:val="006D67DC"/>
    <w:rsid w:val="006D6A9E"/>
    <w:rsid w:val="006D761C"/>
    <w:rsid w:val="006D7B18"/>
    <w:rsid w:val="006D7CCE"/>
    <w:rsid w:val="006E02C8"/>
    <w:rsid w:val="006E0E6A"/>
    <w:rsid w:val="006E1D28"/>
    <w:rsid w:val="006E1D3B"/>
    <w:rsid w:val="006E2007"/>
    <w:rsid w:val="006E24CD"/>
    <w:rsid w:val="006E3264"/>
    <w:rsid w:val="006E34E2"/>
    <w:rsid w:val="006E3B7E"/>
    <w:rsid w:val="006E433C"/>
    <w:rsid w:val="006E43C7"/>
    <w:rsid w:val="006E44CF"/>
    <w:rsid w:val="006E45E2"/>
    <w:rsid w:val="006E4D26"/>
    <w:rsid w:val="006E5728"/>
    <w:rsid w:val="006E5971"/>
    <w:rsid w:val="006E5C3C"/>
    <w:rsid w:val="006E6237"/>
    <w:rsid w:val="006E79F9"/>
    <w:rsid w:val="006E7B3A"/>
    <w:rsid w:val="006E7ED2"/>
    <w:rsid w:val="006F048F"/>
    <w:rsid w:val="006F0671"/>
    <w:rsid w:val="006F08AD"/>
    <w:rsid w:val="006F1001"/>
    <w:rsid w:val="006F1942"/>
    <w:rsid w:val="006F1A84"/>
    <w:rsid w:val="006F1F6F"/>
    <w:rsid w:val="006F201B"/>
    <w:rsid w:val="006F2224"/>
    <w:rsid w:val="006F278D"/>
    <w:rsid w:val="006F2A7B"/>
    <w:rsid w:val="006F2B13"/>
    <w:rsid w:val="006F42D7"/>
    <w:rsid w:val="006F46B5"/>
    <w:rsid w:val="006F6604"/>
    <w:rsid w:val="006F74CE"/>
    <w:rsid w:val="006F75C6"/>
    <w:rsid w:val="007002E1"/>
    <w:rsid w:val="007004C5"/>
    <w:rsid w:val="007007A0"/>
    <w:rsid w:val="007007D9"/>
    <w:rsid w:val="00700F78"/>
    <w:rsid w:val="0070104E"/>
    <w:rsid w:val="007014C2"/>
    <w:rsid w:val="00701883"/>
    <w:rsid w:val="00701A08"/>
    <w:rsid w:val="00701AEA"/>
    <w:rsid w:val="00702256"/>
    <w:rsid w:val="00702458"/>
    <w:rsid w:val="00703186"/>
    <w:rsid w:val="00703C20"/>
    <w:rsid w:val="00704B59"/>
    <w:rsid w:val="00704FE3"/>
    <w:rsid w:val="007050C1"/>
    <w:rsid w:val="00705280"/>
    <w:rsid w:val="007062E6"/>
    <w:rsid w:val="0070637E"/>
    <w:rsid w:val="007073C2"/>
    <w:rsid w:val="00707987"/>
    <w:rsid w:val="007103F9"/>
    <w:rsid w:val="007108F8"/>
    <w:rsid w:val="00711045"/>
    <w:rsid w:val="00711371"/>
    <w:rsid w:val="0071245B"/>
    <w:rsid w:val="0071249F"/>
    <w:rsid w:val="00712FA2"/>
    <w:rsid w:val="00715B88"/>
    <w:rsid w:val="0071621C"/>
    <w:rsid w:val="0071696B"/>
    <w:rsid w:val="00716CFB"/>
    <w:rsid w:val="00716DF4"/>
    <w:rsid w:val="00717703"/>
    <w:rsid w:val="00717C83"/>
    <w:rsid w:val="007200EA"/>
    <w:rsid w:val="007205E4"/>
    <w:rsid w:val="00720628"/>
    <w:rsid w:val="00720C2D"/>
    <w:rsid w:val="00721A3D"/>
    <w:rsid w:val="00721E9E"/>
    <w:rsid w:val="00722A62"/>
    <w:rsid w:val="00723835"/>
    <w:rsid w:val="00724AF9"/>
    <w:rsid w:val="00724C6E"/>
    <w:rsid w:val="00724D6D"/>
    <w:rsid w:val="00724F79"/>
    <w:rsid w:val="007258AC"/>
    <w:rsid w:val="00725DFD"/>
    <w:rsid w:val="00725FB3"/>
    <w:rsid w:val="007260CE"/>
    <w:rsid w:val="007262A9"/>
    <w:rsid w:val="0072703D"/>
    <w:rsid w:val="00727077"/>
    <w:rsid w:val="00727A47"/>
    <w:rsid w:val="00727E25"/>
    <w:rsid w:val="007300B2"/>
    <w:rsid w:val="00730708"/>
    <w:rsid w:val="0073115A"/>
    <w:rsid w:val="00731416"/>
    <w:rsid w:val="00733A78"/>
    <w:rsid w:val="00733EC4"/>
    <w:rsid w:val="00734248"/>
    <w:rsid w:val="00734640"/>
    <w:rsid w:val="00734D5F"/>
    <w:rsid w:val="00735050"/>
    <w:rsid w:val="007357E6"/>
    <w:rsid w:val="00735864"/>
    <w:rsid w:val="00735C81"/>
    <w:rsid w:val="00736B04"/>
    <w:rsid w:val="00736EDF"/>
    <w:rsid w:val="0073795F"/>
    <w:rsid w:val="007379CC"/>
    <w:rsid w:val="00737CB5"/>
    <w:rsid w:val="00737EDC"/>
    <w:rsid w:val="00737F7B"/>
    <w:rsid w:val="00740EC1"/>
    <w:rsid w:val="007413EA"/>
    <w:rsid w:val="00741E3A"/>
    <w:rsid w:val="00741E52"/>
    <w:rsid w:val="00742C06"/>
    <w:rsid w:val="00742DCF"/>
    <w:rsid w:val="00742ED9"/>
    <w:rsid w:val="007434D2"/>
    <w:rsid w:val="007437AD"/>
    <w:rsid w:val="00743C74"/>
    <w:rsid w:val="00744495"/>
    <w:rsid w:val="0074461E"/>
    <w:rsid w:val="00744937"/>
    <w:rsid w:val="0074511A"/>
    <w:rsid w:val="007462CA"/>
    <w:rsid w:val="00746661"/>
    <w:rsid w:val="00746BD4"/>
    <w:rsid w:val="007476C2"/>
    <w:rsid w:val="0075018F"/>
    <w:rsid w:val="00750EEC"/>
    <w:rsid w:val="007516AC"/>
    <w:rsid w:val="007518B9"/>
    <w:rsid w:val="00751B2E"/>
    <w:rsid w:val="00751D45"/>
    <w:rsid w:val="00752459"/>
    <w:rsid w:val="00752B1C"/>
    <w:rsid w:val="00752BDB"/>
    <w:rsid w:val="0075309B"/>
    <w:rsid w:val="00753E2A"/>
    <w:rsid w:val="00753F6F"/>
    <w:rsid w:val="0075475E"/>
    <w:rsid w:val="0075483C"/>
    <w:rsid w:val="00754E31"/>
    <w:rsid w:val="00754F64"/>
    <w:rsid w:val="00755413"/>
    <w:rsid w:val="007554F9"/>
    <w:rsid w:val="00755C5E"/>
    <w:rsid w:val="00755C62"/>
    <w:rsid w:val="00756657"/>
    <w:rsid w:val="00757279"/>
    <w:rsid w:val="00761B50"/>
    <w:rsid w:val="00762468"/>
    <w:rsid w:val="00764663"/>
    <w:rsid w:val="007647D8"/>
    <w:rsid w:val="00764C08"/>
    <w:rsid w:val="007656C1"/>
    <w:rsid w:val="007657DA"/>
    <w:rsid w:val="007658F8"/>
    <w:rsid w:val="007671CF"/>
    <w:rsid w:val="00767799"/>
    <w:rsid w:val="00767941"/>
    <w:rsid w:val="00767CB4"/>
    <w:rsid w:val="00767CE1"/>
    <w:rsid w:val="0077063B"/>
    <w:rsid w:val="0077082C"/>
    <w:rsid w:val="00771074"/>
    <w:rsid w:val="007716AD"/>
    <w:rsid w:val="00771D9B"/>
    <w:rsid w:val="00772F85"/>
    <w:rsid w:val="00773A09"/>
    <w:rsid w:val="00773D41"/>
    <w:rsid w:val="0077401B"/>
    <w:rsid w:val="0077401F"/>
    <w:rsid w:val="0077437B"/>
    <w:rsid w:val="0077455C"/>
    <w:rsid w:val="007747A2"/>
    <w:rsid w:val="00774F93"/>
    <w:rsid w:val="007761B8"/>
    <w:rsid w:val="007765B2"/>
    <w:rsid w:val="00776AE2"/>
    <w:rsid w:val="007770A7"/>
    <w:rsid w:val="00777769"/>
    <w:rsid w:val="00780E29"/>
    <w:rsid w:val="00781A3E"/>
    <w:rsid w:val="00781EFB"/>
    <w:rsid w:val="00782FC1"/>
    <w:rsid w:val="00783378"/>
    <w:rsid w:val="00784782"/>
    <w:rsid w:val="00784EA4"/>
    <w:rsid w:val="00785156"/>
    <w:rsid w:val="00785313"/>
    <w:rsid w:val="00785F9F"/>
    <w:rsid w:val="00786750"/>
    <w:rsid w:val="00786E2D"/>
    <w:rsid w:val="0078789F"/>
    <w:rsid w:val="0079001C"/>
    <w:rsid w:val="007914AF"/>
    <w:rsid w:val="0079211D"/>
    <w:rsid w:val="007928CD"/>
    <w:rsid w:val="00792D3D"/>
    <w:rsid w:val="00792D81"/>
    <w:rsid w:val="007937FD"/>
    <w:rsid w:val="00794C8B"/>
    <w:rsid w:val="00794E2A"/>
    <w:rsid w:val="0079518F"/>
    <w:rsid w:val="00795446"/>
    <w:rsid w:val="007962F0"/>
    <w:rsid w:val="00796359"/>
    <w:rsid w:val="007963BB"/>
    <w:rsid w:val="00796C40"/>
    <w:rsid w:val="007A0429"/>
    <w:rsid w:val="007A0C20"/>
    <w:rsid w:val="007A0EDE"/>
    <w:rsid w:val="007A11ED"/>
    <w:rsid w:val="007A1F0A"/>
    <w:rsid w:val="007A3043"/>
    <w:rsid w:val="007A4048"/>
    <w:rsid w:val="007A477A"/>
    <w:rsid w:val="007A4834"/>
    <w:rsid w:val="007A4D5B"/>
    <w:rsid w:val="007A714A"/>
    <w:rsid w:val="007A734D"/>
    <w:rsid w:val="007A76FA"/>
    <w:rsid w:val="007A7755"/>
    <w:rsid w:val="007A7FD7"/>
    <w:rsid w:val="007B0166"/>
    <w:rsid w:val="007B1367"/>
    <w:rsid w:val="007B1B7C"/>
    <w:rsid w:val="007B2295"/>
    <w:rsid w:val="007B2F5B"/>
    <w:rsid w:val="007B4133"/>
    <w:rsid w:val="007B4A5D"/>
    <w:rsid w:val="007B4C9B"/>
    <w:rsid w:val="007B5F09"/>
    <w:rsid w:val="007B5F76"/>
    <w:rsid w:val="007B66F2"/>
    <w:rsid w:val="007B6A8D"/>
    <w:rsid w:val="007B701B"/>
    <w:rsid w:val="007B7052"/>
    <w:rsid w:val="007B76F7"/>
    <w:rsid w:val="007C026B"/>
    <w:rsid w:val="007C0B27"/>
    <w:rsid w:val="007C15F4"/>
    <w:rsid w:val="007C1862"/>
    <w:rsid w:val="007C2A08"/>
    <w:rsid w:val="007C2EFF"/>
    <w:rsid w:val="007C3538"/>
    <w:rsid w:val="007C464C"/>
    <w:rsid w:val="007C4993"/>
    <w:rsid w:val="007C5C6A"/>
    <w:rsid w:val="007C5F26"/>
    <w:rsid w:val="007C5FF1"/>
    <w:rsid w:val="007C6024"/>
    <w:rsid w:val="007C6471"/>
    <w:rsid w:val="007C6475"/>
    <w:rsid w:val="007C6971"/>
    <w:rsid w:val="007C6A33"/>
    <w:rsid w:val="007C7920"/>
    <w:rsid w:val="007C7DD9"/>
    <w:rsid w:val="007D02F2"/>
    <w:rsid w:val="007D05BB"/>
    <w:rsid w:val="007D0C41"/>
    <w:rsid w:val="007D1219"/>
    <w:rsid w:val="007D1C44"/>
    <w:rsid w:val="007D2957"/>
    <w:rsid w:val="007D3313"/>
    <w:rsid w:val="007D3CDF"/>
    <w:rsid w:val="007D3DDC"/>
    <w:rsid w:val="007D477C"/>
    <w:rsid w:val="007D4F58"/>
    <w:rsid w:val="007D503F"/>
    <w:rsid w:val="007D5114"/>
    <w:rsid w:val="007D610B"/>
    <w:rsid w:val="007D6291"/>
    <w:rsid w:val="007D6B47"/>
    <w:rsid w:val="007D6D96"/>
    <w:rsid w:val="007D7087"/>
    <w:rsid w:val="007D7213"/>
    <w:rsid w:val="007D790B"/>
    <w:rsid w:val="007E0045"/>
    <w:rsid w:val="007E097D"/>
    <w:rsid w:val="007E1009"/>
    <w:rsid w:val="007E18F4"/>
    <w:rsid w:val="007E1F7F"/>
    <w:rsid w:val="007E2069"/>
    <w:rsid w:val="007E276A"/>
    <w:rsid w:val="007E2863"/>
    <w:rsid w:val="007E31E2"/>
    <w:rsid w:val="007E39A3"/>
    <w:rsid w:val="007E3CFC"/>
    <w:rsid w:val="007E4DDC"/>
    <w:rsid w:val="007E639E"/>
    <w:rsid w:val="007E6F87"/>
    <w:rsid w:val="007F1930"/>
    <w:rsid w:val="007F1E89"/>
    <w:rsid w:val="007F237F"/>
    <w:rsid w:val="007F2613"/>
    <w:rsid w:val="007F268F"/>
    <w:rsid w:val="007F2AB6"/>
    <w:rsid w:val="007F32B1"/>
    <w:rsid w:val="007F335C"/>
    <w:rsid w:val="007F3485"/>
    <w:rsid w:val="007F410F"/>
    <w:rsid w:val="007F427F"/>
    <w:rsid w:val="007F4524"/>
    <w:rsid w:val="007F4EEB"/>
    <w:rsid w:val="007F5ABE"/>
    <w:rsid w:val="007F5C66"/>
    <w:rsid w:val="007F781A"/>
    <w:rsid w:val="007F799E"/>
    <w:rsid w:val="007F7DEC"/>
    <w:rsid w:val="00800771"/>
    <w:rsid w:val="008007D9"/>
    <w:rsid w:val="00800ABF"/>
    <w:rsid w:val="00800F17"/>
    <w:rsid w:val="0080129D"/>
    <w:rsid w:val="00802A2B"/>
    <w:rsid w:val="00803D36"/>
    <w:rsid w:val="008048F6"/>
    <w:rsid w:val="00804CBA"/>
    <w:rsid w:val="00804F2D"/>
    <w:rsid w:val="0080526F"/>
    <w:rsid w:val="00805270"/>
    <w:rsid w:val="0080544A"/>
    <w:rsid w:val="008059F9"/>
    <w:rsid w:val="00805B72"/>
    <w:rsid w:val="00805D81"/>
    <w:rsid w:val="008060AE"/>
    <w:rsid w:val="00806312"/>
    <w:rsid w:val="0080652F"/>
    <w:rsid w:val="008069EC"/>
    <w:rsid w:val="0080710E"/>
    <w:rsid w:val="00807676"/>
    <w:rsid w:val="00810165"/>
    <w:rsid w:val="008105ED"/>
    <w:rsid w:val="008112A3"/>
    <w:rsid w:val="0081143D"/>
    <w:rsid w:val="008114E1"/>
    <w:rsid w:val="0081178D"/>
    <w:rsid w:val="00811DF8"/>
    <w:rsid w:val="00812103"/>
    <w:rsid w:val="008125B5"/>
    <w:rsid w:val="00813684"/>
    <w:rsid w:val="008140DF"/>
    <w:rsid w:val="008146C2"/>
    <w:rsid w:val="008155D1"/>
    <w:rsid w:val="0081578F"/>
    <w:rsid w:val="00815AFD"/>
    <w:rsid w:val="00815BC8"/>
    <w:rsid w:val="00815C5F"/>
    <w:rsid w:val="0081603E"/>
    <w:rsid w:val="00816551"/>
    <w:rsid w:val="0081703C"/>
    <w:rsid w:val="008202AA"/>
    <w:rsid w:val="00820564"/>
    <w:rsid w:val="008212A8"/>
    <w:rsid w:val="00823AB6"/>
    <w:rsid w:val="00824704"/>
    <w:rsid w:val="008253A3"/>
    <w:rsid w:val="008259F6"/>
    <w:rsid w:val="00826044"/>
    <w:rsid w:val="0082638B"/>
    <w:rsid w:val="00826FB3"/>
    <w:rsid w:val="008271EC"/>
    <w:rsid w:val="008303DB"/>
    <w:rsid w:val="008319C2"/>
    <w:rsid w:val="00832513"/>
    <w:rsid w:val="00832902"/>
    <w:rsid w:val="00832FAB"/>
    <w:rsid w:val="00833030"/>
    <w:rsid w:val="00834F56"/>
    <w:rsid w:val="00835B99"/>
    <w:rsid w:val="008364BB"/>
    <w:rsid w:val="008414CE"/>
    <w:rsid w:val="008414F1"/>
    <w:rsid w:val="0084159A"/>
    <w:rsid w:val="00841C8A"/>
    <w:rsid w:val="008423B8"/>
    <w:rsid w:val="00842A13"/>
    <w:rsid w:val="0084361F"/>
    <w:rsid w:val="00844499"/>
    <w:rsid w:val="0084467D"/>
    <w:rsid w:val="008446D4"/>
    <w:rsid w:val="00844E78"/>
    <w:rsid w:val="00845A77"/>
    <w:rsid w:val="008469C8"/>
    <w:rsid w:val="00846A64"/>
    <w:rsid w:val="00846C68"/>
    <w:rsid w:val="00850271"/>
    <w:rsid w:val="00851B3E"/>
    <w:rsid w:val="00851DB6"/>
    <w:rsid w:val="00851FEB"/>
    <w:rsid w:val="00852340"/>
    <w:rsid w:val="00852EDE"/>
    <w:rsid w:val="00852F2C"/>
    <w:rsid w:val="00853FE1"/>
    <w:rsid w:val="00853FF0"/>
    <w:rsid w:val="008558B9"/>
    <w:rsid w:val="00856630"/>
    <w:rsid w:val="00856C0E"/>
    <w:rsid w:val="00857009"/>
    <w:rsid w:val="00857886"/>
    <w:rsid w:val="00857E14"/>
    <w:rsid w:val="008604EC"/>
    <w:rsid w:val="0086070B"/>
    <w:rsid w:val="00860D0D"/>
    <w:rsid w:val="00861A2F"/>
    <w:rsid w:val="00861A95"/>
    <w:rsid w:val="00861C0A"/>
    <w:rsid w:val="00862587"/>
    <w:rsid w:val="00862943"/>
    <w:rsid w:val="00862D69"/>
    <w:rsid w:val="00862E03"/>
    <w:rsid w:val="008639F6"/>
    <w:rsid w:val="00864A80"/>
    <w:rsid w:val="00865EEA"/>
    <w:rsid w:val="00866386"/>
    <w:rsid w:val="0086644C"/>
    <w:rsid w:val="0086697F"/>
    <w:rsid w:val="00866F52"/>
    <w:rsid w:val="00867058"/>
    <w:rsid w:val="008678EC"/>
    <w:rsid w:val="00867BFB"/>
    <w:rsid w:val="00870E11"/>
    <w:rsid w:val="008710EA"/>
    <w:rsid w:val="00871F97"/>
    <w:rsid w:val="008724F7"/>
    <w:rsid w:val="00872CC1"/>
    <w:rsid w:val="00874116"/>
    <w:rsid w:val="00874D21"/>
    <w:rsid w:val="0087526E"/>
    <w:rsid w:val="00875E94"/>
    <w:rsid w:val="00875FFB"/>
    <w:rsid w:val="00876BB0"/>
    <w:rsid w:val="00877465"/>
    <w:rsid w:val="00877CA5"/>
    <w:rsid w:val="00881444"/>
    <w:rsid w:val="00881802"/>
    <w:rsid w:val="00881C3B"/>
    <w:rsid w:val="008823F6"/>
    <w:rsid w:val="0088304A"/>
    <w:rsid w:val="008838BA"/>
    <w:rsid w:val="00883BAE"/>
    <w:rsid w:val="00883D6A"/>
    <w:rsid w:val="00884612"/>
    <w:rsid w:val="00884CC8"/>
    <w:rsid w:val="0088513A"/>
    <w:rsid w:val="00885B78"/>
    <w:rsid w:val="00885CFD"/>
    <w:rsid w:val="008863CC"/>
    <w:rsid w:val="00886F19"/>
    <w:rsid w:val="008876E1"/>
    <w:rsid w:val="00890F21"/>
    <w:rsid w:val="008919CD"/>
    <w:rsid w:val="008919D4"/>
    <w:rsid w:val="00893129"/>
    <w:rsid w:val="00893E04"/>
    <w:rsid w:val="00894470"/>
    <w:rsid w:val="0089528E"/>
    <w:rsid w:val="0089581B"/>
    <w:rsid w:val="00895B30"/>
    <w:rsid w:val="00895CAC"/>
    <w:rsid w:val="00895EA5"/>
    <w:rsid w:val="008961D5"/>
    <w:rsid w:val="00896A3A"/>
    <w:rsid w:val="008970BA"/>
    <w:rsid w:val="008976FF"/>
    <w:rsid w:val="0089784E"/>
    <w:rsid w:val="00897CC9"/>
    <w:rsid w:val="00897F12"/>
    <w:rsid w:val="008A01D7"/>
    <w:rsid w:val="008A0350"/>
    <w:rsid w:val="008A1095"/>
    <w:rsid w:val="008A10A3"/>
    <w:rsid w:val="008A143B"/>
    <w:rsid w:val="008A1617"/>
    <w:rsid w:val="008A206F"/>
    <w:rsid w:val="008A266F"/>
    <w:rsid w:val="008A2757"/>
    <w:rsid w:val="008A29A4"/>
    <w:rsid w:val="008A2F87"/>
    <w:rsid w:val="008A61A7"/>
    <w:rsid w:val="008A61FF"/>
    <w:rsid w:val="008A69A1"/>
    <w:rsid w:val="008A76F0"/>
    <w:rsid w:val="008B0730"/>
    <w:rsid w:val="008B08C8"/>
    <w:rsid w:val="008B11EB"/>
    <w:rsid w:val="008B20B6"/>
    <w:rsid w:val="008B2127"/>
    <w:rsid w:val="008B25C4"/>
    <w:rsid w:val="008B2955"/>
    <w:rsid w:val="008B302F"/>
    <w:rsid w:val="008B320A"/>
    <w:rsid w:val="008B3236"/>
    <w:rsid w:val="008B35C3"/>
    <w:rsid w:val="008B3A2F"/>
    <w:rsid w:val="008B3B7F"/>
    <w:rsid w:val="008B518B"/>
    <w:rsid w:val="008B5FFA"/>
    <w:rsid w:val="008B62BD"/>
    <w:rsid w:val="008B6BCF"/>
    <w:rsid w:val="008B73F4"/>
    <w:rsid w:val="008B784B"/>
    <w:rsid w:val="008C05EC"/>
    <w:rsid w:val="008C0856"/>
    <w:rsid w:val="008C1743"/>
    <w:rsid w:val="008C1F60"/>
    <w:rsid w:val="008C2245"/>
    <w:rsid w:val="008C2421"/>
    <w:rsid w:val="008C272A"/>
    <w:rsid w:val="008C33FD"/>
    <w:rsid w:val="008C348D"/>
    <w:rsid w:val="008C4C10"/>
    <w:rsid w:val="008C5C24"/>
    <w:rsid w:val="008C6955"/>
    <w:rsid w:val="008C6F07"/>
    <w:rsid w:val="008C739D"/>
    <w:rsid w:val="008D0BB5"/>
    <w:rsid w:val="008D1CDF"/>
    <w:rsid w:val="008D1F6F"/>
    <w:rsid w:val="008D2000"/>
    <w:rsid w:val="008D3BCF"/>
    <w:rsid w:val="008D3D59"/>
    <w:rsid w:val="008D40C5"/>
    <w:rsid w:val="008D4CF9"/>
    <w:rsid w:val="008D6B25"/>
    <w:rsid w:val="008D72A3"/>
    <w:rsid w:val="008E0114"/>
    <w:rsid w:val="008E045D"/>
    <w:rsid w:val="008E0DF3"/>
    <w:rsid w:val="008E0F86"/>
    <w:rsid w:val="008E1775"/>
    <w:rsid w:val="008E1E29"/>
    <w:rsid w:val="008E27A6"/>
    <w:rsid w:val="008E27B7"/>
    <w:rsid w:val="008E2BF8"/>
    <w:rsid w:val="008E2E68"/>
    <w:rsid w:val="008E3C2A"/>
    <w:rsid w:val="008E3DD7"/>
    <w:rsid w:val="008E4197"/>
    <w:rsid w:val="008E425B"/>
    <w:rsid w:val="008E568C"/>
    <w:rsid w:val="008E6436"/>
    <w:rsid w:val="008E6FE5"/>
    <w:rsid w:val="008E7C14"/>
    <w:rsid w:val="008F0E41"/>
    <w:rsid w:val="008F0F2D"/>
    <w:rsid w:val="008F135B"/>
    <w:rsid w:val="008F16AB"/>
    <w:rsid w:val="008F2312"/>
    <w:rsid w:val="008F2BD7"/>
    <w:rsid w:val="008F2EF0"/>
    <w:rsid w:val="008F3D17"/>
    <w:rsid w:val="008F43FC"/>
    <w:rsid w:val="008F4D4B"/>
    <w:rsid w:val="008F528E"/>
    <w:rsid w:val="008F5470"/>
    <w:rsid w:val="008F553A"/>
    <w:rsid w:val="008F5D98"/>
    <w:rsid w:val="008F5E28"/>
    <w:rsid w:val="008F651C"/>
    <w:rsid w:val="009001BE"/>
    <w:rsid w:val="00900229"/>
    <w:rsid w:val="009009FC"/>
    <w:rsid w:val="00900AE8"/>
    <w:rsid w:val="00901DAC"/>
    <w:rsid w:val="00901DEE"/>
    <w:rsid w:val="00902118"/>
    <w:rsid w:val="009035BF"/>
    <w:rsid w:val="0090444D"/>
    <w:rsid w:val="00904ECB"/>
    <w:rsid w:val="009054B6"/>
    <w:rsid w:val="00905AA9"/>
    <w:rsid w:val="00905E62"/>
    <w:rsid w:val="0090690B"/>
    <w:rsid w:val="00906AC9"/>
    <w:rsid w:val="00906B29"/>
    <w:rsid w:val="00906B8C"/>
    <w:rsid w:val="009073C1"/>
    <w:rsid w:val="0090747B"/>
    <w:rsid w:val="00907854"/>
    <w:rsid w:val="00907A16"/>
    <w:rsid w:val="00907A3B"/>
    <w:rsid w:val="00907ADA"/>
    <w:rsid w:val="0091144C"/>
    <w:rsid w:val="00911ABF"/>
    <w:rsid w:val="00911B12"/>
    <w:rsid w:val="00911E56"/>
    <w:rsid w:val="009120FA"/>
    <w:rsid w:val="00912379"/>
    <w:rsid w:val="00912580"/>
    <w:rsid w:val="009137A7"/>
    <w:rsid w:val="00913A2E"/>
    <w:rsid w:val="009143EB"/>
    <w:rsid w:val="00914F10"/>
    <w:rsid w:val="00915172"/>
    <w:rsid w:val="00915FC5"/>
    <w:rsid w:val="0091604F"/>
    <w:rsid w:val="00916293"/>
    <w:rsid w:val="009176A4"/>
    <w:rsid w:val="009209BD"/>
    <w:rsid w:val="00920B65"/>
    <w:rsid w:val="00920D7A"/>
    <w:rsid w:val="009214AD"/>
    <w:rsid w:val="009217E0"/>
    <w:rsid w:val="00921B4E"/>
    <w:rsid w:val="0092249B"/>
    <w:rsid w:val="00923038"/>
    <w:rsid w:val="00923904"/>
    <w:rsid w:val="00923918"/>
    <w:rsid w:val="0092484D"/>
    <w:rsid w:val="009252BD"/>
    <w:rsid w:val="00925877"/>
    <w:rsid w:val="00925999"/>
    <w:rsid w:val="00925C03"/>
    <w:rsid w:val="0092673F"/>
    <w:rsid w:val="00927E78"/>
    <w:rsid w:val="0093083F"/>
    <w:rsid w:val="00930857"/>
    <w:rsid w:val="00930CD7"/>
    <w:rsid w:val="00931861"/>
    <w:rsid w:val="00931B2B"/>
    <w:rsid w:val="00931FFB"/>
    <w:rsid w:val="00932025"/>
    <w:rsid w:val="00932EE0"/>
    <w:rsid w:val="00933966"/>
    <w:rsid w:val="00933C8F"/>
    <w:rsid w:val="0093448E"/>
    <w:rsid w:val="00934F76"/>
    <w:rsid w:val="00936809"/>
    <w:rsid w:val="00936E01"/>
    <w:rsid w:val="00937876"/>
    <w:rsid w:val="00937D8E"/>
    <w:rsid w:val="00937F0B"/>
    <w:rsid w:val="00937FE0"/>
    <w:rsid w:val="0094001B"/>
    <w:rsid w:val="009403FA"/>
    <w:rsid w:val="00940B87"/>
    <w:rsid w:val="00941416"/>
    <w:rsid w:val="0094240D"/>
    <w:rsid w:val="009437C7"/>
    <w:rsid w:val="00943FFF"/>
    <w:rsid w:val="0094607C"/>
    <w:rsid w:val="00946D24"/>
    <w:rsid w:val="0094759F"/>
    <w:rsid w:val="0094796C"/>
    <w:rsid w:val="0095084F"/>
    <w:rsid w:val="00950D91"/>
    <w:rsid w:val="00951F0D"/>
    <w:rsid w:val="00952646"/>
    <w:rsid w:val="00952DB3"/>
    <w:rsid w:val="009534A8"/>
    <w:rsid w:val="009539BA"/>
    <w:rsid w:val="00953A9F"/>
    <w:rsid w:val="00954014"/>
    <w:rsid w:val="00954128"/>
    <w:rsid w:val="009558A4"/>
    <w:rsid w:val="00955FBF"/>
    <w:rsid w:val="0095627D"/>
    <w:rsid w:val="00956926"/>
    <w:rsid w:val="00956B24"/>
    <w:rsid w:val="00960595"/>
    <w:rsid w:val="00960BAD"/>
    <w:rsid w:val="00963530"/>
    <w:rsid w:val="009637ED"/>
    <w:rsid w:val="0096394F"/>
    <w:rsid w:val="00965594"/>
    <w:rsid w:val="0096692E"/>
    <w:rsid w:val="00966C0C"/>
    <w:rsid w:val="00967046"/>
    <w:rsid w:val="00970148"/>
    <w:rsid w:val="009702DF"/>
    <w:rsid w:val="00970365"/>
    <w:rsid w:val="00971162"/>
    <w:rsid w:val="009721CB"/>
    <w:rsid w:val="00973276"/>
    <w:rsid w:val="00973A6E"/>
    <w:rsid w:val="0097412A"/>
    <w:rsid w:val="00974435"/>
    <w:rsid w:val="00974746"/>
    <w:rsid w:val="0097515E"/>
    <w:rsid w:val="0097524A"/>
    <w:rsid w:val="0097615F"/>
    <w:rsid w:val="0097647B"/>
    <w:rsid w:val="00976A85"/>
    <w:rsid w:val="009772F8"/>
    <w:rsid w:val="009779C7"/>
    <w:rsid w:val="00977D8C"/>
    <w:rsid w:val="00977DF6"/>
    <w:rsid w:val="00977EBF"/>
    <w:rsid w:val="009809C2"/>
    <w:rsid w:val="00980F84"/>
    <w:rsid w:val="009815A6"/>
    <w:rsid w:val="00981793"/>
    <w:rsid w:val="00981C36"/>
    <w:rsid w:val="00981DE7"/>
    <w:rsid w:val="00982BA6"/>
    <w:rsid w:val="009847BB"/>
    <w:rsid w:val="00984BB8"/>
    <w:rsid w:val="00984FCC"/>
    <w:rsid w:val="00985E99"/>
    <w:rsid w:val="00985FAC"/>
    <w:rsid w:val="00985FC5"/>
    <w:rsid w:val="009861E0"/>
    <w:rsid w:val="00986EF6"/>
    <w:rsid w:val="00987D23"/>
    <w:rsid w:val="009902BF"/>
    <w:rsid w:val="0099104B"/>
    <w:rsid w:val="009913A2"/>
    <w:rsid w:val="0099185A"/>
    <w:rsid w:val="009918DE"/>
    <w:rsid w:val="00991B91"/>
    <w:rsid w:val="0099247C"/>
    <w:rsid w:val="0099298D"/>
    <w:rsid w:val="00992AF6"/>
    <w:rsid w:val="00992E2F"/>
    <w:rsid w:val="009939CF"/>
    <w:rsid w:val="009942E9"/>
    <w:rsid w:val="009953BB"/>
    <w:rsid w:val="00995572"/>
    <w:rsid w:val="00996415"/>
    <w:rsid w:val="00996A95"/>
    <w:rsid w:val="00996EC5"/>
    <w:rsid w:val="009A05F4"/>
    <w:rsid w:val="009A0888"/>
    <w:rsid w:val="009A0D79"/>
    <w:rsid w:val="009A0FC8"/>
    <w:rsid w:val="009A2986"/>
    <w:rsid w:val="009A2A2C"/>
    <w:rsid w:val="009A2F9B"/>
    <w:rsid w:val="009A310D"/>
    <w:rsid w:val="009A38D4"/>
    <w:rsid w:val="009A3EA6"/>
    <w:rsid w:val="009A441B"/>
    <w:rsid w:val="009A4561"/>
    <w:rsid w:val="009A4705"/>
    <w:rsid w:val="009A4B56"/>
    <w:rsid w:val="009A5845"/>
    <w:rsid w:val="009A5998"/>
    <w:rsid w:val="009A5B04"/>
    <w:rsid w:val="009A5D75"/>
    <w:rsid w:val="009A63F6"/>
    <w:rsid w:val="009B0FB2"/>
    <w:rsid w:val="009B1572"/>
    <w:rsid w:val="009B1795"/>
    <w:rsid w:val="009B1A75"/>
    <w:rsid w:val="009B2B2B"/>
    <w:rsid w:val="009B2DD0"/>
    <w:rsid w:val="009B3162"/>
    <w:rsid w:val="009B3D8B"/>
    <w:rsid w:val="009B4D47"/>
    <w:rsid w:val="009B4E77"/>
    <w:rsid w:val="009B5E5E"/>
    <w:rsid w:val="009B612F"/>
    <w:rsid w:val="009B6213"/>
    <w:rsid w:val="009B790C"/>
    <w:rsid w:val="009C0DD6"/>
    <w:rsid w:val="009C1B9E"/>
    <w:rsid w:val="009C2540"/>
    <w:rsid w:val="009C3BE9"/>
    <w:rsid w:val="009C45A5"/>
    <w:rsid w:val="009C5084"/>
    <w:rsid w:val="009C511B"/>
    <w:rsid w:val="009C613D"/>
    <w:rsid w:val="009C6165"/>
    <w:rsid w:val="009C61FC"/>
    <w:rsid w:val="009C65A3"/>
    <w:rsid w:val="009C695C"/>
    <w:rsid w:val="009C7C9F"/>
    <w:rsid w:val="009C7E58"/>
    <w:rsid w:val="009D0072"/>
    <w:rsid w:val="009D039A"/>
    <w:rsid w:val="009D052D"/>
    <w:rsid w:val="009D0723"/>
    <w:rsid w:val="009D0B6E"/>
    <w:rsid w:val="009D1916"/>
    <w:rsid w:val="009D2972"/>
    <w:rsid w:val="009D2ABD"/>
    <w:rsid w:val="009D3709"/>
    <w:rsid w:val="009D39C1"/>
    <w:rsid w:val="009D3B66"/>
    <w:rsid w:val="009D46D3"/>
    <w:rsid w:val="009D4A2F"/>
    <w:rsid w:val="009D4AFA"/>
    <w:rsid w:val="009D4B92"/>
    <w:rsid w:val="009D6C91"/>
    <w:rsid w:val="009D7466"/>
    <w:rsid w:val="009D7718"/>
    <w:rsid w:val="009D7A70"/>
    <w:rsid w:val="009D7E53"/>
    <w:rsid w:val="009E0A5A"/>
    <w:rsid w:val="009E0C7E"/>
    <w:rsid w:val="009E1647"/>
    <w:rsid w:val="009E3453"/>
    <w:rsid w:val="009E35B1"/>
    <w:rsid w:val="009E3BE9"/>
    <w:rsid w:val="009E3EE2"/>
    <w:rsid w:val="009E3EF1"/>
    <w:rsid w:val="009E44EC"/>
    <w:rsid w:val="009E4DEE"/>
    <w:rsid w:val="009E4E7B"/>
    <w:rsid w:val="009E4EF2"/>
    <w:rsid w:val="009E4F54"/>
    <w:rsid w:val="009E5484"/>
    <w:rsid w:val="009E5626"/>
    <w:rsid w:val="009E59BE"/>
    <w:rsid w:val="009E6A34"/>
    <w:rsid w:val="009E6E75"/>
    <w:rsid w:val="009E7259"/>
    <w:rsid w:val="009E72E5"/>
    <w:rsid w:val="009F008F"/>
    <w:rsid w:val="009F074F"/>
    <w:rsid w:val="009F0A6F"/>
    <w:rsid w:val="009F1016"/>
    <w:rsid w:val="009F15CB"/>
    <w:rsid w:val="009F1609"/>
    <w:rsid w:val="009F1DC8"/>
    <w:rsid w:val="009F209C"/>
    <w:rsid w:val="009F3134"/>
    <w:rsid w:val="009F4CAA"/>
    <w:rsid w:val="009F6344"/>
    <w:rsid w:val="009F7A05"/>
    <w:rsid w:val="00A00F46"/>
    <w:rsid w:val="00A02103"/>
    <w:rsid w:val="00A02649"/>
    <w:rsid w:val="00A02CE9"/>
    <w:rsid w:val="00A03C46"/>
    <w:rsid w:val="00A03FB5"/>
    <w:rsid w:val="00A0479D"/>
    <w:rsid w:val="00A04A2C"/>
    <w:rsid w:val="00A04D61"/>
    <w:rsid w:val="00A05789"/>
    <w:rsid w:val="00A05A73"/>
    <w:rsid w:val="00A05AFA"/>
    <w:rsid w:val="00A060AD"/>
    <w:rsid w:val="00A06382"/>
    <w:rsid w:val="00A0645A"/>
    <w:rsid w:val="00A06D25"/>
    <w:rsid w:val="00A06F45"/>
    <w:rsid w:val="00A10321"/>
    <w:rsid w:val="00A10D5D"/>
    <w:rsid w:val="00A10D69"/>
    <w:rsid w:val="00A10F3F"/>
    <w:rsid w:val="00A117CB"/>
    <w:rsid w:val="00A11A5E"/>
    <w:rsid w:val="00A12504"/>
    <w:rsid w:val="00A130B2"/>
    <w:rsid w:val="00A130BC"/>
    <w:rsid w:val="00A1377C"/>
    <w:rsid w:val="00A13F72"/>
    <w:rsid w:val="00A13FD4"/>
    <w:rsid w:val="00A14C3E"/>
    <w:rsid w:val="00A163E2"/>
    <w:rsid w:val="00A16E4D"/>
    <w:rsid w:val="00A16F19"/>
    <w:rsid w:val="00A1724A"/>
    <w:rsid w:val="00A202F3"/>
    <w:rsid w:val="00A203C3"/>
    <w:rsid w:val="00A20654"/>
    <w:rsid w:val="00A216CE"/>
    <w:rsid w:val="00A21FEF"/>
    <w:rsid w:val="00A22276"/>
    <w:rsid w:val="00A22D00"/>
    <w:rsid w:val="00A23026"/>
    <w:rsid w:val="00A24B83"/>
    <w:rsid w:val="00A252F4"/>
    <w:rsid w:val="00A25508"/>
    <w:rsid w:val="00A2602F"/>
    <w:rsid w:val="00A263DC"/>
    <w:rsid w:val="00A2694D"/>
    <w:rsid w:val="00A26BBC"/>
    <w:rsid w:val="00A27C55"/>
    <w:rsid w:val="00A30052"/>
    <w:rsid w:val="00A303D9"/>
    <w:rsid w:val="00A31935"/>
    <w:rsid w:val="00A31D22"/>
    <w:rsid w:val="00A325CF"/>
    <w:rsid w:val="00A33401"/>
    <w:rsid w:val="00A33C67"/>
    <w:rsid w:val="00A33D7C"/>
    <w:rsid w:val="00A341BD"/>
    <w:rsid w:val="00A34C3B"/>
    <w:rsid w:val="00A35E71"/>
    <w:rsid w:val="00A365E1"/>
    <w:rsid w:val="00A367AF"/>
    <w:rsid w:val="00A36F8B"/>
    <w:rsid w:val="00A378DF"/>
    <w:rsid w:val="00A3791A"/>
    <w:rsid w:val="00A400B6"/>
    <w:rsid w:val="00A40ABD"/>
    <w:rsid w:val="00A40CBB"/>
    <w:rsid w:val="00A4124A"/>
    <w:rsid w:val="00A419F7"/>
    <w:rsid w:val="00A41C2A"/>
    <w:rsid w:val="00A41D65"/>
    <w:rsid w:val="00A42127"/>
    <w:rsid w:val="00A43032"/>
    <w:rsid w:val="00A43E83"/>
    <w:rsid w:val="00A449CA"/>
    <w:rsid w:val="00A44F09"/>
    <w:rsid w:val="00A45C86"/>
    <w:rsid w:val="00A45D0B"/>
    <w:rsid w:val="00A45D63"/>
    <w:rsid w:val="00A4644C"/>
    <w:rsid w:val="00A4692E"/>
    <w:rsid w:val="00A4695B"/>
    <w:rsid w:val="00A46A2D"/>
    <w:rsid w:val="00A46BAA"/>
    <w:rsid w:val="00A471B9"/>
    <w:rsid w:val="00A4792B"/>
    <w:rsid w:val="00A479A4"/>
    <w:rsid w:val="00A505C4"/>
    <w:rsid w:val="00A5085B"/>
    <w:rsid w:val="00A51082"/>
    <w:rsid w:val="00A51456"/>
    <w:rsid w:val="00A5189F"/>
    <w:rsid w:val="00A51D4E"/>
    <w:rsid w:val="00A51D67"/>
    <w:rsid w:val="00A52090"/>
    <w:rsid w:val="00A52187"/>
    <w:rsid w:val="00A52BC2"/>
    <w:rsid w:val="00A530BD"/>
    <w:rsid w:val="00A53344"/>
    <w:rsid w:val="00A533D4"/>
    <w:rsid w:val="00A53E83"/>
    <w:rsid w:val="00A54698"/>
    <w:rsid w:val="00A54A2C"/>
    <w:rsid w:val="00A54D5F"/>
    <w:rsid w:val="00A55423"/>
    <w:rsid w:val="00A5725F"/>
    <w:rsid w:val="00A57441"/>
    <w:rsid w:val="00A575D7"/>
    <w:rsid w:val="00A579FE"/>
    <w:rsid w:val="00A57B1D"/>
    <w:rsid w:val="00A6077C"/>
    <w:rsid w:val="00A60A74"/>
    <w:rsid w:val="00A60C73"/>
    <w:rsid w:val="00A61200"/>
    <w:rsid w:val="00A614EF"/>
    <w:rsid w:val="00A62E30"/>
    <w:rsid w:val="00A62FF5"/>
    <w:rsid w:val="00A63981"/>
    <w:rsid w:val="00A63EE9"/>
    <w:rsid w:val="00A64E12"/>
    <w:rsid w:val="00A66ACA"/>
    <w:rsid w:val="00A66C81"/>
    <w:rsid w:val="00A66FC9"/>
    <w:rsid w:val="00A672EB"/>
    <w:rsid w:val="00A70455"/>
    <w:rsid w:val="00A7174E"/>
    <w:rsid w:val="00A717B6"/>
    <w:rsid w:val="00A71DD8"/>
    <w:rsid w:val="00A71DDE"/>
    <w:rsid w:val="00A71FF6"/>
    <w:rsid w:val="00A723A8"/>
    <w:rsid w:val="00A7246A"/>
    <w:rsid w:val="00A72FC2"/>
    <w:rsid w:val="00A73594"/>
    <w:rsid w:val="00A74164"/>
    <w:rsid w:val="00A74AA0"/>
    <w:rsid w:val="00A752E7"/>
    <w:rsid w:val="00A75588"/>
    <w:rsid w:val="00A7787D"/>
    <w:rsid w:val="00A77C00"/>
    <w:rsid w:val="00A80258"/>
    <w:rsid w:val="00A815E2"/>
    <w:rsid w:val="00A817C1"/>
    <w:rsid w:val="00A82B86"/>
    <w:rsid w:val="00A83820"/>
    <w:rsid w:val="00A839B8"/>
    <w:rsid w:val="00A84AB6"/>
    <w:rsid w:val="00A84BB1"/>
    <w:rsid w:val="00A86155"/>
    <w:rsid w:val="00A86252"/>
    <w:rsid w:val="00A86E64"/>
    <w:rsid w:val="00A90AFA"/>
    <w:rsid w:val="00A9120B"/>
    <w:rsid w:val="00A940A4"/>
    <w:rsid w:val="00A94C09"/>
    <w:rsid w:val="00A94D0E"/>
    <w:rsid w:val="00A94D57"/>
    <w:rsid w:val="00A9574E"/>
    <w:rsid w:val="00A964A3"/>
    <w:rsid w:val="00A9696E"/>
    <w:rsid w:val="00A97323"/>
    <w:rsid w:val="00A97324"/>
    <w:rsid w:val="00A97467"/>
    <w:rsid w:val="00A97647"/>
    <w:rsid w:val="00A97885"/>
    <w:rsid w:val="00A97CB9"/>
    <w:rsid w:val="00A97E8F"/>
    <w:rsid w:val="00AA023D"/>
    <w:rsid w:val="00AA0930"/>
    <w:rsid w:val="00AA0ABE"/>
    <w:rsid w:val="00AA148C"/>
    <w:rsid w:val="00AA2461"/>
    <w:rsid w:val="00AA2781"/>
    <w:rsid w:val="00AA3FD4"/>
    <w:rsid w:val="00AA42F6"/>
    <w:rsid w:val="00AA4467"/>
    <w:rsid w:val="00AA46DE"/>
    <w:rsid w:val="00AA535E"/>
    <w:rsid w:val="00AA6290"/>
    <w:rsid w:val="00AA71FC"/>
    <w:rsid w:val="00AB089C"/>
    <w:rsid w:val="00AB0955"/>
    <w:rsid w:val="00AB0F44"/>
    <w:rsid w:val="00AB14FE"/>
    <w:rsid w:val="00AB1A88"/>
    <w:rsid w:val="00AB26A5"/>
    <w:rsid w:val="00AB309C"/>
    <w:rsid w:val="00AB42B7"/>
    <w:rsid w:val="00AB56C4"/>
    <w:rsid w:val="00AB62F1"/>
    <w:rsid w:val="00AB6C4D"/>
    <w:rsid w:val="00AC06D0"/>
    <w:rsid w:val="00AC0988"/>
    <w:rsid w:val="00AC1112"/>
    <w:rsid w:val="00AC1377"/>
    <w:rsid w:val="00AC142D"/>
    <w:rsid w:val="00AC1608"/>
    <w:rsid w:val="00AC1B52"/>
    <w:rsid w:val="00AC2E72"/>
    <w:rsid w:val="00AC3917"/>
    <w:rsid w:val="00AC39DF"/>
    <w:rsid w:val="00AC3AAA"/>
    <w:rsid w:val="00AC3C20"/>
    <w:rsid w:val="00AC43E3"/>
    <w:rsid w:val="00AC458F"/>
    <w:rsid w:val="00AC6581"/>
    <w:rsid w:val="00AC6C2C"/>
    <w:rsid w:val="00AC79F1"/>
    <w:rsid w:val="00AC7FDF"/>
    <w:rsid w:val="00AD17CB"/>
    <w:rsid w:val="00AD1F4A"/>
    <w:rsid w:val="00AD209D"/>
    <w:rsid w:val="00AD2333"/>
    <w:rsid w:val="00AD2DCD"/>
    <w:rsid w:val="00AD37A5"/>
    <w:rsid w:val="00AD43FD"/>
    <w:rsid w:val="00AD480F"/>
    <w:rsid w:val="00AD4D52"/>
    <w:rsid w:val="00AD4FD1"/>
    <w:rsid w:val="00AD5B57"/>
    <w:rsid w:val="00AD6156"/>
    <w:rsid w:val="00AD64EC"/>
    <w:rsid w:val="00AD6887"/>
    <w:rsid w:val="00AD68EF"/>
    <w:rsid w:val="00AD69CD"/>
    <w:rsid w:val="00AD74C9"/>
    <w:rsid w:val="00AE0C90"/>
    <w:rsid w:val="00AE1778"/>
    <w:rsid w:val="00AE19B3"/>
    <w:rsid w:val="00AE3152"/>
    <w:rsid w:val="00AE338F"/>
    <w:rsid w:val="00AE41E8"/>
    <w:rsid w:val="00AE4483"/>
    <w:rsid w:val="00AE4FF9"/>
    <w:rsid w:val="00AE737B"/>
    <w:rsid w:val="00AE7632"/>
    <w:rsid w:val="00AF0F10"/>
    <w:rsid w:val="00AF0F1C"/>
    <w:rsid w:val="00AF1C48"/>
    <w:rsid w:val="00AF233E"/>
    <w:rsid w:val="00AF2EB1"/>
    <w:rsid w:val="00AF3506"/>
    <w:rsid w:val="00AF3BF9"/>
    <w:rsid w:val="00AF427D"/>
    <w:rsid w:val="00AF500A"/>
    <w:rsid w:val="00AF5419"/>
    <w:rsid w:val="00AF56C1"/>
    <w:rsid w:val="00AF58EF"/>
    <w:rsid w:val="00AF5BC1"/>
    <w:rsid w:val="00AF6023"/>
    <w:rsid w:val="00AF65DB"/>
    <w:rsid w:val="00AF68B4"/>
    <w:rsid w:val="00AF6FEE"/>
    <w:rsid w:val="00B00365"/>
    <w:rsid w:val="00B00395"/>
    <w:rsid w:val="00B00F7F"/>
    <w:rsid w:val="00B02011"/>
    <w:rsid w:val="00B0240C"/>
    <w:rsid w:val="00B033CA"/>
    <w:rsid w:val="00B038B1"/>
    <w:rsid w:val="00B04146"/>
    <w:rsid w:val="00B0431C"/>
    <w:rsid w:val="00B0504E"/>
    <w:rsid w:val="00B07D34"/>
    <w:rsid w:val="00B1015B"/>
    <w:rsid w:val="00B10E03"/>
    <w:rsid w:val="00B1120A"/>
    <w:rsid w:val="00B12887"/>
    <w:rsid w:val="00B13213"/>
    <w:rsid w:val="00B136A9"/>
    <w:rsid w:val="00B148DA"/>
    <w:rsid w:val="00B15904"/>
    <w:rsid w:val="00B171F5"/>
    <w:rsid w:val="00B17474"/>
    <w:rsid w:val="00B17808"/>
    <w:rsid w:val="00B203B7"/>
    <w:rsid w:val="00B20EBF"/>
    <w:rsid w:val="00B2105B"/>
    <w:rsid w:val="00B21597"/>
    <w:rsid w:val="00B225B1"/>
    <w:rsid w:val="00B242C8"/>
    <w:rsid w:val="00B244D5"/>
    <w:rsid w:val="00B249AE"/>
    <w:rsid w:val="00B2588E"/>
    <w:rsid w:val="00B26472"/>
    <w:rsid w:val="00B26673"/>
    <w:rsid w:val="00B2678C"/>
    <w:rsid w:val="00B26F5E"/>
    <w:rsid w:val="00B27A8D"/>
    <w:rsid w:val="00B27CD3"/>
    <w:rsid w:val="00B27F96"/>
    <w:rsid w:val="00B30B05"/>
    <w:rsid w:val="00B30F20"/>
    <w:rsid w:val="00B31071"/>
    <w:rsid w:val="00B3162B"/>
    <w:rsid w:val="00B31AF9"/>
    <w:rsid w:val="00B31C0B"/>
    <w:rsid w:val="00B32054"/>
    <w:rsid w:val="00B32225"/>
    <w:rsid w:val="00B331E7"/>
    <w:rsid w:val="00B33E81"/>
    <w:rsid w:val="00B3406D"/>
    <w:rsid w:val="00B340F0"/>
    <w:rsid w:val="00B341E5"/>
    <w:rsid w:val="00B3488F"/>
    <w:rsid w:val="00B34EC5"/>
    <w:rsid w:val="00B354A3"/>
    <w:rsid w:val="00B35E22"/>
    <w:rsid w:val="00B35EC1"/>
    <w:rsid w:val="00B36BF5"/>
    <w:rsid w:val="00B376F7"/>
    <w:rsid w:val="00B37D59"/>
    <w:rsid w:val="00B40C47"/>
    <w:rsid w:val="00B4190C"/>
    <w:rsid w:val="00B41A89"/>
    <w:rsid w:val="00B42333"/>
    <w:rsid w:val="00B42D41"/>
    <w:rsid w:val="00B43532"/>
    <w:rsid w:val="00B43BEF"/>
    <w:rsid w:val="00B44465"/>
    <w:rsid w:val="00B447E0"/>
    <w:rsid w:val="00B448A3"/>
    <w:rsid w:val="00B44B16"/>
    <w:rsid w:val="00B44DA7"/>
    <w:rsid w:val="00B44FD4"/>
    <w:rsid w:val="00B4598E"/>
    <w:rsid w:val="00B45F39"/>
    <w:rsid w:val="00B46000"/>
    <w:rsid w:val="00B46F07"/>
    <w:rsid w:val="00B505E7"/>
    <w:rsid w:val="00B51448"/>
    <w:rsid w:val="00B52C20"/>
    <w:rsid w:val="00B52C8C"/>
    <w:rsid w:val="00B52EA0"/>
    <w:rsid w:val="00B53038"/>
    <w:rsid w:val="00B533FA"/>
    <w:rsid w:val="00B53467"/>
    <w:rsid w:val="00B53602"/>
    <w:rsid w:val="00B53F7C"/>
    <w:rsid w:val="00B55960"/>
    <w:rsid w:val="00B55C92"/>
    <w:rsid w:val="00B55ED8"/>
    <w:rsid w:val="00B56286"/>
    <w:rsid w:val="00B5746E"/>
    <w:rsid w:val="00B57AF4"/>
    <w:rsid w:val="00B57B6F"/>
    <w:rsid w:val="00B57F9E"/>
    <w:rsid w:val="00B60854"/>
    <w:rsid w:val="00B60F35"/>
    <w:rsid w:val="00B61864"/>
    <w:rsid w:val="00B62120"/>
    <w:rsid w:val="00B63A94"/>
    <w:rsid w:val="00B63BDC"/>
    <w:rsid w:val="00B642E3"/>
    <w:rsid w:val="00B647EE"/>
    <w:rsid w:val="00B6530C"/>
    <w:rsid w:val="00B6535C"/>
    <w:rsid w:val="00B653C2"/>
    <w:rsid w:val="00B65B59"/>
    <w:rsid w:val="00B6688D"/>
    <w:rsid w:val="00B66E92"/>
    <w:rsid w:val="00B673B3"/>
    <w:rsid w:val="00B702C2"/>
    <w:rsid w:val="00B70548"/>
    <w:rsid w:val="00B70EA4"/>
    <w:rsid w:val="00B7169B"/>
    <w:rsid w:val="00B71862"/>
    <w:rsid w:val="00B718F4"/>
    <w:rsid w:val="00B71D22"/>
    <w:rsid w:val="00B72366"/>
    <w:rsid w:val="00B7254C"/>
    <w:rsid w:val="00B72962"/>
    <w:rsid w:val="00B741C0"/>
    <w:rsid w:val="00B741F8"/>
    <w:rsid w:val="00B74274"/>
    <w:rsid w:val="00B7537E"/>
    <w:rsid w:val="00B75439"/>
    <w:rsid w:val="00B75727"/>
    <w:rsid w:val="00B75A3D"/>
    <w:rsid w:val="00B76492"/>
    <w:rsid w:val="00B76507"/>
    <w:rsid w:val="00B767D9"/>
    <w:rsid w:val="00B772BE"/>
    <w:rsid w:val="00B77DBE"/>
    <w:rsid w:val="00B8071B"/>
    <w:rsid w:val="00B80E85"/>
    <w:rsid w:val="00B81037"/>
    <w:rsid w:val="00B813EA"/>
    <w:rsid w:val="00B813ED"/>
    <w:rsid w:val="00B81CCD"/>
    <w:rsid w:val="00B82044"/>
    <w:rsid w:val="00B829E9"/>
    <w:rsid w:val="00B839BA"/>
    <w:rsid w:val="00B83DBD"/>
    <w:rsid w:val="00B85096"/>
    <w:rsid w:val="00B856A3"/>
    <w:rsid w:val="00B866B6"/>
    <w:rsid w:val="00B868A2"/>
    <w:rsid w:val="00B879B3"/>
    <w:rsid w:val="00B87E9D"/>
    <w:rsid w:val="00B91125"/>
    <w:rsid w:val="00B91160"/>
    <w:rsid w:val="00B916E1"/>
    <w:rsid w:val="00B91B67"/>
    <w:rsid w:val="00B92B34"/>
    <w:rsid w:val="00B9390A"/>
    <w:rsid w:val="00B953BF"/>
    <w:rsid w:val="00B964C8"/>
    <w:rsid w:val="00B9666E"/>
    <w:rsid w:val="00B96A4C"/>
    <w:rsid w:val="00B97386"/>
    <w:rsid w:val="00BA040B"/>
    <w:rsid w:val="00BA05B1"/>
    <w:rsid w:val="00BA0B9E"/>
    <w:rsid w:val="00BA1242"/>
    <w:rsid w:val="00BA12F6"/>
    <w:rsid w:val="00BA28D2"/>
    <w:rsid w:val="00BA2E4C"/>
    <w:rsid w:val="00BA32B5"/>
    <w:rsid w:val="00BA34E2"/>
    <w:rsid w:val="00BA3591"/>
    <w:rsid w:val="00BA385B"/>
    <w:rsid w:val="00BA41B2"/>
    <w:rsid w:val="00BA4213"/>
    <w:rsid w:val="00BA42A2"/>
    <w:rsid w:val="00BA4482"/>
    <w:rsid w:val="00BA48E9"/>
    <w:rsid w:val="00BA4A9B"/>
    <w:rsid w:val="00BA4DD0"/>
    <w:rsid w:val="00BA555D"/>
    <w:rsid w:val="00BA56EC"/>
    <w:rsid w:val="00BA59B3"/>
    <w:rsid w:val="00BA5B09"/>
    <w:rsid w:val="00BA624A"/>
    <w:rsid w:val="00BA6749"/>
    <w:rsid w:val="00BA6835"/>
    <w:rsid w:val="00BA6FC2"/>
    <w:rsid w:val="00BA7491"/>
    <w:rsid w:val="00BB012F"/>
    <w:rsid w:val="00BB254E"/>
    <w:rsid w:val="00BB3BD8"/>
    <w:rsid w:val="00BB4408"/>
    <w:rsid w:val="00BB4538"/>
    <w:rsid w:val="00BB477A"/>
    <w:rsid w:val="00BB4D33"/>
    <w:rsid w:val="00BB5216"/>
    <w:rsid w:val="00BB5748"/>
    <w:rsid w:val="00BB5831"/>
    <w:rsid w:val="00BB61DA"/>
    <w:rsid w:val="00BB61EB"/>
    <w:rsid w:val="00BB68F2"/>
    <w:rsid w:val="00BB7391"/>
    <w:rsid w:val="00BB765C"/>
    <w:rsid w:val="00BB765D"/>
    <w:rsid w:val="00BC02B1"/>
    <w:rsid w:val="00BC2F00"/>
    <w:rsid w:val="00BC392F"/>
    <w:rsid w:val="00BC421C"/>
    <w:rsid w:val="00BC4487"/>
    <w:rsid w:val="00BC4672"/>
    <w:rsid w:val="00BC4900"/>
    <w:rsid w:val="00BC51B0"/>
    <w:rsid w:val="00BC5427"/>
    <w:rsid w:val="00BC72ED"/>
    <w:rsid w:val="00BC78F4"/>
    <w:rsid w:val="00BD007D"/>
    <w:rsid w:val="00BD00CB"/>
    <w:rsid w:val="00BD0F40"/>
    <w:rsid w:val="00BD1065"/>
    <w:rsid w:val="00BD1646"/>
    <w:rsid w:val="00BD282D"/>
    <w:rsid w:val="00BD3004"/>
    <w:rsid w:val="00BD35A2"/>
    <w:rsid w:val="00BD3782"/>
    <w:rsid w:val="00BD3864"/>
    <w:rsid w:val="00BD38D2"/>
    <w:rsid w:val="00BD3CDB"/>
    <w:rsid w:val="00BD450C"/>
    <w:rsid w:val="00BD46FD"/>
    <w:rsid w:val="00BD53CA"/>
    <w:rsid w:val="00BD5C38"/>
    <w:rsid w:val="00BD5FD6"/>
    <w:rsid w:val="00BD6231"/>
    <w:rsid w:val="00BD6382"/>
    <w:rsid w:val="00BD638B"/>
    <w:rsid w:val="00BD6556"/>
    <w:rsid w:val="00BD67F6"/>
    <w:rsid w:val="00BD70A0"/>
    <w:rsid w:val="00BE0002"/>
    <w:rsid w:val="00BE085D"/>
    <w:rsid w:val="00BE08A8"/>
    <w:rsid w:val="00BE1020"/>
    <w:rsid w:val="00BE2B27"/>
    <w:rsid w:val="00BE31BE"/>
    <w:rsid w:val="00BE320B"/>
    <w:rsid w:val="00BE3C26"/>
    <w:rsid w:val="00BE3D1A"/>
    <w:rsid w:val="00BE5F71"/>
    <w:rsid w:val="00BE6489"/>
    <w:rsid w:val="00BE6C58"/>
    <w:rsid w:val="00BE7755"/>
    <w:rsid w:val="00BF101B"/>
    <w:rsid w:val="00BF21C4"/>
    <w:rsid w:val="00BF2804"/>
    <w:rsid w:val="00BF283F"/>
    <w:rsid w:val="00BF32EC"/>
    <w:rsid w:val="00BF416F"/>
    <w:rsid w:val="00BF4CB9"/>
    <w:rsid w:val="00BF4D7E"/>
    <w:rsid w:val="00BF4F09"/>
    <w:rsid w:val="00BF53E4"/>
    <w:rsid w:val="00BF55D3"/>
    <w:rsid w:val="00BF5AD2"/>
    <w:rsid w:val="00BF600C"/>
    <w:rsid w:val="00BF631F"/>
    <w:rsid w:val="00BF71ED"/>
    <w:rsid w:val="00BF7E1C"/>
    <w:rsid w:val="00C00BF8"/>
    <w:rsid w:val="00C01096"/>
    <w:rsid w:val="00C012D3"/>
    <w:rsid w:val="00C01AEB"/>
    <w:rsid w:val="00C035AD"/>
    <w:rsid w:val="00C056A2"/>
    <w:rsid w:val="00C05E4A"/>
    <w:rsid w:val="00C060EE"/>
    <w:rsid w:val="00C06791"/>
    <w:rsid w:val="00C070F5"/>
    <w:rsid w:val="00C07412"/>
    <w:rsid w:val="00C074E3"/>
    <w:rsid w:val="00C0781E"/>
    <w:rsid w:val="00C133E4"/>
    <w:rsid w:val="00C13402"/>
    <w:rsid w:val="00C1459D"/>
    <w:rsid w:val="00C14A8C"/>
    <w:rsid w:val="00C15161"/>
    <w:rsid w:val="00C1560B"/>
    <w:rsid w:val="00C15900"/>
    <w:rsid w:val="00C15A9F"/>
    <w:rsid w:val="00C171FA"/>
    <w:rsid w:val="00C17621"/>
    <w:rsid w:val="00C17CD3"/>
    <w:rsid w:val="00C205C5"/>
    <w:rsid w:val="00C20F2A"/>
    <w:rsid w:val="00C22968"/>
    <w:rsid w:val="00C2457A"/>
    <w:rsid w:val="00C24735"/>
    <w:rsid w:val="00C24B8B"/>
    <w:rsid w:val="00C24DB0"/>
    <w:rsid w:val="00C251DE"/>
    <w:rsid w:val="00C25905"/>
    <w:rsid w:val="00C25D18"/>
    <w:rsid w:val="00C26E3F"/>
    <w:rsid w:val="00C26FD4"/>
    <w:rsid w:val="00C2707F"/>
    <w:rsid w:val="00C278DC"/>
    <w:rsid w:val="00C27C65"/>
    <w:rsid w:val="00C306AF"/>
    <w:rsid w:val="00C31D1E"/>
    <w:rsid w:val="00C3207E"/>
    <w:rsid w:val="00C32089"/>
    <w:rsid w:val="00C32507"/>
    <w:rsid w:val="00C32A7D"/>
    <w:rsid w:val="00C32EC5"/>
    <w:rsid w:val="00C3472F"/>
    <w:rsid w:val="00C35689"/>
    <w:rsid w:val="00C36B11"/>
    <w:rsid w:val="00C36D88"/>
    <w:rsid w:val="00C37101"/>
    <w:rsid w:val="00C4042B"/>
    <w:rsid w:val="00C40683"/>
    <w:rsid w:val="00C4082C"/>
    <w:rsid w:val="00C42B0F"/>
    <w:rsid w:val="00C42C6D"/>
    <w:rsid w:val="00C42FFE"/>
    <w:rsid w:val="00C43F18"/>
    <w:rsid w:val="00C44171"/>
    <w:rsid w:val="00C44769"/>
    <w:rsid w:val="00C44BB0"/>
    <w:rsid w:val="00C44D38"/>
    <w:rsid w:val="00C46607"/>
    <w:rsid w:val="00C4695A"/>
    <w:rsid w:val="00C478C6"/>
    <w:rsid w:val="00C47B1C"/>
    <w:rsid w:val="00C50648"/>
    <w:rsid w:val="00C517AB"/>
    <w:rsid w:val="00C53214"/>
    <w:rsid w:val="00C53527"/>
    <w:rsid w:val="00C53E31"/>
    <w:rsid w:val="00C544B2"/>
    <w:rsid w:val="00C55B4E"/>
    <w:rsid w:val="00C569B1"/>
    <w:rsid w:val="00C56E51"/>
    <w:rsid w:val="00C56EDA"/>
    <w:rsid w:val="00C56F0D"/>
    <w:rsid w:val="00C60039"/>
    <w:rsid w:val="00C605C9"/>
    <w:rsid w:val="00C60C1D"/>
    <w:rsid w:val="00C60ECB"/>
    <w:rsid w:val="00C6190E"/>
    <w:rsid w:val="00C61CA2"/>
    <w:rsid w:val="00C62109"/>
    <w:rsid w:val="00C62824"/>
    <w:rsid w:val="00C63CD6"/>
    <w:rsid w:val="00C64664"/>
    <w:rsid w:val="00C64857"/>
    <w:rsid w:val="00C64F55"/>
    <w:rsid w:val="00C662B8"/>
    <w:rsid w:val="00C66B36"/>
    <w:rsid w:val="00C672E6"/>
    <w:rsid w:val="00C6759D"/>
    <w:rsid w:val="00C70300"/>
    <w:rsid w:val="00C733D4"/>
    <w:rsid w:val="00C74BDD"/>
    <w:rsid w:val="00C75607"/>
    <w:rsid w:val="00C75D98"/>
    <w:rsid w:val="00C770E5"/>
    <w:rsid w:val="00C77923"/>
    <w:rsid w:val="00C80AD5"/>
    <w:rsid w:val="00C80EB7"/>
    <w:rsid w:val="00C81786"/>
    <w:rsid w:val="00C8275D"/>
    <w:rsid w:val="00C83147"/>
    <w:rsid w:val="00C83FA1"/>
    <w:rsid w:val="00C841A0"/>
    <w:rsid w:val="00C84F92"/>
    <w:rsid w:val="00C8528B"/>
    <w:rsid w:val="00C86673"/>
    <w:rsid w:val="00C866C8"/>
    <w:rsid w:val="00C8700D"/>
    <w:rsid w:val="00C870B2"/>
    <w:rsid w:val="00C87159"/>
    <w:rsid w:val="00C91026"/>
    <w:rsid w:val="00C91187"/>
    <w:rsid w:val="00C92591"/>
    <w:rsid w:val="00C92C92"/>
    <w:rsid w:val="00C93107"/>
    <w:rsid w:val="00C94839"/>
    <w:rsid w:val="00C957F8"/>
    <w:rsid w:val="00C96837"/>
    <w:rsid w:val="00C968E4"/>
    <w:rsid w:val="00C97233"/>
    <w:rsid w:val="00CA01F4"/>
    <w:rsid w:val="00CA05BF"/>
    <w:rsid w:val="00CA1655"/>
    <w:rsid w:val="00CA1849"/>
    <w:rsid w:val="00CA1B09"/>
    <w:rsid w:val="00CA2F4B"/>
    <w:rsid w:val="00CA3348"/>
    <w:rsid w:val="00CA3900"/>
    <w:rsid w:val="00CA3CA9"/>
    <w:rsid w:val="00CA4093"/>
    <w:rsid w:val="00CA4700"/>
    <w:rsid w:val="00CA4934"/>
    <w:rsid w:val="00CA4EFA"/>
    <w:rsid w:val="00CA52C2"/>
    <w:rsid w:val="00CA600F"/>
    <w:rsid w:val="00CA60CC"/>
    <w:rsid w:val="00CA6398"/>
    <w:rsid w:val="00CA6800"/>
    <w:rsid w:val="00CA7376"/>
    <w:rsid w:val="00CA773A"/>
    <w:rsid w:val="00CA7C91"/>
    <w:rsid w:val="00CB05CE"/>
    <w:rsid w:val="00CB0A92"/>
    <w:rsid w:val="00CB126D"/>
    <w:rsid w:val="00CB1FF2"/>
    <w:rsid w:val="00CB29F1"/>
    <w:rsid w:val="00CB2DDE"/>
    <w:rsid w:val="00CB2F8C"/>
    <w:rsid w:val="00CB410F"/>
    <w:rsid w:val="00CB5056"/>
    <w:rsid w:val="00CB5E80"/>
    <w:rsid w:val="00CB610D"/>
    <w:rsid w:val="00CB6B43"/>
    <w:rsid w:val="00CB7167"/>
    <w:rsid w:val="00CB7992"/>
    <w:rsid w:val="00CB7D18"/>
    <w:rsid w:val="00CC0AA0"/>
    <w:rsid w:val="00CC10BF"/>
    <w:rsid w:val="00CC1551"/>
    <w:rsid w:val="00CC19C5"/>
    <w:rsid w:val="00CC2985"/>
    <w:rsid w:val="00CC2B83"/>
    <w:rsid w:val="00CC3328"/>
    <w:rsid w:val="00CC3700"/>
    <w:rsid w:val="00CC4331"/>
    <w:rsid w:val="00CC467A"/>
    <w:rsid w:val="00CC4699"/>
    <w:rsid w:val="00CC470F"/>
    <w:rsid w:val="00CC6475"/>
    <w:rsid w:val="00CC6A7F"/>
    <w:rsid w:val="00CC6D5D"/>
    <w:rsid w:val="00CC746B"/>
    <w:rsid w:val="00CC7776"/>
    <w:rsid w:val="00CC777E"/>
    <w:rsid w:val="00CC7F26"/>
    <w:rsid w:val="00CD0258"/>
    <w:rsid w:val="00CD0CA1"/>
    <w:rsid w:val="00CD0E0E"/>
    <w:rsid w:val="00CD137F"/>
    <w:rsid w:val="00CD1544"/>
    <w:rsid w:val="00CD16BA"/>
    <w:rsid w:val="00CD1D02"/>
    <w:rsid w:val="00CD1E38"/>
    <w:rsid w:val="00CD211C"/>
    <w:rsid w:val="00CD4882"/>
    <w:rsid w:val="00CD4F04"/>
    <w:rsid w:val="00CD5237"/>
    <w:rsid w:val="00CD5B91"/>
    <w:rsid w:val="00CD61B7"/>
    <w:rsid w:val="00CD6534"/>
    <w:rsid w:val="00CD6652"/>
    <w:rsid w:val="00CD69C3"/>
    <w:rsid w:val="00CD794A"/>
    <w:rsid w:val="00CD79DA"/>
    <w:rsid w:val="00CD7BBD"/>
    <w:rsid w:val="00CE000E"/>
    <w:rsid w:val="00CE0D0C"/>
    <w:rsid w:val="00CE0E1F"/>
    <w:rsid w:val="00CE1251"/>
    <w:rsid w:val="00CE1CBD"/>
    <w:rsid w:val="00CE2923"/>
    <w:rsid w:val="00CE32DF"/>
    <w:rsid w:val="00CE34CC"/>
    <w:rsid w:val="00CE39E4"/>
    <w:rsid w:val="00CE3B31"/>
    <w:rsid w:val="00CE3E49"/>
    <w:rsid w:val="00CE409F"/>
    <w:rsid w:val="00CE4220"/>
    <w:rsid w:val="00CE4925"/>
    <w:rsid w:val="00CE4930"/>
    <w:rsid w:val="00CE4C61"/>
    <w:rsid w:val="00CE4F3C"/>
    <w:rsid w:val="00CE5651"/>
    <w:rsid w:val="00CE580D"/>
    <w:rsid w:val="00CE59C7"/>
    <w:rsid w:val="00CE5A36"/>
    <w:rsid w:val="00CE5BD6"/>
    <w:rsid w:val="00CE65E4"/>
    <w:rsid w:val="00CE66C5"/>
    <w:rsid w:val="00CE7EE2"/>
    <w:rsid w:val="00CF01EB"/>
    <w:rsid w:val="00CF091D"/>
    <w:rsid w:val="00CF17B4"/>
    <w:rsid w:val="00CF2321"/>
    <w:rsid w:val="00CF2E8E"/>
    <w:rsid w:val="00CF3AAB"/>
    <w:rsid w:val="00CF3C97"/>
    <w:rsid w:val="00CF43DD"/>
    <w:rsid w:val="00CF4B2A"/>
    <w:rsid w:val="00CF4D81"/>
    <w:rsid w:val="00CF5251"/>
    <w:rsid w:val="00CF5B11"/>
    <w:rsid w:val="00CF5FD0"/>
    <w:rsid w:val="00CF6617"/>
    <w:rsid w:val="00CF6A7D"/>
    <w:rsid w:val="00CF71E0"/>
    <w:rsid w:val="00CF75CC"/>
    <w:rsid w:val="00CF7AAB"/>
    <w:rsid w:val="00D00370"/>
    <w:rsid w:val="00D00A73"/>
    <w:rsid w:val="00D0136D"/>
    <w:rsid w:val="00D022DE"/>
    <w:rsid w:val="00D023A9"/>
    <w:rsid w:val="00D0260D"/>
    <w:rsid w:val="00D02C88"/>
    <w:rsid w:val="00D02FFD"/>
    <w:rsid w:val="00D03B95"/>
    <w:rsid w:val="00D04481"/>
    <w:rsid w:val="00D04D17"/>
    <w:rsid w:val="00D050CC"/>
    <w:rsid w:val="00D05D82"/>
    <w:rsid w:val="00D06494"/>
    <w:rsid w:val="00D06DAD"/>
    <w:rsid w:val="00D07282"/>
    <w:rsid w:val="00D078D8"/>
    <w:rsid w:val="00D106B2"/>
    <w:rsid w:val="00D10C27"/>
    <w:rsid w:val="00D11279"/>
    <w:rsid w:val="00D12ADE"/>
    <w:rsid w:val="00D1347F"/>
    <w:rsid w:val="00D13A76"/>
    <w:rsid w:val="00D141A6"/>
    <w:rsid w:val="00D14322"/>
    <w:rsid w:val="00D14BE1"/>
    <w:rsid w:val="00D14E33"/>
    <w:rsid w:val="00D1544C"/>
    <w:rsid w:val="00D16054"/>
    <w:rsid w:val="00D1761B"/>
    <w:rsid w:val="00D1781C"/>
    <w:rsid w:val="00D17B95"/>
    <w:rsid w:val="00D20AF5"/>
    <w:rsid w:val="00D20C95"/>
    <w:rsid w:val="00D21391"/>
    <w:rsid w:val="00D214E5"/>
    <w:rsid w:val="00D21F8D"/>
    <w:rsid w:val="00D221C1"/>
    <w:rsid w:val="00D22D58"/>
    <w:rsid w:val="00D22DF4"/>
    <w:rsid w:val="00D23575"/>
    <w:rsid w:val="00D23833"/>
    <w:rsid w:val="00D23A29"/>
    <w:rsid w:val="00D23B5B"/>
    <w:rsid w:val="00D2451C"/>
    <w:rsid w:val="00D24B20"/>
    <w:rsid w:val="00D253CF"/>
    <w:rsid w:val="00D261BF"/>
    <w:rsid w:val="00D26C4A"/>
    <w:rsid w:val="00D27884"/>
    <w:rsid w:val="00D27970"/>
    <w:rsid w:val="00D31E35"/>
    <w:rsid w:val="00D325C2"/>
    <w:rsid w:val="00D32DB6"/>
    <w:rsid w:val="00D334CF"/>
    <w:rsid w:val="00D335FF"/>
    <w:rsid w:val="00D336EE"/>
    <w:rsid w:val="00D3399E"/>
    <w:rsid w:val="00D33B55"/>
    <w:rsid w:val="00D33C7A"/>
    <w:rsid w:val="00D34F2E"/>
    <w:rsid w:val="00D35111"/>
    <w:rsid w:val="00D36581"/>
    <w:rsid w:val="00D37354"/>
    <w:rsid w:val="00D40119"/>
    <w:rsid w:val="00D40ED3"/>
    <w:rsid w:val="00D41223"/>
    <w:rsid w:val="00D41319"/>
    <w:rsid w:val="00D41E15"/>
    <w:rsid w:val="00D41F03"/>
    <w:rsid w:val="00D42807"/>
    <w:rsid w:val="00D42A75"/>
    <w:rsid w:val="00D431D6"/>
    <w:rsid w:val="00D439E7"/>
    <w:rsid w:val="00D43C4C"/>
    <w:rsid w:val="00D4476B"/>
    <w:rsid w:val="00D44B3D"/>
    <w:rsid w:val="00D45992"/>
    <w:rsid w:val="00D45E67"/>
    <w:rsid w:val="00D462BF"/>
    <w:rsid w:val="00D46468"/>
    <w:rsid w:val="00D472C1"/>
    <w:rsid w:val="00D473EB"/>
    <w:rsid w:val="00D47756"/>
    <w:rsid w:val="00D47E2A"/>
    <w:rsid w:val="00D50511"/>
    <w:rsid w:val="00D50E53"/>
    <w:rsid w:val="00D512A7"/>
    <w:rsid w:val="00D5145F"/>
    <w:rsid w:val="00D5162B"/>
    <w:rsid w:val="00D51682"/>
    <w:rsid w:val="00D51BBE"/>
    <w:rsid w:val="00D51E22"/>
    <w:rsid w:val="00D52505"/>
    <w:rsid w:val="00D528EB"/>
    <w:rsid w:val="00D52B76"/>
    <w:rsid w:val="00D53003"/>
    <w:rsid w:val="00D531A4"/>
    <w:rsid w:val="00D532CD"/>
    <w:rsid w:val="00D533FF"/>
    <w:rsid w:val="00D53CA0"/>
    <w:rsid w:val="00D55487"/>
    <w:rsid w:val="00D55D91"/>
    <w:rsid w:val="00D55F8A"/>
    <w:rsid w:val="00D55FB0"/>
    <w:rsid w:val="00D564E5"/>
    <w:rsid w:val="00D566FB"/>
    <w:rsid w:val="00D569E6"/>
    <w:rsid w:val="00D56BCB"/>
    <w:rsid w:val="00D56D83"/>
    <w:rsid w:val="00D57BA4"/>
    <w:rsid w:val="00D6094E"/>
    <w:rsid w:val="00D61327"/>
    <w:rsid w:val="00D622CE"/>
    <w:rsid w:val="00D6252B"/>
    <w:rsid w:val="00D6292F"/>
    <w:rsid w:val="00D632DA"/>
    <w:rsid w:val="00D63F11"/>
    <w:rsid w:val="00D6460D"/>
    <w:rsid w:val="00D64E79"/>
    <w:rsid w:val="00D65FF9"/>
    <w:rsid w:val="00D66DD7"/>
    <w:rsid w:val="00D67944"/>
    <w:rsid w:val="00D70876"/>
    <w:rsid w:val="00D7095C"/>
    <w:rsid w:val="00D70A7D"/>
    <w:rsid w:val="00D7103B"/>
    <w:rsid w:val="00D71F9B"/>
    <w:rsid w:val="00D724B5"/>
    <w:rsid w:val="00D727A7"/>
    <w:rsid w:val="00D734BA"/>
    <w:rsid w:val="00D73637"/>
    <w:rsid w:val="00D73BB9"/>
    <w:rsid w:val="00D73C92"/>
    <w:rsid w:val="00D741A4"/>
    <w:rsid w:val="00D75807"/>
    <w:rsid w:val="00D7635B"/>
    <w:rsid w:val="00D7685D"/>
    <w:rsid w:val="00D7688B"/>
    <w:rsid w:val="00D769EC"/>
    <w:rsid w:val="00D76D16"/>
    <w:rsid w:val="00D76EAD"/>
    <w:rsid w:val="00D76EDE"/>
    <w:rsid w:val="00D80915"/>
    <w:rsid w:val="00D80B4E"/>
    <w:rsid w:val="00D81AD5"/>
    <w:rsid w:val="00D82160"/>
    <w:rsid w:val="00D8267B"/>
    <w:rsid w:val="00D84583"/>
    <w:rsid w:val="00D848BC"/>
    <w:rsid w:val="00D84F69"/>
    <w:rsid w:val="00D8578E"/>
    <w:rsid w:val="00D860C5"/>
    <w:rsid w:val="00D861FA"/>
    <w:rsid w:val="00D86AA1"/>
    <w:rsid w:val="00D87470"/>
    <w:rsid w:val="00D90284"/>
    <w:rsid w:val="00D90E5A"/>
    <w:rsid w:val="00D910C9"/>
    <w:rsid w:val="00D917A3"/>
    <w:rsid w:val="00D93F8B"/>
    <w:rsid w:val="00D94BFF"/>
    <w:rsid w:val="00D94DB6"/>
    <w:rsid w:val="00D956F4"/>
    <w:rsid w:val="00D95D36"/>
    <w:rsid w:val="00D96932"/>
    <w:rsid w:val="00D97128"/>
    <w:rsid w:val="00DA0F11"/>
    <w:rsid w:val="00DA192D"/>
    <w:rsid w:val="00DA1A43"/>
    <w:rsid w:val="00DA2BF6"/>
    <w:rsid w:val="00DA3924"/>
    <w:rsid w:val="00DA3955"/>
    <w:rsid w:val="00DA658C"/>
    <w:rsid w:val="00DA69F5"/>
    <w:rsid w:val="00DA71EE"/>
    <w:rsid w:val="00DA741F"/>
    <w:rsid w:val="00DB007E"/>
    <w:rsid w:val="00DB1185"/>
    <w:rsid w:val="00DB2151"/>
    <w:rsid w:val="00DB2722"/>
    <w:rsid w:val="00DB2A3F"/>
    <w:rsid w:val="00DB3363"/>
    <w:rsid w:val="00DB3DAE"/>
    <w:rsid w:val="00DB3F3A"/>
    <w:rsid w:val="00DB4952"/>
    <w:rsid w:val="00DB4C07"/>
    <w:rsid w:val="00DB5179"/>
    <w:rsid w:val="00DB51CF"/>
    <w:rsid w:val="00DB5772"/>
    <w:rsid w:val="00DB6442"/>
    <w:rsid w:val="00DB6943"/>
    <w:rsid w:val="00DB69AF"/>
    <w:rsid w:val="00DB6B90"/>
    <w:rsid w:val="00DB6D92"/>
    <w:rsid w:val="00DB7238"/>
    <w:rsid w:val="00DB771A"/>
    <w:rsid w:val="00DC060A"/>
    <w:rsid w:val="00DC0B5B"/>
    <w:rsid w:val="00DC1FE0"/>
    <w:rsid w:val="00DC2D9F"/>
    <w:rsid w:val="00DC2F67"/>
    <w:rsid w:val="00DC2F8A"/>
    <w:rsid w:val="00DC30FC"/>
    <w:rsid w:val="00DC3231"/>
    <w:rsid w:val="00DC4C15"/>
    <w:rsid w:val="00DC4F1F"/>
    <w:rsid w:val="00DC5084"/>
    <w:rsid w:val="00DC5165"/>
    <w:rsid w:val="00DC554C"/>
    <w:rsid w:val="00DC7FDE"/>
    <w:rsid w:val="00DD076A"/>
    <w:rsid w:val="00DD0B57"/>
    <w:rsid w:val="00DD127E"/>
    <w:rsid w:val="00DD17A3"/>
    <w:rsid w:val="00DD3A78"/>
    <w:rsid w:val="00DD3B7C"/>
    <w:rsid w:val="00DD3D74"/>
    <w:rsid w:val="00DD3E7E"/>
    <w:rsid w:val="00DD42FE"/>
    <w:rsid w:val="00DD584E"/>
    <w:rsid w:val="00DD5F4E"/>
    <w:rsid w:val="00DD654A"/>
    <w:rsid w:val="00DD6F08"/>
    <w:rsid w:val="00DE0900"/>
    <w:rsid w:val="00DE1BFA"/>
    <w:rsid w:val="00DE1CDC"/>
    <w:rsid w:val="00DE23AB"/>
    <w:rsid w:val="00DE2800"/>
    <w:rsid w:val="00DE2B07"/>
    <w:rsid w:val="00DE2E92"/>
    <w:rsid w:val="00DE314A"/>
    <w:rsid w:val="00DE31F7"/>
    <w:rsid w:val="00DE34B4"/>
    <w:rsid w:val="00DE3568"/>
    <w:rsid w:val="00DE39BE"/>
    <w:rsid w:val="00DE3CD2"/>
    <w:rsid w:val="00DE3D39"/>
    <w:rsid w:val="00DE6A04"/>
    <w:rsid w:val="00DE7017"/>
    <w:rsid w:val="00DE717B"/>
    <w:rsid w:val="00DE7595"/>
    <w:rsid w:val="00DF1177"/>
    <w:rsid w:val="00DF2651"/>
    <w:rsid w:val="00DF28FC"/>
    <w:rsid w:val="00DF3848"/>
    <w:rsid w:val="00DF491C"/>
    <w:rsid w:val="00DF4A32"/>
    <w:rsid w:val="00DF4DFA"/>
    <w:rsid w:val="00DF51F6"/>
    <w:rsid w:val="00DF54D7"/>
    <w:rsid w:val="00DF643C"/>
    <w:rsid w:val="00DF6AD1"/>
    <w:rsid w:val="00DF716C"/>
    <w:rsid w:val="00DF7B27"/>
    <w:rsid w:val="00DF7C78"/>
    <w:rsid w:val="00E01145"/>
    <w:rsid w:val="00E01286"/>
    <w:rsid w:val="00E024C7"/>
    <w:rsid w:val="00E03423"/>
    <w:rsid w:val="00E03789"/>
    <w:rsid w:val="00E046AB"/>
    <w:rsid w:val="00E0619E"/>
    <w:rsid w:val="00E07B25"/>
    <w:rsid w:val="00E07E04"/>
    <w:rsid w:val="00E100A6"/>
    <w:rsid w:val="00E1021E"/>
    <w:rsid w:val="00E11E18"/>
    <w:rsid w:val="00E129BC"/>
    <w:rsid w:val="00E12A6A"/>
    <w:rsid w:val="00E12C2D"/>
    <w:rsid w:val="00E131C1"/>
    <w:rsid w:val="00E136F3"/>
    <w:rsid w:val="00E1490E"/>
    <w:rsid w:val="00E1492E"/>
    <w:rsid w:val="00E162F5"/>
    <w:rsid w:val="00E16664"/>
    <w:rsid w:val="00E16880"/>
    <w:rsid w:val="00E16AEF"/>
    <w:rsid w:val="00E173DA"/>
    <w:rsid w:val="00E17520"/>
    <w:rsid w:val="00E2007A"/>
    <w:rsid w:val="00E203AB"/>
    <w:rsid w:val="00E21188"/>
    <w:rsid w:val="00E21A16"/>
    <w:rsid w:val="00E21F5B"/>
    <w:rsid w:val="00E22B18"/>
    <w:rsid w:val="00E23461"/>
    <w:rsid w:val="00E23F09"/>
    <w:rsid w:val="00E24A8C"/>
    <w:rsid w:val="00E250DD"/>
    <w:rsid w:val="00E257C5"/>
    <w:rsid w:val="00E259D5"/>
    <w:rsid w:val="00E25CC9"/>
    <w:rsid w:val="00E25CFB"/>
    <w:rsid w:val="00E2605A"/>
    <w:rsid w:val="00E2649A"/>
    <w:rsid w:val="00E2656C"/>
    <w:rsid w:val="00E266B6"/>
    <w:rsid w:val="00E267CE"/>
    <w:rsid w:val="00E2687A"/>
    <w:rsid w:val="00E26B62"/>
    <w:rsid w:val="00E3026E"/>
    <w:rsid w:val="00E303F1"/>
    <w:rsid w:val="00E30A16"/>
    <w:rsid w:val="00E323F4"/>
    <w:rsid w:val="00E33139"/>
    <w:rsid w:val="00E33765"/>
    <w:rsid w:val="00E3408C"/>
    <w:rsid w:val="00E3668A"/>
    <w:rsid w:val="00E3684B"/>
    <w:rsid w:val="00E36A65"/>
    <w:rsid w:val="00E36B8A"/>
    <w:rsid w:val="00E371EB"/>
    <w:rsid w:val="00E3728A"/>
    <w:rsid w:val="00E37AA7"/>
    <w:rsid w:val="00E37FC3"/>
    <w:rsid w:val="00E4011A"/>
    <w:rsid w:val="00E401AB"/>
    <w:rsid w:val="00E401DE"/>
    <w:rsid w:val="00E4038A"/>
    <w:rsid w:val="00E40473"/>
    <w:rsid w:val="00E40EAE"/>
    <w:rsid w:val="00E41698"/>
    <w:rsid w:val="00E41A95"/>
    <w:rsid w:val="00E41ADB"/>
    <w:rsid w:val="00E41C81"/>
    <w:rsid w:val="00E41CB7"/>
    <w:rsid w:val="00E420E7"/>
    <w:rsid w:val="00E42129"/>
    <w:rsid w:val="00E4272B"/>
    <w:rsid w:val="00E42B3D"/>
    <w:rsid w:val="00E42DAD"/>
    <w:rsid w:val="00E430D6"/>
    <w:rsid w:val="00E43477"/>
    <w:rsid w:val="00E43729"/>
    <w:rsid w:val="00E4421C"/>
    <w:rsid w:val="00E4421F"/>
    <w:rsid w:val="00E44339"/>
    <w:rsid w:val="00E4508B"/>
    <w:rsid w:val="00E462FA"/>
    <w:rsid w:val="00E46409"/>
    <w:rsid w:val="00E46A2B"/>
    <w:rsid w:val="00E470BF"/>
    <w:rsid w:val="00E47566"/>
    <w:rsid w:val="00E478F2"/>
    <w:rsid w:val="00E5052F"/>
    <w:rsid w:val="00E5059C"/>
    <w:rsid w:val="00E5070B"/>
    <w:rsid w:val="00E50E79"/>
    <w:rsid w:val="00E51291"/>
    <w:rsid w:val="00E536CD"/>
    <w:rsid w:val="00E53AF7"/>
    <w:rsid w:val="00E54F66"/>
    <w:rsid w:val="00E55D08"/>
    <w:rsid w:val="00E56FD5"/>
    <w:rsid w:val="00E572EC"/>
    <w:rsid w:val="00E5758C"/>
    <w:rsid w:val="00E57721"/>
    <w:rsid w:val="00E60F7F"/>
    <w:rsid w:val="00E60F99"/>
    <w:rsid w:val="00E61390"/>
    <w:rsid w:val="00E61BB9"/>
    <w:rsid w:val="00E62143"/>
    <w:rsid w:val="00E62516"/>
    <w:rsid w:val="00E62D1E"/>
    <w:rsid w:val="00E62E02"/>
    <w:rsid w:val="00E630F0"/>
    <w:rsid w:val="00E6434A"/>
    <w:rsid w:val="00E64B0E"/>
    <w:rsid w:val="00E64F50"/>
    <w:rsid w:val="00E6505C"/>
    <w:rsid w:val="00E6558B"/>
    <w:rsid w:val="00E65926"/>
    <w:rsid w:val="00E66297"/>
    <w:rsid w:val="00E66DAE"/>
    <w:rsid w:val="00E67518"/>
    <w:rsid w:val="00E67731"/>
    <w:rsid w:val="00E67849"/>
    <w:rsid w:val="00E6788E"/>
    <w:rsid w:val="00E67AE2"/>
    <w:rsid w:val="00E67BC3"/>
    <w:rsid w:val="00E67C0E"/>
    <w:rsid w:val="00E67E83"/>
    <w:rsid w:val="00E67F3C"/>
    <w:rsid w:val="00E71441"/>
    <w:rsid w:val="00E716EE"/>
    <w:rsid w:val="00E71C70"/>
    <w:rsid w:val="00E71D1C"/>
    <w:rsid w:val="00E72147"/>
    <w:rsid w:val="00E72329"/>
    <w:rsid w:val="00E733B4"/>
    <w:rsid w:val="00E736DC"/>
    <w:rsid w:val="00E73779"/>
    <w:rsid w:val="00E73793"/>
    <w:rsid w:val="00E739F0"/>
    <w:rsid w:val="00E75508"/>
    <w:rsid w:val="00E755CB"/>
    <w:rsid w:val="00E75B07"/>
    <w:rsid w:val="00E7625A"/>
    <w:rsid w:val="00E76282"/>
    <w:rsid w:val="00E772B5"/>
    <w:rsid w:val="00E804AB"/>
    <w:rsid w:val="00E80C34"/>
    <w:rsid w:val="00E80C60"/>
    <w:rsid w:val="00E816CD"/>
    <w:rsid w:val="00E81C0C"/>
    <w:rsid w:val="00E82335"/>
    <w:rsid w:val="00E829D0"/>
    <w:rsid w:val="00E83640"/>
    <w:rsid w:val="00E84F69"/>
    <w:rsid w:val="00E86577"/>
    <w:rsid w:val="00E87113"/>
    <w:rsid w:val="00E87284"/>
    <w:rsid w:val="00E87C64"/>
    <w:rsid w:val="00E87F2A"/>
    <w:rsid w:val="00E87FE0"/>
    <w:rsid w:val="00E900B6"/>
    <w:rsid w:val="00E9064C"/>
    <w:rsid w:val="00E90A26"/>
    <w:rsid w:val="00E90B3A"/>
    <w:rsid w:val="00E91235"/>
    <w:rsid w:val="00E9165C"/>
    <w:rsid w:val="00E91B90"/>
    <w:rsid w:val="00E944A4"/>
    <w:rsid w:val="00E94622"/>
    <w:rsid w:val="00E949E7"/>
    <w:rsid w:val="00E94F43"/>
    <w:rsid w:val="00E957BD"/>
    <w:rsid w:val="00E9611F"/>
    <w:rsid w:val="00E975ED"/>
    <w:rsid w:val="00E976A7"/>
    <w:rsid w:val="00EA00CC"/>
    <w:rsid w:val="00EA0108"/>
    <w:rsid w:val="00EA03F0"/>
    <w:rsid w:val="00EA073E"/>
    <w:rsid w:val="00EA09EF"/>
    <w:rsid w:val="00EA09FD"/>
    <w:rsid w:val="00EA1E69"/>
    <w:rsid w:val="00EA1F52"/>
    <w:rsid w:val="00EA222C"/>
    <w:rsid w:val="00EA2A67"/>
    <w:rsid w:val="00EA2D65"/>
    <w:rsid w:val="00EA3089"/>
    <w:rsid w:val="00EA55C8"/>
    <w:rsid w:val="00EA5B5E"/>
    <w:rsid w:val="00EA5E04"/>
    <w:rsid w:val="00EA5FBA"/>
    <w:rsid w:val="00EA6FB6"/>
    <w:rsid w:val="00EA7604"/>
    <w:rsid w:val="00EB0ABB"/>
    <w:rsid w:val="00EB102F"/>
    <w:rsid w:val="00EB10B9"/>
    <w:rsid w:val="00EB147F"/>
    <w:rsid w:val="00EB169D"/>
    <w:rsid w:val="00EB1C9E"/>
    <w:rsid w:val="00EB1F58"/>
    <w:rsid w:val="00EB1FCB"/>
    <w:rsid w:val="00EB2585"/>
    <w:rsid w:val="00EB2A40"/>
    <w:rsid w:val="00EB30D0"/>
    <w:rsid w:val="00EB315B"/>
    <w:rsid w:val="00EB385D"/>
    <w:rsid w:val="00EB3FDD"/>
    <w:rsid w:val="00EB4765"/>
    <w:rsid w:val="00EB53E0"/>
    <w:rsid w:val="00EB57CF"/>
    <w:rsid w:val="00EB5FCF"/>
    <w:rsid w:val="00EB608C"/>
    <w:rsid w:val="00EB6595"/>
    <w:rsid w:val="00EB6A24"/>
    <w:rsid w:val="00EB734B"/>
    <w:rsid w:val="00EB79A0"/>
    <w:rsid w:val="00EB7B9F"/>
    <w:rsid w:val="00EC04C5"/>
    <w:rsid w:val="00EC060E"/>
    <w:rsid w:val="00EC0FC9"/>
    <w:rsid w:val="00EC1D80"/>
    <w:rsid w:val="00EC2436"/>
    <w:rsid w:val="00EC243C"/>
    <w:rsid w:val="00EC2AF6"/>
    <w:rsid w:val="00EC3AB1"/>
    <w:rsid w:val="00EC3DB4"/>
    <w:rsid w:val="00EC5873"/>
    <w:rsid w:val="00EC58E3"/>
    <w:rsid w:val="00EC5E9C"/>
    <w:rsid w:val="00EC66DB"/>
    <w:rsid w:val="00EC76BB"/>
    <w:rsid w:val="00EC799A"/>
    <w:rsid w:val="00EC7AB7"/>
    <w:rsid w:val="00ED0911"/>
    <w:rsid w:val="00ED091A"/>
    <w:rsid w:val="00ED0A80"/>
    <w:rsid w:val="00ED1711"/>
    <w:rsid w:val="00ED1E8D"/>
    <w:rsid w:val="00ED268A"/>
    <w:rsid w:val="00ED35A1"/>
    <w:rsid w:val="00ED3D4F"/>
    <w:rsid w:val="00ED42B5"/>
    <w:rsid w:val="00ED42BA"/>
    <w:rsid w:val="00ED4893"/>
    <w:rsid w:val="00ED52CA"/>
    <w:rsid w:val="00ED5395"/>
    <w:rsid w:val="00ED5F0F"/>
    <w:rsid w:val="00ED65D2"/>
    <w:rsid w:val="00ED73A5"/>
    <w:rsid w:val="00ED781C"/>
    <w:rsid w:val="00ED7B74"/>
    <w:rsid w:val="00EE0148"/>
    <w:rsid w:val="00EE05F1"/>
    <w:rsid w:val="00EE12BB"/>
    <w:rsid w:val="00EE2408"/>
    <w:rsid w:val="00EE2496"/>
    <w:rsid w:val="00EE2C3F"/>
    <w:rsid w:val="00EE2C93"/>
    <w:rsid w:val="00EE3119"/>
    <w:rsid w:val="00EE3AC5"/>
    <w:rsid w:val="00EE4925"/>
    <w:rsid w:val="00EE5BAA"/>
    <w:rsid w:val="00EE61A4"/>
    <w:rsid w:val="00EE6978"/>
    <w:rsid w:val="00EE77B1"/>
    <w:rsid w:val="00EE78E7"/>
    <w:rsid w:val="00EF0C98"/>
    <w:rsid w:val="00EF1074"/>
    <w:rsid w:val="00EF171E"/>
    <w:rsid w:val="00EF1D00"/>
    <w:rsid w:val="00EF1F7A"/>
    <w:rsid w:val="00EF2036"/>
    <w:rsid w:val="00EF2478"/>
    <w:rsid w:val="00EF257A"/>
    <w:rsid w:val="00EF3671"/>
    <w:rsid w:val="00EF4AC3"/>
    <w:rsid w:val="00EF5A18"/>
    <w:rsid w:val="00EF702C"/>
    <w:rsid w:val="00EF728F"/>
    <w:rsid w:val="00EF7424"/>
    <w:rsid w:val="00EF7EDF"/>
    <w:rsid w:val="00EF7F1A"/>
    <w:rsid w:val="00F00BF0"/>
    <w:rsid w:val="00F00D4F"/>
    <w:rsid w:val="00F013BD"/>
    <w:rsid w:val="00F015C4"/>
    <w:rsid w:val="00F01780"/>
    <w:rsid w:val="00F018E6"/>
    <w:rsid w:val="00F0194C"/>
    <w:rsid w:val="00F01D83"/>
    <w:rsid w:val="00F01F3F"/>
    <w:rsid w:val="00F03AC7"/>
    <w:rsid w:val="00F0457D"/>
    <w:rsid w:val="00F05CA6"/>
    <w:rsid w:val="00F072C5"/>
    <w:rsid w:val="00F074B8"/>
    <w:rsid w:val="00F07C0C"/>
    <w:rsid w:val="00F10021"/>
    <w:rsid w:val="00F108B5"/>
    <w:rsid w:val="00F11CB7"/>
    <w:rsid w:val="00F11F1F"/>
    <w:rsid w:val="00F12D6F"/>
    <w:rsid w:val="00F13081"/>
    <w:rsid w:val="00F131CF"/>
    <w:rsid w:val="00F139FE"/>
    <w:rsid w:val="00F13F20"/>
    <w:rsid w:val="00F14558"/>
    <w:rsid w:val="00F14BC3"/>
    <w:rsid w:val="00F14F75"/>
    <w:rsid w:val="00F151E4"/>
    <w:rsid w:val="00F158B5"/>
    <w:rsid w:val="00F16C23"/>
    <w:rsid w:val="00F178E8"/>
    <w:rsid w:val="00F17949"/>
    <w:rsid w:val="00F17A37"/>
    <w:rsid w:val="00F17C15"/>
    <w:rsid w:val="00F21018"/>
    <w:rsid w:val="00F210BE"/>
    <w:rsid w:val="00F214A7"/>
    <w:rsid w:val="00F216AB"/>
    <w:rsid w:val="00F2196A"/>
    <w:rsid w:val="00F21E02"/>
    <w:rsid w:val="00F229E0"/>
    <w:rsid w:val="00F22EEE"/>
    <w:rsid w:val="00F237CB"/>
    <w:rsid w:val="00F23ED2"/>
    <w:rsid w:val="00F23FA3"/>
    <w:rsid w:val="00F24D77"/>
    <w:rsid w:val="00F25DB3"/>
    <w:rsid w:val="00F2637C"/>
    <w:rsid w:val="00F263EB"/>
    <w:rsid w:val="00F264B4"/>
    <w:rsid w:val="00F26ABC"/>
    <w:rsid w:val="00F277CB"/>
    <w:rsid w:val="00F27C95"/>
    <w:rsid w:val="00F304E0"/>
    <w:rsid w:val="00F3173F"/>
    <w:rsid w:val="00F31FFD"/>
    <w:rsid w:val="00F3308C"/>
    <w:rsid w:val="00F3308D"/>
    <w:rsid w:val="00F331A7"/>
    <w:rsid w:val="00F334EE"/>
    <w:rsid w:val="00F33866"/>
    <w:rsid w:val="00F33899"/>
    <w:rsid w:val="00F34182"/>
    <w:rsid w:val="00F34659"/>
    <w:rsid w:val="00F34D24"/>
    <w:rsid w:val="00F34FFB"/>
    <w:rsid w:val="00F355B4"/>
    <w:rsid w:val="00F359A4"/>
    <w:rsid w:val="00F3733E"/>
    <w:rsid w:val="00F40191"/>
    <w:rsid w:val="00F40209"/>
    <w:rsid w:val="00F409B9"/>
    <w:rsid w:val="00F40E91"/>
    <w:rsid w:val="00F4109B"/>
    <w:rsid w:val="00F42145"/>
    <w:rsid w:val="00F421E4"/>
    <w:rsid w:val="00F434DB"/>
    <w:rsid w:val="00F43C00"/>
    <w:rsid w:val="00F4477F"/>
    <w:rsid w:val="00F45567"/>
    <w:rsid w:val="00F46080"/>
    <w:rsid w:val="00F46A14"/>
    <w:rsid w:val="00F46C65"/>
    <w:rsid w:val="00F46CF4"/>
    <w:rsid w:val="00F478D3"/>
    <w:rsid w:val="00F50598"/>
    <w:rsid w:val="00F506EE"/>
    <w:rsid w:val="00F5092A"/>
    <w:rsid w:val="00F511F0"/>
    <w:rsid w:val="00F5191A"/>
    <w:rsid w:val="00F521FD"/>
    <w:rsid w:val="00F5225C"/>
    <w:rsid w:val="00F522D0"/>
    <w:rsid w:val="00F5400C"/>
    <w:rsid w:val="00F54EA6"/>
    <w:rsid w:val="00F54F66"/>
    <w:rsid w:val="00F55644"/>
    <w:rsid w:val="00F56194"/>
    <w:rsid w:val="00F566F4"/>
    <w:rsid w:val="00F60077"/>
    <w:rsid w:val="00F6037C"/>
    <w:rsid w:val="00F606D8"/>
    <w:rsid w:val="00F60FBC"/>
    <w:rsid w:val="00F62A7D"/>
    <w:rsid w:val="00F62D79"/>
    <w:rsid w:val="00F631DB"/>
    <w:rsid w:val="00F6358F"/>
    <w:rsid w:val="00F636BB"/>
    <w:rsid w:val="00F63785"/>
    <w:rsid w:val="00F63CC6"/>
    <w:rsid w:val="00F63E0A"/>
    <w:rsid w:val="00F6430D"/>
    <w:rsid w:val="00F64943"/>
    <w:rsid w:val="00F64C35"/>
    <w:rsid w:val="00F64E62"/>
    <w:rsid w:val="00F651A5"/>
    <w:rsid w:val="00F65702"/>
    <w:rsid w:val="00F65863"/>
    <w:rsid w:val="00F666AB"/>
    <w:rsid w:val="00F67001"/>
    <w:rsid w:val="00F673EA"/>
    <w:rsid w:val="00F679BF"/>
    <w:rsid w:val="00F711D2"/>
    <w:rsid w:val="00F7327B"/>
    <w:rsid w:val="00F73525"/>
    <w:rsid w:val="00F737F2"/>
    <w:rsid w:val="00F73CDC"/>
    <w:rsid w:val="00F74157"/>
    <w:rsid w:val="00F7432A"/>
    <w:rsid w:val="00F7450A"/>
    <w:rsid w:val="00F74C4C"/>
    <w:rsid w:val="00F74EC0"/>
    <w:rsid w:val="00F753B0"/>
    <w:rsid w:val="00F75935"/>
    <w:rsid w:val="00F75DF6"/>
    <w:rsid w:val="00F7636F"/>
    <w:rsid w:val="00F76722"/>
    <w:rsid w:val="00F76E3F"/>
    <w:rsid w:val="00F77398"/>
    <w:rsid w:val="00F7739F"/>
    <w:rsid w:val="00F77792"/>
    <w:rsid w:val="00F7789C"/>
    <w:rsid w:val="00F77BEA"/>
    <w:rsid w:val="00F77CD7"/>
    <w:rsid w:val="00F801FD"/>
    <w:rsid w:val="00F803ED"/>
    <w:rsid w:val="00F80FF4"/>
    <w:rsid w:val="00F81613"/>
    <w:rsid w:val="00F81AA1"/>
    <w:rsid w:val="00F82A35"/>
    <w:rsid w:val="00F82C42"/>
    <w:rsid w:val="00F82F07"/>
    <w:rsid w:val="00F835F4"/>
    <w:rsid w:val="00F83606"/>
    <w:rsid w:val="00F83F9F"/>
    <w:rsid w:val="00F84113"/>
    <w:rsid w:val="00F849A7"/>
    <w:rsid w:val="00F849DC"/>
    <w:rsid w:val="00F85123"/>
    <w:rsid w:val="00F85616"/>
    <w:rsid w:val="00F85B9E"/>
    <w:rsid w:val="00F85CA8"/>
    <w:rsid w:val="00F8653B"/>
    <w:rsid w:val="00F86610"/>
    <w:rsid w:val="00F876BE"/>
    <w:rsid w:val="00F87713"/>
    <w:rsid w:val="00F87BF8"/>
    <w:rsid w:val="00F90149"/>
    <w:rsid w:val="00F90569"/>
    <w:rsid w:val="00F9064C"/>
    <w:rsid w:val="00F91106"/>
    <w:rsid w:val="00F9147E"/>
    <w:rsid w:val="00F92FFF"/>
    <w:rsid w:val="00F939E0"/>
    <w:rsid w:val="00F94C48"/>
    <w:rsid w:val="00F95606"/>
    <w:rsid w:val="00F9560C"/>
    <w:rsid w:val="00F969C4"/>
    <w:rsid w:val="00FA049C"/>
    <w:rsid w:val="00FA0870"/>
    <w:rsid w:val="00FA0D06"/>
    <w:rsid w:val="00FA0D99"/>
    <w:rsid w:val="00FA1C54"/>
    <w:rsid w:val="00FA3A8B"/>
    <w:rsid w:val="00FA3C81"/>
    <w:rsid w:val="00FA40C0"/>
    <w:rsid w:val="00FA4C18"/>
    <w:rsid w:val="00FA523E"/>
    <w:rsid w:val="00FA52DF"/>
    <w:rsid w:val="00FA5961"/>
    <w:rsid w:val="00FA5A54"/>
    <w:rsid w:val="00FA5C4F"/>
    <w:rsid w:val="00FA6724"/>
    <w:rsid w:val="00FA739E"/>
    <w:rsid w:val="00FA7447"/>
    <w:rsid w:val="00FA7ECD"/>
    <w:rsid w:val="00FB0337"/>
    <w:rsid w:val="00FB0641"/>
    <w:rsid w:val="00FB0E11"/>
    <w:rsid w:val="00FB1A4F"/>
    <w:rsid w:val="00FB1C4B"/>
    <w:rsid w:val="00FB220B"/>
    <w:rsid w:val="00FB253E"/>
    <w:rsid w:val="00FB2704"/>
    <w:rsid w:val="00FB27CF"/>
    <w:rsid w:val="00FB2EA4"/>
    <w:rsid w:val="00FB35F7"/>
    <w:rsid w:val="00FB4B58"/>
    <w:rsid w:val="00FB4BAA"/>
    <w:rsid w:val="00FB60BB"/>
    <w:rsid w:val="00FB64B8"/>
    <w:rsid w:val="00FB7103"/>
    <w:rsid w:val="00FB77E7"/>
    <w:rsid w:val="00FB7E55"/>
    <w:rsid w:val="00FC05A6"/>
    <w:rsid w:val="00FC073C"/>
    <w:rsid w:val="00FC1585"/>
    <w:rsid w:val="00FC2949"/>
    <w:rsid w:val="00FC6072"/>
    <w:rsid w:val="00FC70C5"/>
    <w:rsid w:val="00FC70EA"/>
    <w:rsid w:val="00FC77CA"/>
    <w:rsid w:val="00FD164B"/>
    <w:rsid w:val="00FD1892"/>
    <w:rsid w:val="00FD24DE"/>
    <w:rsid w:val="00FD2AF0"/>
    <w:rsid w:val="00FD336C"/>
    <w:rsid w:val="00FD3D92"/>
    <w:rsid w:val="00FD3E67"/>
    <w:rsid w:val="00FD3FF3"/>
    <w:rsid w:val="00FD43F6"/>
    <w:rsid w:val="00FD4691"/>
    <w:rsid w:val="00FD524C"/>
    <w:rsid w:val="00FD58F6"/>
    <w:rsid w:val="00FD5E67"/>
    <w:rsid w:val="00FD64BB"/>
    <w:rsid w:val="00FD7543"/>
    <w:rsid w:val="00FD7F9A"/>
    <w:rsid w:val="00FE006C"/>
    <w:rsid w:val="00FE06A4"/>
    <w:rsid w:val="00FE0E3A"/>
    <w:rsid w:val="00FE1E60"/>
    <w:rsid w:val="00FE204F"/>
    <w:rsid w:val="00FE224B"/>
    <w:rsid w:val="00FE26F9"/>
    <w:rsid w:val="00FE2838"/>
    <w:rsid w:val="00FE4762"/>
    <w:rsid w:val="00FE5813"/>
    <w:rsid w:val="00FE5D63"/>
    <w:rsid w:val="00FE61C5"/>
    <w:rsid w:val="00FE668A"/>
    <w:rsid w:val="00FE79F1"/>
    <w:rsid w:val="00FE7D0A"/>
    <w:rsid w:val="00FF0008"/>
    <w:rsid w:val="00FF0C8C"/>
    <w:rsid w:val="00FF18F8"/>
    <w:rsid w:val="00FF1937"/>
    <w:rsid w:val="00FF195C"/>
    <w:rsid w:val="00FF1B40"/>
    <w:rsid w:val="00FF1B8D"/>
    <w:rsid w:val="00FF1F3F"/>
    <w:rsid w:val="00FF336C"/>
    <w:rsid w:val="00FF3DDD"/>
    <w:rsid w:val="00FF3E65"/>
    <w:rsid w:val="00FF3F6C"/>
    <w:rsid w:val="00FF4418"/>
    <w:rsid w:val="00FF66B4"/>
    <w:rsid w:val="00FF77DD"/>
    <w:rsid w:val="00FF784C"/>
    <w:rsid w:val="00FF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57894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057894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7E7E7E"/>
    </w:rPr>
  </w:style>
  <w:style w:type="paragraph" w:styleId="3">
    <w:name w:val="heading 3"/>
    <w:basedOn w:val="a"/>
    <w:next w:val="a"/>
    <w:link w:val="30"/>
    <w:uiPriority w:val="99"/>
    <w:qFormat/>
    <w:rsid w:val="000578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57894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57894"/>
    <w:rPr>
      <w:rFonts w:ascii="Arial" w:eastAsia="Times New Roman" w:hAnsi="Arial" w:cs="Arial"/>
      <w:b/>
      <w:bCs/>
      <w:color w:val="7E7E7E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5789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rsid w:val="00057894"/>
    <w:pPr>
      <w:spacing w:before="100" w:beforeAutospacing="1" w:after="100" w:afterAutospacing="1"/>
    </w:pPr>
  </w:style>
  <w:style w:type="paragraph" w:customStyle="1" w:styleId="Default">
    <w:name w:val="Default"/>
    <w:rsid w:val="000578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0578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link w:val="NoSpacingChar"/>
    <w:rsid w:val="0005789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057894"/>
    <w:rPr>
      <w:rFonts w:ascii="Calibri" w:eastAsia="Times New Roman" w:hAnsi="Calibri" w:cs="Times New Roman"/>
    </w:rPr>
  </w:style>
  <w:style w:type="paragraph" w:customStyle="1" w:styleId="21">
    <w:name w:val="Без интервала2"/>
    <w:uiPriority w:val="99"/>
    <w:rsid w:val="0005789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7">
    <w:name w:val="c7"/>
    <w:basedOn w:val="a"/>
    <w:uiPriority w:val="99"/>
    <w:rsid w:val="00057894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057894"/>
  </w:style>
  <w:style w:type="paragraph" w:customStyle="1" w:styleId="c3">
    <w:name w:val="c3"/>
    <w:basedOn w:val="a"/>
    <w:uiPriority w:val="99"/>
    <w:rsid w:val="00057894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057894"/>
  </w:style>
  <w:style w:type="paragraph" w:customStyle="1" w:styleId="c4">
    <w:name w:val="c4"/>
    <w:basedOn w:val="a"/>
    <w:uiPriority w:val="99"/>
    <w:rsid w:val="00057894"/>
    <w:pPr>
      <w:spacing w:before="100" w:beforeAutospacing="1" w:after="100" w:afterAutospacing="1"/>
    </w:pPr>
  </w:style>
  <w:style w:type="paragraph" w:customStyle="1" w:styleId="c36">
    <w:name w:val="c36"/>
    <w:basedOn w:val="a"/>
    <w:uiPriority w:val="99"/>
    <w:rsid w:val="00057894"/>
    <w:pPr>
      <w:spacing w:before="100" w:beforeAutospacing="1" w:after="100" w:afterAutospacing="1"/>
    </w:pPr>
  </w:style>
  <w:style w:type="character" w:customStyle="1" w:styleId="c31">
    <w:name w:val="c31"/>
    <w:basedOn w:val="a0"/>
    <w:uiPriority w:val="99"/>
    <w:rsid w:val="00057894"/>
  </w:style>
  <w:style w:type="character" w:customStyle="1" w:styleId="c22">
    <w:name w:val="c22"/>
    <w:basedOn w:val="a0"/>
    <w:uiPriority w:val="99"/>
    <w:rsid w:val="00057894"/>
  </w:style>
  <w:style w:type="paragraph" w:customStyle="1" w:styleId="c14">
    <w:name w:val="c14"/>
    <w:basedOn w:val="a"/>
    <w:uiPriority w:val="99"/>
    <w:rsid w:val="00057894"/>
    <w:pPr>
      <w:spacing w:before="100" w:beforeAutospacing="1" w:after="100" w:afterAutospacing="1"/>
    </w:pPr>
  </w:style>
  <w:style w:type="paragraph" w:customStyle="1" w:styleId="c37">
    <w:name w:val="c37"/>
    <w:basedOn w:val="a"/>
    <w:uiPriority w:val="99"/>
    <w:rsid w:val="00057894"/>
    <w:pPr>
      <w:spacing w:before="100" w:beforeAutospacing="1" w:after="100" w:afterAutospacing="1"/>
    </w:pPr>
  </w:style>
  <w:style w:type="character" w:customStyle="1" w:styleId="postbody1">
    <w:name w:val="postbody1"/>
    <w:uiPriority w:val="99"/>
    <w:rsid w:val="00057894"/>
    <w:rPr>
      <w:sz w:val="24"/>
      <w:szCs w:val="24"/>
    </w:rPr>
  </w:style>
  <w:style w:type="paragraph" w:styleId="22">
    <w:name w:val="Body Text 2"/>
    <w:basedOn w:val="a"/>
    <w:link w:val="23"/>
    <w:uiPriority w:val="99"/>
    <w:rsid w:val="00057894"/>
    <w:rPr>
      <w:sz w:val="32"/>
      <w:szCs w:val="32"/>
    </w:rPr>
  </w:style>
  <w:style w:type="character" w:customStyle="1" w:styleId="23">
    <w:name w:val="Основной текст 2 Знак"/>
    <w:basedOn w:val="a0"/>
    <w:link w:val="22"/>
    <w:uiPriority w:val="99"/>
    <w:rsid w:val="00057894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styleId="a5">
    <w:name w:val="Hyperlink"/>
    <w:basedOn w:val="a0"/>
    <w:uiPriority w:val="99"/>
    <w:rsid w:val="00057894"/>
    <w:rPr>
      <w:color w:val="0000FF"/>
      <w:u w:val="single"/>
    </w:rPr>
  </w:style>
  <w:style w:type="character" w:styleId="a6">
    <w:name w:val="Strong"/>
    <w:basedOn w:val="a0"/>
    <w:uiPriority w:val="99"/>
    <w:qFormat/>
    <w:rsid w:val="00057894"/>
    <w:rPr>
      <w:b/>
      <w:bCs/>
    </w:rPr>
  </w:style>
  <w:style w:type="paragraph" w:styleId="a7">
    <w:name w:val="Body Text"/>
    <w:basedOn w:val="a"/>
    <w:link w:val="a8"/>
    <w:uiPriority w:val="99"/>
    <w:rsid w:val="0005789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57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0578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7894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57894"/>
    <w:pPr>
      <w:ind w:left="720"/>
    </w:pPr>
  </w:style>
  <w:style w:type="character" w:customStyle="1" w:styleId="c2">
    <w:name w:val="c2"/>
    <w:basedOn w:val="a0"/>
    <w:uiPriority w:val="99"/>
    <w:rsid w:val="00057894"/>
  </w:style>
  <w:style w:type="character" w:customStyle="1" w:styleId="c0">
    <w:name w:val="c0"/>
    <w:basedOn w:val="a0"/>
    <w:uiPriority w:val="99"/>
    <w:rsid w:val="00057894"/>
  </w:style>
  <w:style w:type="character" w:customStyle="1" w:styleId="c5">
    <w:name w:val="c5"/>
    <w:basedOn w:val="a0"/>
    <w:uiPriority w:val="99"/>
    <w:rsid w:val="00057894"/>
  </w:style>
  <w:style w:type="character" w:customStyle="1" w:styleId="c17">
    <w:name w:val="c17"/>
    <w:basedOn w:val="a0"/>
    <w:uiPriority w:val="99"/>
    <w:rsid w:val="00057894"/>
  </w:style>
  <w:style w:type="paragraph" w:styleId="ac">
    <w:name w:val="header"/>
    <w:basedOn w:val="a"/>
    <w:link w:val="ad"/>
    <w:uiPriority w:val="99"/>
    <w:semiHidden/>
    <w:unhideWhenUsed/>
    <w:rsid w:val="000578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57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578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57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05789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7445</Words>
  <Characters>42440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Пользователь Windows</cp:lastModifiedBy>
  <cp:revision>6</cp:revision>
  <dcterms:created xsi:type="dcterms:W3CDTF">2017-11-23T07:09:00Z</dcterms:created>
  <dcterms:modified xsi:type="dcterms:W3CDTF">2022-12-27T11:46:00Z</dcterms:modified>
</cp:coreProperties>
</file>